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9B58" w14:textId="63EC1FBE" w:rsidR="00350365" w:rsidRPr="00DE1B94" w:rsidRDefault="00350365" w:rsidP="00DE1B94">
      <w:pPr>
        <w:pStyle w:val="Heading1"/>
      </w:pPr>
      <w:bookmarkStart w:id="0" w:name="_GoBack"/>
      <w:bookmarkEnd w:id="0"/>
      <w:r w:rsidRPr="00DE1B94">
        <w:t>Week 3</w:t>
      </w:r>
      <w:r w:rsidR="00DE1B94">
        <w:t>:</w:t>
      </w:r>
      <w:r w:rsidRPr="00DE1B94">
        <w:t xml:space="preserve"> </w:t>
      </w:r>
      <w:r w:rsidR="00790B8C">
        <w:t>Goal Writing Assignment</w:t>
      </w:r>
    </w:p>
    <w:p w14:paraId="630FB915" w14:textId="54C0F991" w:rsidR="006D1E9E" w:rsidRPr="00DE1B94" w:rsidRDefault="00C058A0" w:rsidP="00DE1B94">
      <w:pPr>
        <w:tabs>
          <w:tab w:val="left" w:pos="6578"/>
        </w:tabs>
        <w:jc w:val="right"/>
        <w:rPr>
          <w:rFonts w:cs="Times New Roman"/>
          <w:b/>
        </w:rPr>
      </w:pPr>
      <w:r w:rsidRPr="00C058A0">
        <w:rPr>
          <w:rFonts w:cs="Times New Roman"/>
          <w:b/>
        </w:rPr>
        <w:t xml:space="preserve">Date: </w:t>
      </w:r>
      <w:sdt>
        <w:sdtPr>
          <w:rPr>
            <w:rFonts w:cs="Times New Roman"/>
          </w:rPr>
          <w:id w:val="-1839525076"/>
          <w:placeholder>
            <w:docPart w:val="AF771BB4B56A4571B9948B20DB471EFF"/>
          </w:placeholder>
          <w:date w:fullDate="2024-10-20T00:00:00Z">
            <w:dateFormat w:val="MMMM d, yyyy"/>
            <w:lid w:val="en-US"/>
            <w:storeMappedDataAs w:val="dateTime"/>
            <w:calendar w:val="gregorian"/>
          </w:date>
        </w:sdtPr>
        <w:sdtEndPr/>
        <w:sdtContent>
          <w:r w:rsidR="00B34303">
            <w:rPr>
              <w:rFonts w:cs="Times New Roman"/>
            </w:rPr>
            <w:t>October 20, 2024</w:t>
          </w:r>
        </w:sdtContent>
      </w:sdt>
    </w:p>
    <w:tbl>
      <w:tblPr>
        <w:tblStyle w:val="TableGrid"/>
        <w:tblW w:w="0" w:type="auto"/>
        <w:tblInd w:w="-90" w:type="dxa"/>
        <w:tblLook w:val="04A0" w:firstRow="1" w:lastRow="0" w:firstColumn="1" w:lastColumn="0" w:noHBand="0" w:noVBand="1"/>
      </w:tblPr>
      <w:tblGrid>
        <w:gridCol w:w="1530"/>
        <w:gridCol w:w="9270"/>
      </w:tblGrid>
      <w:tr w:rsidR="00C058A0" w14:paraId="046B70B1" w14:textId="77777777" w:rsidTr="00790B8C">
        <w:trPr>
          <w:trHeight w:val="737"/>
        </w:trPr>
        <w:tc>
          <w:tcPr>
            <w:tcW w:w="1530" w:type="dxa"/>
            <w:tcBorders>
              <w:top w:val="nil"/>
              <w:left w:val="nil"/>
              <w:bottom w:val="nil"/>
            </w:tcBorders>
          </w:tcPr>
          <w:p w14:paraId="6D3C361D" w14:textId="77777777" w:rsidR="00C058A0" w:rsidRDefault="00C058A0" w:rsidP="006D1E9E">
            <w:pPr>
              <w:rPr>
                <w:rFonts w:cs="Times New Roman"/>
              </w:rPr>
            </w:pPr>
            <w:r>
              <w:rPr>
                <w:rFonts w:cs="Times New Roman"/>
                <w:b/>
              </w:rPr>
              <w:t xml:space="preserve">Your </w:t>
            </w:r>
            <w:r w:rsidRPr="006D1E9E">
              <w:rPr>
                <w:rFonts w:cs="Times New Roman"/>
                <w:b/>
              </w:rPr>
              <w:t>Name</w:t>
            </w:r>
            <w:r>
              <w:rPr>
                <w:rFonts w:cs="Times New Roman"/>
              </w:rPr>
              <w:t>:</w:t>
            </w:r>
          </w:p>
        </w:tc>
        <w:tc>
          <w:tcPr>
            <w:tcW w:w="9270" w:type="dxa"/>
          </w:tcPr>
          <w:sdt>
            <w:sdtPr>
              <w:rPr>
                <w:rStyle w:val="Style1"/>
              </w:rPr>
              <w:id w:val="-848252793"/>
              <w:placeholder>
                <w:docPart w:val="657BFDA59B974C309D8862E343060E3D"/>
              </w:placeholder>
            </w:sdtPr>
            <w:sdtEndPr>
              <w:rPr>
                <w:rStyle w:val="DefaultParagraphFont"/>
              </w:rPr>
            </w:sdtEndPr>
            <w:sdtContent>
              <w:p w14:paraId="39F4EE6C" w14:textId="5AC42AF1" w:rsidR="00C058A0" w:rsidRPr="006D1E9E" w:rsidRDefault="00B34303" w:rsidP="006D1E9E">
                <w:pPr>
                  <w:rPr>
                    <w:rFonts w:cs="Times New Roman"/>
                  </w:rPr>
                </w:pPr>
                <w:r>
                  <w:rPr>
                    <w:rStyle w:val="Style1"/>
                  </w:rPr>
                  <w:t>Mohammad Alsaad</w:t>
                </w:r>
              </w:p>
            </w:sdtContent>
          </w:sdt>
        </w:tc>
      </w:tr>
    </w:tbl>
    <w:p w14:paraId="275235E7" w14:textId="77777777" w:rsidR="00790B8C" w:rsidRDefault="00790B8C" w:rsidP="006D1E9E">
      <w:pPr>
        <w:spacing w:after="0" w:line="240" w:lineRule="auto"/>
        <w:rPr>
          <w:rFonts w:cs="Times New Roman"/>
        </w:rPr>
      </w:pPr>
    </w:p>
    <w:p w14:paraId="1D9BD5F7" w14:textId="272D1953" w:rsidR="00790B8C" w:rsidRPr="00790B8C" w:rsidRDefault="00790B8C" w:rsidP="00790B8C">
      <w:pPr>
        <w:pStyle w:val="Heading3"/>
        <w:rPr>
          <w:sz w:val="32"/>
          <w:szCs w:val="32"/>
        </w:rPr>
      </w:pPr>
      <w:r w:rsidRPr="1DE95258">
        <w:rPr>
          <w:sz w:val="32"/>
          <w:szCs w:val="32"/>
        </w:rPr>
        <w:t>Prepare</w:t>
      </w:r>
    </w:p>
    <w:p w14:paraId="268D8108" w14:textId="77777777" w:rsidR="00790B8C" w:rsidRDefault="00790B8C" w:rsidP="006D1E9E">
      <w:pPr>
        <w:spacing w:after="0" w:line="240" w:lineRule="auto"/>
        <w:rPr>
          <w:rFonts w:cs="Times New Roman"/>
        </w:rPr>
      </w:pPr>
    </w:p>
    <w:p w14:paraId="4B0306B9" w14:textId="31BCDFAD" w:rsidR="48446BE8" w:rsidRDefault="48446BE8" w:rsidP="413F52CD">
      <w:pPr>
        <w:pStyle w:val="ListParagraph"/>
        <w:numPr>
          <w:ilvl w:val="0"/>
          <w:numId w:val="20"/>
        </w:numPr>
        <w:spacing w:after="0" w:line="240" w:lineRule="auto"/>
        <w:rPr>
          <w:rFonts w:cs="Times New Roman"/>
        </w:rPr>
      </w:pPr>
      <w:r w:rsidRPr="413F52CD">
        <w:rPr>
          <w:rFonts w:cs="Times New Roman"/>
        </w:rPr>
        <w:t xml:space="preserve">Complete Week 3 Starter Kit. </w:t>
      </w:r>
    </w:p>
    <w:p w14:paraId="1B425340" w14:textId="3C90B776" w:rsidR="00790B8C" w:rsidRDefault="00790B8C" w:rsidP="00790B8C">
      <w:pPr>
        <w:pStyle w:val="ListParagraph"/>
        <w:numPr>
          <w:ilvl w:val="0"/>
          <w:numId w:val="20"/>
        </w:numPr>
        <w:spacing w:after="0" w:line="240" w:lineRule="auto"/>
        <w:rPr>
          <w:rFonts w:cs="Times New Roman"/>
        </w:rPr>
      </w:pPr>
      <w:r w:rsidRPr="413F52CD">
        <w:rPr>
          <w:rFonts w:cs="Times New Roman"/>
        </w:rPr>
        <w:t xml:space="preserve">Review </w:t>
      </w:r>
      <w:r w:rsidR="068E2D5D" w:rsidRPr="413F52CD">
        <w:rPr>
          <w:rFonts w:cs="Times New Roman"/>
        </w:rPr>
        <w:t>SMART (Specific, Measurable, Achievable, Realistic, Time)</w:t>
      </w:r>
      <w:r w:rsidRPr="413F52CD">
        <w:rPr>
          <w:rFonts w:cs="Times New Roman"/>
        </w:rPr>
        <w:t xml:space="preserve"> Goals in Module 1.2 and Table 1.1 in the textbook</w:t>
      </w:r>
    </w:p>
    <w:p w14:paraId="5A80911F" w14:textId="492E7D4A" w:rsidR="00790B8C" w:rsidRDefault="00790B8C" w:rsidP="00790B8C">
      <w:pPr>
        <w:pStyle w:val="ListParagraph"/>
        <w:numPr>
          <w:ilvl w:val="0"/>
          <w:numId w:val="20"/>
        </w:numPr>
        <w:spacing w:after="0" w:line="240" w:lineRule="auto"/>
        <w:rPr>
          <w:rFonts w:cs="Times New Roman"/>
        </w:rPr>
      </w:pPr>
      <w:r w:rsidRPr="413F52CD">
        <w:rPr>
          <w:rFonts w:cs="Times New Roman"/>
        </w:rPr>
        <w:t>Review the Week 1 Cognitive Primer and SMART Goal Video</w:t>
      </w:r>
    </w:p>
    <w:p w14:paraId="114C280F" w14:textId="3B5386BA" w:rsidR="00790B8C" w:rsidRDefault="00790B8C" w:rsidP="00790B8C">
      <w:pPr>
        <w:pStyle w:val="ListParagraph"/>
        <w:numPr>
          <w:ilvl w:val="0"/>
          <w:numId w:val="20"/>
        </w:numPr>
        <w:spacing w:after="0" w:line="240" w:lineRule="auto"/>
        <w:rPr>
          <w:rFonts w:cs="Times New Roman"/>
        </w:rPr>
      </w:pPr>
      <w:r w:rsidRPr="413F52CD">
        <w:rPr>
          <w:rFonts w:cs="Times New Roman"/>
        </w:rPr>
        <w:t xml:space="preserve">Complete the Gen and Ed SMART Goal Interactive (be sure to complete both </w:t>
      </w:r>
      <w:r w:rsidR="00F21BB5" w:rsidRPr="413F52CD">
        <w:rPr>
          <w:rFonts w:cs="Times New Roman"/>
        </w:rPr>
        <w:t>academic</w:t>
      </w:r>
      <w:r w:rsidRPr="413F52CD">
        <w:rPr>
          <w:rFonts w:cs="Times New Roman"/>
        </w:rPr>
        <w:t xml:space="preserve"> and </w:t>
      </w:r>
      <w:r w:rsidR="00BE34A5" w:rsidRPr="413F52CD">
        <w:rPr>
          <w:rFonts w:cs="Times New Roman"/>
        </w:rPr>
        <w:t>professional</w:t>
      </w:r>
      <w:r w:rsidRPr="413F52CD">
        <w:rPr>
          <w:rFonts w:cs="Times New Roman"/>
        </w:rPr>
        <w:t xml:space="preserve"> sections)</w:t>
      </w:r>
    </w:p>
    <w:p w14:paraId="0F359303" w14:textId="21E356B8" w:rsidR="00E36E36" w:rsidRPr="00E36E36" w:rsidRDefault="00E36E36" w:rsidP="00E36E36">
      <w:pPr>
        <w:pStyle w:val="ListParagraph"/>
        <w:numPr>
          <w:ilvl w:val="0"/>
          <w:numId w:val="20"/>
        </w:numPr>
        <w:spacing w:after="0" w:line="240" w:lineRule="auto"/>
        <w:rPr>
          <w:rFonts w:cs="Times New Roman"/>
          <w:shd w:val="clear" w:color="auto" w:fill="FFFFFF"/>
        </w:rPr>
      </w:pPr>
      <w:r w:rsidRPr="00E36E36">
        <w:rPr>
          <w:rFonts w:cs="Times New Roman"/>
          <w:shd w:val="clear" w:color="auto" w:fill="FFFFFF"/>
        </w:rPr>
        <w:t xml:space="preserve">There are </w:t>
      </w:r>
      <w:r w:rsidRPr="2A35AAE1">
        <w:rPr>
          <w:rFonts w:cs="Times New Roman"/>
          <w:b/>
          <w:bCs/>
          <w:shd w:val="clear" w:color="auto" w:fill="FFFFFF"/>
        </w:rPr>
        <w:t>THREE</w:t>
      </w:r>
      <w:r w:rsidRPr="00E36E36">
        <w:rPr>
          <w:rFonts w:cs="Times New Roman"/>
          <w:shd w:val="clear" w:color="auto" w:fill="FFFFFF"/>
        </w:rPr>
        <w:t xml:space="preserve"> sections to complete. </w:t>
      </w:r>
      <w:r w:rsidR="751CAD95" w:rsidRPr="00E36E36">
        <w:rPr>
          <w:rFonts w:cs="Times New Roman"/>
          <w:shd w:val="clear" w:color="auto" w:fill="FFFFFF"/>
        </w:rPr>
        <w:t>You will find that attending the required</w:t>
      </w:r>
      <w:r w:rsidRPr="00E36E36">
        <w:rPr>
          <w:rFonts w:cs="Times New Roman"/>
          <w:shd w:val="clear" w:color="auto" w:fill="FFFFFF"/>
        </w:rPr>
        <w:t xml:space="preserve"> Live Learning</w:t>
      </w:r>
      <w:r w:rsidR="29265DBA" w:rsidRPr="00E36E36">
        <w:rPr>
          <w:rFonts w:cs="Times New Roman"/>
          <w:shd w:val="clear" w:color="auto" w:fill="FFFFFF"/>
        </w:rPr>
        <w:t xml:space="preserve"> session</w:t>
      </w:r>
      <w:r w:rsidRPr="00E36E36">
        <w:rPr>
          <w:rFonts w:cs="Times New Roman"/>
          <w:shd w:val="clear" w:color="auto" w:fill="FFFFFF"/>
        </w:rPr>
        <w:t xml:space="preserve"> can help with this assignment! </w:t>
      </w:r>
    </w:p>
    <w:p w14:paraId="64F7BDB4" w14:textId="17AADBE3" w:rsidR="00E36E36" w:rsidRDefault="00E36E36" w:rsidP="00E36E36">
      <w:pPr>
        <w:pStyle w:val="ListParagraph"/>
        <w:spacing w:after="0" w:line="240" w:lineRule="auto"/>
        <w:rPr>
          <w:rFonts w:cs="Times New Roman"/>
        </w:rPr>
      </w:pPr>
    </w:p>
    <w:p w14:paraId="13A11BCE" w14:textId="4A50518A" w:rsidR="00E36E36" w:rsidRPr="00790B8C" w:rsidRDefault="00E36E36" w:rsidP="00E36E36">
      <w:pPr>
        <w:pStyle w:val="Heading3"/>
        <w:rPr>
          <w:sz w:val="32"/>
          <w:szCs w:val="32"/>
        </w:rPr>
      </w:pPr>
      <w:r w:rsidRPr="00790B8C">
        <w:rPr>
          <w:sz w:val="32"/>
          <w:szCs w:val="32"/>
        </w:rPr>
        <w:t>P</w:t>
      </w:r>
      <w:r>
        <w:rPr>
          <w:sz w:val="32"/>
          <w:szCs w:val="32"/>
        </w:rPr>
        <w:t>urpose</w:t>
      </w:r>
    </w:p>
    <w:p w14:paraId="10C24EE3" w14:textId="09590F85" w:rsidR="00E36E36" w:rsidRDefault="00E36E36" w:rsidP="00E36E36">
      <w:pPr>
        <w:pStyle w:val="ListParagraph"/>
        <w:spacing w:after="0" w:line="240" w:lineRule="auto"/>
        <w:rPr>
          <w:rFonts w:cs="Times New Roman"/>
        </w:rPr>
      </w:pPr>
    </w:p>
    <w:p w14:paraId="20D4697E" w14:textId="57C8BE67" w:rsidR="00E36E36" w:rsidRDefault="00E36E36" w:rsidP="00E36E36">
      <w:pPr>
        <w:spacing w:after="0" w:line="240" w:lineRule="auto"/>
        <w:rPr>
          <w:rFonts w:cs="Times New Roman"/>
          <w:shd w:val="clear" w:color="auto" w:fill="FFFFFF"/>
        </w:rPr>
      </w:pPr>
      <w:r>
        <w:rPr>
          <w:rFonts w:cs="Times New Roman"/>
          <w:shd w:val="clear" w:color="auto" w:fill="FFFFFF"/>
        </w:rPr>
        <w:t>As you create your academic SMART goal, t</w:t>
      </w:r>
      <w:r w:rsidRPr="007A562C">
        <w:rPr>
          <w:rFonts w:cs="Times New Roman"/>
          <w:shd w:val="clear" w:color="auto" w:fill="FFFFFF"/>
        </w:rPr>
        <w:t>hink about what you want to accomplish as a college student</w:t>
      </w:r>
      <w:r w:rsidR="556E723D" w:rsidRPr="007A562C">
        <w:rPr>
          <w:rFonts w:cs="Times New Roman"/>
          <w:shd w:val="clear" w:color="auto" w:fill="FFFFFF"/>
        </w:rPr>
        <w:t>.</w:t>
      </w:r>
      <w:r w:rsidR="0CCBB55C" w:rsidRPr="007A562C">
        <w:rPr>
          <w:rFonts w:cs="Times New Roman"/>
          <w:shd w:val="clear" w:color="auto" w:fill="FFFFFF"/>
        </w:rPr>
        <w:t xml:space="preserve"> Remember, in Week 1 you shared “why” you wanted to earn a college degree. Yes, this may grow and change as you </w:t>
      </w:r>
      <w:r w:rsidR="04B01D41" w:rsidRPr="007A562C">
        <w:rPr>
          <w:rFonts w:cs="Times New Roman"/>
          <w:shd w:val="clear" w:color="auto" w:fill="FFFFFF"/>
        </w:rPr>
        <w:t xml:space="preserve">grow and change, but let’s start now with an academic goal. </w:t>
      </w:r>
      <w:r w:rsidR="0FF7E401" w:rsidRPr="007A562C">
        <w:rPr>
          <w:rFonts w:cs="Times New Roman"/>
          <w:shd w:val="clear" w:color="auto" w:fill="FFFFFF"/>
        </w:rPr>
        <w:t>Yes,</w:t>
      </w:r>
      <w:r w:rsidRPr="007A562C">
        <w:rPr>
          <w:rFonts w:cs="Times New Roman"/>
          <w:shd w:val="clear" w:color="auto" w:fill="FFFFFF"/>
        </w:rPr>
        <w:t xml:space="preserve"> earning credits and getting good grades is important</w:t>
      </w:r>
      <w:r w:rsidR="599A081D" w:rsidRPr="007A562C">
        <w:rPr>
          <w:rFonts w:cs="Times New Roman"/>
          <w:shd w:val="clear" w:color="auto" w:fill="FFFFFF"/>
        </w:rPr>
        <w:t>. But also think about what you are learning and how you can apply your</w:t>
      </w:r>
      <w:r w:rsidRPr="007A562C">
        <w:rPr>
          <w:rFonts w:cs="Times New Roman"/>
          <w:shd w:val="clear" w:color="auto" w:fill="FFFFFF"/>
        </w:rPr>
        <w:t xml:space="preserve"> learning in meaningful ways.</w:t>
      </w:r>
      <w:r>
        <w:rPr>
          <w:rFonts w:cs="Times New Roman"/>
          <w:shd w:val="clear" w:color="auto" w:fill="FFFFFF"/>
        </w:rPr>
        <w:t xml:space="preserve"> What do you want to achieve academically</w:t>
      </w:r>
      <w:r w:rsidR="330868C4">
        <w:rPr>
          <w:rFonts w:cs="Times New Roman"/>
          <w:shd w:val="clear" w:color="auto" w:fill="FFFFFF"/>
        </w:rPr>
        <w:t xml:space="preserve"> in college</w:t>
      </w:r>
      <w:r>
        <w:rPr>
          <w:rFonts w:cs="Times New Roman"/>
          <w:shd w:val="clear" w:color="auto" w:fill="FFFFFF"/>
        </w:rPr>
        <w:t xml:space="preserve">? </w:t>
      </w:r>
    </w:p>
    <w:p w14:paraId="4A26FEBF" w14:textId="67DF99A5" w:rsidR="001A4B84" w:rsidRDefault="001A4B84" w:rsidP="00C058A0">
      <w:pPr>
        <w:spacing w:after="0" w:line="240" w:lineRule="auto"/>
        <w:rPr>
          <w:rFonts w:cs="Times New Roman"/>
        </w:rPr>
      </w:pPr>
    </w:p>
    <w:p w14:paraId="08164DB9" w14:textId="21B51DBF" w:rsidR="00C16C70" w:rsidRDefault="546F202E" w:rsidP="00D0497D">
      <w:pPr>
        <w:pStyle w:val="Heading2"/>
        <w:spacing w:after="120"/>
      </w:pPr>
      <w:r>
        <w:t xml:space="preserve">Part One: </w:t>
      </w:r>
      <w:r w:rsidR="00790B8C">
        <w:t>Write:</w:t>
      </w:r>
      <w:r w:rsidR="00EF6458">
        <w:t xml:space="preserve"> </w:t>
      </w:r>
      <w:r w:rsidR="00F21BB5">
        <w:t>Academic</w:t>
      </w:r>
      <w:r w:rsidR="00DE1B94">
        <w:t xml:space="preserve"> SMART Goal</w:t>
      </w:r>
    </w:p>
    <w:p w14:paraId="1223EC79" w14:textId="77777777" w:rsidR="00790B8C" w:rsidRDefault="00D0497D" w:rsidP="00790B8C">
      <w:pPr>
        <w:rPr>
          <w:b/>
          <w:bCs/>
        </w:rPr>
      </w:pPr>
      <w:r w:rsidRPr="00D0497D">
        <w:rPr>
          <w:b/>
          <w:bCs/>
        </w:rPr>
        <w:t>Directions:</w:t>
      </w:r>
    </w:p>
    <w:p w14:paraId="2B91ECEA" w14:textId="514D6226" w:rsidR="00790B8C" w:rsidRDefault="007E3021" w:rsidP="00790B8C">
      <w:pPr>
        <w:pStyle w:val="ListParagraph"/>
        <w:numPr>
          <w:ilvl w:val="0"/>
          <w:numId w:val="21"/>
        </w:numPr>
      </w:pPr>
      <w:r>
        <w:t xml:space="preserve">Think about what you want to accomplish in college, which is your </w:t>
      </w:r>
      <w:r w:rsidR="00F21BB5">
        <w:t>Academic</w:t>
      </w:r>
      <w:r>
        <w:t xml:space="preserve"> SMART Goal.</w:t>
      </w:r>
      <w:r w:rsidR="00175078">
        <w:t xml:space="preserve"> </w:t>
      </w:r>
    </w:p>
    <w:p w14:paraId="0877F760" w14:textId="17BADA3B" w:rsidR="00C16C70" w:rsidRDefault="00D0497D" w:rsidP="00790B8C">
      <w:pPr>
        <w:pStyle w:val="ListParagraph"/>
        <w:numPr>
          <w:ilvl w:val="0"/>
          <w:numId w:val="21"/>
        </w:numPr>
      </w:pPr>
      <w:r>
        <w:t>Write your SMART goal as you think it should look</w:t>
      </w:r>
      <w:r w:rsidR="00790B8C">
        <w:t xml:space="preserve"> in the box below. </w:t>
      </w:r>
      <w:r w:rsidR="65480387">
        <w:t xml:space="preserve"> Remember there are five components to a SMART goal. </w:t>
      </w:r>
    </w:p>
    <w:tbl>
      <w:tblPr>
        <w:tblStyle w:val="TableGrid"/>
        <w:tblW w:w="0" w:type="auto"/>
        <w:tblInd w:w="-95" w:type="dxa"/>
        <w:tblBorders>
          <w:top w:val="single" w:sz="24" w:space="0" w:color="0C234B"/>
          <w:left w:val="single" w:sz="24" w:space="0" w:color="0C234B"/>
          <w:bottom w:val="single" w:sz="24" w:space="0" w:color="0C234B"/>
          <w:right w:val="single" w:sz="24" w:space="0" w:color="0C234B"/>
          <w:insideH w:val="single" w:sz="24" w:space="0" w:color="0C234B"/>
          <w:insideV w:val="single" w:sz="24" w:space="0" w:color="0C234B"/>
        </w:tblBorders>
        <w:tblLook w:val="04A0" w:firstRow="1" w:lastRow="0" w:firstColumn="1" w:lastColumn="0" w:noHBand="0" w:noVBand="1"/>
      </w:tblPr>
      <w:tblGrid>
        <w:gridCol w:w="10795"/>
      </w:tblGrid>
      <w:tr w:rsidR="00DB55EB" w14:paraId="3F856400" w14:textId="77777777" w:rsidTr="00DB55EB">
        <w:trPr>
          <w:trHeight w:val="1870"/>
        </w:trPr>
        <w:tc>
          <w:tcPr>
            <w:tcW w:w="10795" w:type="dxa"/>
            <w:tcBorders>
              <w:top w:val="single" w:sz="24" w:space="0" w:color="0C234B"/>
              <w:left w:val="single" w:sz="24" w:space="0" w:color="0C234B"/>
              <w:bottom w:val="single" w:sz="24" w:space="0" w:color="0C234B"/>
              <w:right w:val="single" w:sz="24" w:space="0" w:color="0C234B"/>
            </w:tcBorders>
          </w:tcPr>
          <w:p w14:paraId="6CA9073D" w14:textId="5BB61C3E" w:rsidR="00DB55EB" w:rsidRDefault="00DB55EB" w:rsidP="00DB55EB">
            <w:pPr>
              <w:rPr>
                <w:rStyle w:val="Style1"/>
              </w:rPr>
            </w:pPr>
            <w:r w:rsidRPr="7A41FA8D">
              <w:rPr>
                <w:rStyle w:val="Style1"/>
              </w:rPr>
              <w:t xml:space="preserve">Use </w:t>
            </w:r>
            <w:r>
              <w:rPr>
                <w:rStyle w:val="Style1"/>
              </w:rPr>
              <w:t>what you know about SMART goals to write your Academic</w:t>
            </w:r>
            <w:r w:rsidRPr="7A41FA8D">
              <w:rPr>
                <w:rStyle w:val="Style1"/>
              </w:rPr>
              <w:t xml:space="preserve"> SMART goal </w:t>
            </w:r>
            <w:r>
              <w:rPr>
                <w:rStyle w:val="Style1"/>
              </w:rPr>
              <w:t xml:space="preserve">in the space below. After you write it you will review it using the checklist below. </w:t>
            </w:r>
          </w:p>
          <w:sdt>
            <w:sdtPr>
              <w:rPr>
                <w:rStyle w:val="Style1"/>
              </w:rPr>
              <w:id w:val="1450046944"/>
              <w:placeholder>
                <w:docPart w:val="9693AC0EB9A849419F330629020A33C3"/>
              </w:placeholder>
            </w:sdtPr>
            <w:sdtEndPr>
              <w:rPr>
                <w:rStyle w:val="DefaultParagraphFont"/>
              </w:rPr>
            </w:sdtEndPr>
            <w:sdtContent>
              <w:p w14:paraId="39F4DA27" w14:textId="47F7B426" w:rsidR="006672DA" w:rsidRPr="00E63766" w:rsidRDefault="006672DA" w:rsidP="006672DA">
                <w:pPr>
                  <w:rPr>
                    <w:rFonts w:cs="Times New Roman"/>
                  </w:rPr>
                </w:pPr>
                <w:r w:rsidRPr="00E63766">
                  <w:rPr>
                    <w:rFonts w:cs="Times New Roman"/>
                  </w:rPr>
                  <w:t>Specific:</w:t>
                </w:r>
              </w:p>
              <w:p w14:paraId="0161E0A4" w14:textId="77777777" w:rsidR="006672DA" w:rsidRPr="00E63766" w:rsidRDefault="006672DA" w:rsidP="006672DA">
                <w:pPr>
                  <w:rPr>
                    <w:rFonts w:cs="Times New Roman"/>
                  </w:rPr>
                </w:pPr>
                <w:r w:rsidRPr="00E63766">
                  <w:rPr>
                    <w:rFonts w:cs="Times New Roman"/>
                  </w:rPr>
                  <w:t>I try to improve my GPA by focusing more on major courses and making all submissions of assignments on time.</w:t>
                </w:r>
              </w:p>
              <w:p w14:paraId="22F39838" w14:textId="1B2A91BD" w:rsidR="006672DA" w:rsidRPr="00E63766" w:rsidRDefault="006672DA" w:rsidP="006672DA">
                <w:pPr>
                  <w:rPr>
                    <w:rFonts w:cs="Times New Roman"/>
                  </w:rPr>
                </w:pPr>
                <w:r w:rsidRPr="00E63766">
                  <w:rPr>
                    <w:rFonts w:cs="Times New Roman"/>
                  </w:rPr>
                  <w:t>Measurable:</w:t>
                </w:r>
              </w:p>
              <w:p w14:paraId="76236F5D" w14:textId="77777777" w:rsidR="006672DA" w:rsidRPr="00E63766" w:rsidRDefault="006672DA" w:rsidP="006672DA">
                <w:pPr>
                  <w:rPr>
                    <w:rFonts w:cs="Times New Roman"/>
                  </w:rPr>
                </w:pPr>
                <w:r w:rsidRPr="00E63766">
                  <w:rPr>
                    <w:rFonts w:cs="Times New Roman"/>
                  </w:rPr>
                  <w:t>I will increase my current 2.9 GPA to 3.4 by the end of this school year. This I shall measure by completion of assignments, attendance of study groups, and tracking of exam scores.</w:t>
                </w:r>
              </w:p>
              <w:p w14:paraId="48743204" w14:textId="29719BFA" w:rsidR="006672DA" w:rsidRPr="00E63766" w:rsidRDefault="006672DA" w:rsidP="006672DA">
                <w:pPr>
                  <w:rPr>
                    <w:rFonts w:cs="Times New Roman"/>
                  </w:rPr>
                </w:pPr>
                <w:r w:rsidRPr="00E63766">
                  <w:rPr>
                    <w:rFonts w:cs="Times New Roman"/>
                  </w:rPr>
                  <w:t>Achievable:</w:t>
                </w:r>
              </w:p>
              <w:p w14:paraId="690C8E16" w14:textId="0A541819" w:rsidR="006672DA" w:rsidRPr="00E63766" w:rsidRDefault="006672DA" w:rsidP="006672DA">
                <w:pPr>
                  <w:rPr>
                    <w:rFonts w:cs="Times New Roman"/>
                  </w:rPr>
                </w:pPr>
                <w:r w:rsidRPr="00E63766">
                  <w:rPr>
                    <w:rFonts w:cs="Times New Roman"/>
                  </w:rPr>
                  <w:t>I will achieve this by dedicating an additional 3-4 hours of study time per week, by attending additional review sessions with classmates, and by consistently going over course material right before examinations.</w:t>
                </w:r>
              </w:p>
              <w:p w14:paraId="21B3DB74" w14:textId="77777777" w:rsidR="006672DA" w:rsidRPr="00E63766" w:rsidRDefault="006672DA" w:rsidP="006672DA">
                <w:pPr>
                  <w:rPr>
                    <w:rFonts w:cs="Times New Roman"/>
                  </w:rPr>
                </w:pPr>
                <w:r w:rsidRPr="00E63766">
                  <w:rPr>
                    <w:rFonts w:cs="Times New Roman"/>
                  </w:rPr>
                  <w:t>Relevant: By achieving this objective, I will be able to compete for the graduate programs and internships that requires a higher GPA.</w:t>
                </w:r>
              </w:p>
              <w:p w14:paraId="0BF6B57B" w14:textId="77777777" w:rsidR="006672DA" w:rsidRPr="00E63766" w:rsidRDefault="006672DA" w:rsidP="006672DA">
                <w:pPr>
                  <w:rPr>
                    <w:rFonts w:cs="Times New Roman"/>
                  </w:rPr>
                </w:pPr>
                <w:r w:rsidRPr="00E63766">
                  <w:rPr>
                    <w:rFonts w:cs="Times New Roman"/>
                  </w:rPr>
                  <w:t>Time-bound: I plan to achieve this by the end of the 5th course and following up monthly on my progress to be sure I am on track.</w:t>
                </w:r>
              </w:p>
              <w:p w14:paraId="6F91B40A" w14:textId="129CD5FA" w:rsidR="00DB55EB" w:rsidRDefault="00FE4122" w:rsidP="00DB55EB">
                <w:pPr>
                  <w:rPr>
                    <w:rStyle w:val="Style1"/>
                  </w:rPr>
                </w:pPr>
              </w:p>
            </w:sdtContent>
          </w:sdt>
          <w:p w14:paraId="74665E12" w14:textId="77777777" w:rsidR="00DB55EB" w:rsidRPr="00130FB1" w:rsidRDefault="00DB55EB" w:rsidP="00DB55EB">
            <w:pPr>
              <w:rPr>
                <w:rStyle w:val="Style1"/>
              </w:rPr>
            </w:pPr>
          </w:p>
          <w:p w14:paraId="78CBDA5F" w14:textId="473B0831" w:rsidR="00DB55EB" w:rsidRDefault="00DB55EB" w:rsidP="00DB55EB">
            <w:pPr>
              <w:pStyle w:val="ListParagraph"/>
              <w:ind w:left="780"/>
            </w:pPr>
          </w:p>
        </w:tc>
      </w:tr>
    </w:tbl>
    <w:p w14:paraId="0BB2F290" w14:textId="77777777" w:rsidR="006127F7" w:rsidRDefault="006127F7" w:rsidP="006127F7"/>
    <w:p w14:paraId="66AAA698" w14:textId="6ADE891A" w:rsidR="0096080A" w:rsidRPr="00790B8C" w:rsidRDefault="00790B8C" w:rsidP="0096080A">
      <w:pPr>
        <w:pStyle w:val="Heading3"/>
        <w:rPr>
          <w:sz w:val="32"/>
          <w:szCs w:val="32"/>
        </w:rPr>
      </w:pPr>
      <w:r w:rsidRPr="1DE95258">
        <w:rPr>
          <w:sz w:val="32"/>
          <w:szCs w:val="32"/>
        </w:rPr>
        <w:t xml:space="preserve">Check </w:t>
      </w:r>
      <w:r w:rsidR="00F21BB5" w:rsidRPr="1DE95258">
        <w:rPr>
          <w:sz w:val="32"/>
          <w:szCs w:val="32"/>
        </w:rPr>
        <w:t>Academic</w:t>
      </w:r>
      <w:r w:rsidRPr="1DE95258">
        <w:rPr>
          <w:sz w:val="32"/>
          <w:szCs w:val="32"/>
        </w:rPr>
        <w:t xml:space="preserve"> SMART Goal</w:t>
      </w:r>
      <w:r w:rsidR="000206BC" w:rsidRPr="1DE95258">
        <w:rPr>
          <w:sz w:val="32"/>
          <w:szCs w:val="32"/>
        </w:rPr>
        <w:t xml:space="preserve"> Components</w:t>
      </w:r>
    </w:p>
    <w:p w14:paraId="738A4F86" w14:textId="3A2138FA" w:rsidR="00175078" w:rsidRDefault="00D0497D" w:rsidP="00175078">
      <w:pPr>
        <w:rPr>
          <w:rFonts w:cs="Times New Roman"/>
        </w:rPr>
      </w:pPr>
      <w:r w:rsidRPr="00D0497D">
        <w:rPr>
          <w:b/>
          <w:bCs/>
        </w:rPr>
        <w:t>Directions:</w:t>
      </w:r>
      <w:r>
        <w:t xml:space="preserve"> </w:t>
      </w:r>
      <w:r w:rsidR="00175078">
        <w:t xml:space="preserve">In this section, we will help you </w:t>
      </w:r>
      <w:r w:rsidR="00790B8C">
        <w:t xml:space="preserve">review your </w:t>
      </w:r>
      <w:r w:rsidR="00F21BB5">
        <w:t>academic</w:t>
      </w:r>
      <w:r w:rsidR="00790B8C">
        <w:t xml:space="preserve"> SMART goal</w:t>
      </w:r>
      <w:r w:rsidR="00175078">
        <w:t>. Use the chart below to identify t</w:t>
      </w:r>
      <w:r w:rsidR="00175078">
        <w:rPr>
          <w:rFonts w:cs="Times New Roman"/>
        </w:rPr>
        <w:t>he</w:t>
      </w:r>
      <w:r w:rsidR="00175078" w:rsidRPr="007E3021">
        <w:rPr>
          <w:rFonts w:cs="Times New Roman"/>
        </w:rPr>
        <w:t xml:space="preserve"> components of your </w:t>
      </w:r>
      <w:r w:rsidR="00F21BB5">
        <w:rPr>
          <w:rFonts w:cs="Times New Roman"/>
        </w:rPr>
        <w:t>academic</w:t>
      </w:r>
      <w:r w:rsidR="00175078" w:rsidRPr="007E3021">
        <w:rPr>
          <w:rFonts w:cs="Times New Roman"/>
        </w:rPr>
        <w:t xml:space="preserve"> SMART goal. </w:t>
      </w:r>
      <w:r w:rsidR="00175078">
        <w:rPr>
          <w:rFonts w:cs="Times New Roman"/>
        </w:rPr>
        <w:t>Use complete sentences in your response.</w:t>
      </w:r>
      <w:r w:rsidR="006127F7">
        <w:rPr>
          <w:rFonts w:cs="Times New Roman"/>
        </w:rPr>
        <w:t xml:space="preserve"> </w:t>
      </w:r>
    </w:p>
    <w:p w14:paraId="6D5F11E0" w14:textId="4B59ACDD" w:rsidR="00175078" w:rsidRPr="00175078" w:rsidRDefault="00175078" w:rsidP="000206BC">
      <w:pPr>
        <w:pStyle w:val="paragraph"/>
        <w:spacing w:before="0" w:beforeAutospacing="0" w:after="0" w:afterAutospacing="0"/>
        <w:ind w:left="720"/>
        <w:textAlignment w:val="baseline"/>
      </w:pPr>
    </w:p>
    <w:tbl>
      <w:tblPr>
        <w:tblStyle w:val="TableGrid"/>
        <w:tblW w:w="107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190"/>
      </w:tblGrid>
      <w:tr w:rsidR="0002288E" w:rsidRPr="00130FB1" w14:paraId="75811847" w14:textId="77777777" w:rsidTr="0002288E">
        <w:tc>
          <w:tcPr>
            <w:tcW w:w="1525" w:type="dxa"/>
            <w:tcBorders>
              <w:top w:val="single" w:sz="4" w:space="0" w:color="auto"/>
              <w:left w:val="single" w:sz="4" w:space="0" w:color="auto"/>
              <w:right w:val="single" w:sz="4" w:space="0" w:color="auto"/>
            </w:tcBorders>
            <w:shd w:val="clear" w:color="auto" w:fill="002060"/>
          </w:tcPr>
          <w:p w14:paraId="32EE4F81" w14:textId="3DE72961" w:rsidR="0002288E" w:rsidRPr="003938EB" w:rsidRDefault="0002288E" w:rsidP="00110FC5">
            <w:pPr>
              <w:jc w:val="center"/>
              <w:rPr>
                <w:rFonts w:cs="Times New Roman"/>
                <w:b/>
                <w:color w:val="FFFFFF" w:themeColor="background1"/>
              </w:rPr>
            </w:pPr>
            <w:r w:rsidRPr="003938EB">
              <w:rPr>
                <w:rFonts w:cs="Times New Roman"/>
                <w:b/>
                <w:color w:val="FFFFFF" w:themeColor="background1"/>
              </w:rPr>
              <w:t>S</w:t>
            </w:r>
          </w:p>
          <w:p w14:paraId="7B6CC5AD" w14:textId="77777777" w:rsidR="0002288E" w:rsidRPr="003938EB" w:rsidRDefault="0002288E" w:rsidP="00110FC5">
            <w:pPr>
              <w:jc w:val="center"/>
              <w:rPr>
                <w:rFonts w:cs="Times New Roman"/>
                <w:b/>
                <w:color w:val="FFFFFF" w:themeColor="background1"/>
              </w:rPr>
            </w:pPr>
            <w:r w:rsidRPr="003938EB">
              <w:rPr>
                <w:rFonts w:cs="Times New Roman"/>
                <w:b/>
                <w:color w:val="FFFFFF" w:themeColor="background1"/>
              </w:rPr>
              <w:t>Specific</w:t>
            </w:r>
          </w:p>
        </w:tc>
        <w:tc>
          <w:tcPr>
            <w:tcW w:w="9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BB5B7" w14:textId="5822D531" w:rsidR="000206BC" w:rsidRDefault="000206BC" w:rsidP="00110FC5">
            <w:pPr>
              <w:rPr>
                <w:rFonts w:cs="Times New Roman"/>
              </w:rPr>
            </w:pPr>
            <w:r w:rsidRPr="00175078">
              <w:rPr>
                <w:rStyle w:val="normaltextrun"/>
              </w:rPr>
              <w:t>Does this goal explain clearly what I am going to do?</w:t>
            </w:r>
            <w:r w:rsidRPr="00175078">
              <w:rPr>
                <w:rStyle w:val="eop"/>
              </w:rPr>
              <w:t> </w:t>
            </w:r>
          </w:p>
          <w:p w14:paraId="6F60F417" w14:textId="473D8FC9" w:rsidR="0002288E" w:rsidRPr="00130FB1" w:rsidRDefault="0002288E" w:rsidP="009B652A">
            <w:pPr>
              <w:rPr>
                <w:rFonts w:cs="Times New Roman"/>
              </w:rPr>
            </w:pPr>
            <w:r>
              <w:rPr>
                <w:rFonts w:cs="Times New Roman"/>
              </w:rPr>
              <w:t xml:space="preserve">How is your </w:t>
            </w:r>
            <w:r w:rsidR="00F21BB5">
              <w:rPr>
                <w:rFonts w:cs="Times New Roman"/>
              </w:rPr>
              <w:t>academic</w:t>
            </w:r>
            <w:r>
              <w:rPr>
                <w:rFonts w:cs="Times New Roman"/>
              </w:rPr>
              <w:t xml:space="preserve"> goal </w:t>
            </w:r>
            <w:r w:rsidRPr="001C3664">
              <w:rPr>
                <w:rFonts w:cs="Times New Roman"/>
                <w:b/>
              </w:rPr>
              <w:t>specific</w:t>
            </w:r>
            <w:r>
              <w:rPr>
                <w:rFonts w:cs="Times New Roman"/>
              </w:rPr>
              <w:t xml:space="preserve">? </w:t>
            </w:r>
          </w:p>
        </w:tc>
      </w:tr>
      <w:tr w:rsidR="0002288E" w:rsidRPr="00130FB1" w14:paraId="0D80862D" w14:textId="77777777" w:rsidTr="0002288E">
        <w:tc>
          <w:tcPr>
            <w:tcW w:w="1525" w:type="dxa"/>
            <w:tcBorders>
              <w:left w:val="single" w:sz="4" w:space="0" w:color="auto"/>
              <w:bottom w:val="single" w:sz="4" w:space="0" w:color="auto"/>
            </w:tcBorders>
            <w:shd w:val="clear" w:color="auto" w:fill="002060"/>
          </w:tcPr>
          <w:p w14:paraId="748D5ACB" w14:textId="77777777" w:rsidR="0002288E" w:rsidRPr="003938EB" w:rsidRDefault="0002288E" w:rsidP="00110FC5">
            <w:pPr>
              <w:jc w:val="center"/>
              <w:rPr>
                <w:rFonts w:cs="Times New Roman"/>
                <w:b/>
                <w:color w:val="FFFFFF" w:themeColor="background1"/>
              </w:rPr>
            </w:pPr>
          </w:p>
        </w:tc>
        <w:tc>
          <w:tcPr>
            <w:tcW w:w="9190" w:type="dxa"/>
            <w:tcBorders>
              <w:top w:val="single" w:sz="4" w:space="0" w:color="auto"/>
              <w:left w:val="single" w:sz="4" w:space="0" w:color="auto"/>
              <w:bottom w:val="single" w:sz="4" w:space="0" w:color="auto"/>
              <w:right w:val="single" w:sz="4" w:space="0" w:color="auto"/>
            </w:tcBorders>
          </w:tcPr>
          <w:sdt>
            <w:sdtPr>
              <w:rPr>
                <w:rStyle w:val="Style1"/>
              </w:rPr>
              <w:id w:val="1825306717"/>
              <w:placeholder>
                <w:docPart w:val="ADEBA6FF9F9B4CD7A4BF8BF0BBAE1AF3"/>
              </w:placeholder>
            </w:sdtPr>
            <w:sdtEndPr>
              <w:rPr>
                <w:rStyle w:val="DefaultParagraphFont"/>
              </w:rPr>
            </w:sdtEndPr>
            <w:sdtContent>
              <w:p w14:paraId="6156D8CE" w14:textId="77777777" w:rsidR="007B614F" w:rsidRDefault="007B614F" w:rsidP="007B614F">
                <w:r>
                  <w:t>It is specific because it narrows my improvement of my GPA through putting more time into studying and attending review sessions. It clearly explains that I will focus on completing assignments on time and preparing for exams ahead of time.</w:t>
                </w:r>
              </w:p>
              <w:p w14:paraId="6DE11973" w14:textId="5BC84488" w:rsidR="0002288E" w:rsidRPr="00130FB1" w:rsidRDefault="00FE4122" w:rsidP="00110FC5">
                <w:pPr>
                  <w:spacing w:line="480" w:lineRule="auto"/>
                  <w:rPr>
                    <w:rFonts w:cs="Times New Roman"/>
                  </w:rPr>
                </w:pPr>
              </w:p>
            </w:sdtContent>
          </w:sdt>
          <w:p w14:paraId="6F9A4CC8" w14:textId="77777777" w:rsidR="0002288E" w:rsidRPr="00130FB1" w:rsidRDefault="0002288E" w:rsidP="00110FC5">
            <w:pPr>
              <w:rPr>
                <w:rFonts w:cs="Times New Roman"/>
              </w:rPr>
            </w:pPr>
          </w:p>
        </w:tc>
      </w:tr>
    </w:tbl>
    <w:p w14:paraId="04A166E4" w14:textId="3E551DFC" w:rsidR="00F94B58" w:rsidRPr="00175078" w:rsidRDefault="00F94B58" w:rsidP="00C734B5">
      <w:pPr>
        <w:pStyle w:val="paragraph"/>
        <w:spacing w:before="0" w:beforeAutospacing="0" w:after="0" w:afterAutospacing="0"/>
        <w:textAlignment w:val="baseline"/>
      </w:pPr>
    </w:p>
    <w:tbl>
      <w:tblPr>
        <w:tblStyle w:val="TableGrid"/>
        <w:tblW w:w="107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190"/>
      </w:tblGrid>
      <w:tr w:rsidR="0002288E" w:rsidRPr="00130FB1" w14:paraId="0E03A503" w14:textId="77777777" w:rsidTr="0002288E">
        <w:tc>
          <w:tcPr>
            <w:tcW w:w="1525" w:type="dxa"/>
            <w:tcBorders>
              <w:top w:val="single" w:sz="4" w:space="0" w:color="auto"/>
              <w:left w:val="single" w:sz="4" w:space="0" w:color="auto"/>
              <w:right w:val="single" w:sz="4" w:space="0" w:color="auto"/>
            </w:tcBorders>
            <w:shd w:val="clear" w:color="auto" w:fill="AB0520"/>
          </w:tcPr>
          <w:p w14:paraId="415BF279" w14:textId="77777777" w:rsidR="0002288E" w:rsidRPr="003938EB" w:rsidRDefault="0002288E" w:rsidP="00110FC5">
            <w:pPr>
              <w:jc w:val="center"/>
              <w:rPr>
                <w:rFonts w:cs="Times New Roman"/>
                <w:b/>
                <w:color w:val="FFFFFF" w:themeColor="background1"/>
              </w:rPr>
            </w:pPr>
            <w:r w:rsidRPr="003938EB">
              <w:rPr>
                <w:rFonts w:cs="Times New Roman"/>
                <w:b/>
                <w:color w:val="FFFFFF" w:themeColor="background1"/>
              </w:rPr>
              <w:t>M</w:t>
            </w:r>
          </w:p>
          <w:p w14:paraId="7F71E485" w14:textId="77777777" w:rsidR="0002288E" w:rsidRPr="003938EB" w:rsidRDefault="0002288E" w:rsidP="00110FC5">
            <w:pPr>
              <w:jc w:val="center"/>
              <w:rPr>
                <w:rFonts w:cs="Times New Roman"/>
                <w:b/>
                <w:color w:val="FFFFFF" w:themeColor="background1"/>
              </w:rPr>
            </w:pPr>
            <w:r w:rsidRPr="003938EB">
              <w:rPr>
                <w:rFonts w:cs="Times New Roman"/>
                <w:b/>
                <w:color w:val="FFFFFF" w:themeColor="background1"/>
              </w:rPr>
              <w:t>Measurable</w:t>
            </w:r>
          </w:p>
        </w:tc>
        <w:tc>
          <w:tcPr>
            <w:tcW w:w="9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030F3" w14:textId="5892ABE0" w:rsidR="00C806BF" w:rsidRDefault="00C806BF" w:rsidP="00110FC5">
            <w:pPr>
              <w:rPr>
                <w:rFonts w:cs="Times New Roman"/>
              </w:rPr>
            </w:pPr>
            <w:r w:rsidRPr="00175078">
              <w:rPr>
                <w:rStyle w:val="normaltextrun"/>
              </w:rPr>
              <w:t>Will this goal produce measurable results?</w:t>
            </w:r>
            <w:r w:rsidRPr="00175078">
              <w:rPr>
                <w:rStyle w:val="eop"/>
              </w:rPr>
              <w:t> </w:t>
            </w:r>
          </w:p>
          <w:p w14:paraId="19708DFB" w14:textId="1FB1B9E2" w:rsidR="0002288E" w:rsidRPr="00130FB1" w:rsidRDefault="0002288E" w:rsidP="00C806BF">
            <w:pPr>
              <w:rPr>
                <w:rFonts w:cs="Times New Roman"/>
              </w:rPr>
            </w:pPr>
            <w:r>
              <w:rPr>
                <w:rFonts w:cs="Times New Roman"/>
              </w:rPr>
              <w:t>How will you determine you are progressing toward</w:t>
            </w:r>
            <w:r w:rsidR="006127F7">
              <w:rPr>
                <w:rFonts w:cs="Times New Roman"/>
              </w:rPr>
              <w:t>s achieving</w:t>
            </w:r>
            <w:r>
              <w:rPr>
                <w:rFonts w:cs="Times New Roman"/>
              </w:rPr>
              <w:t xml:space="preserve"> your </w:t>
            </w:r>
            <w:r w:rsidR="00F21BB5">
              <w:rPr>
                <w:rFonts w:cs="Times New Roman"/>
              </w:rPr>
              <w:t>academic</w:t>
            </w:r>
            <w:r>
              <w:rPr>
                <w:rFonts w:cs="Times New Roman"/>
              </w:rPr>
              <w:t xml:space="preserve"> goal (</w:t>
            </w:r>
            <w:r w:rsidRPr="001C3664">
              <w:rPr>
                <w:rFonts w:cs="Times New Roman"/>
                <w:b/>
              </w:rPr>
              <w:t>measurable</w:t>
            </w:r>
            <w:r>
              <w:rPr>
                <w:rFonts w:cs="Times New Roman"/>
                <w:b/>
              </w:rPr>
              <w:t>)</w:t>
            </w:r>
            <w:r w:rsidRPr="007B767C">
              <w:rPr>
                <w:rFonts w:cs="Times New Roman"/>
                <w:bCs/>
              </w:rPr>
              <w:t>?</w:t>
            </w:r>
            <w:r>
              <w:rPr>
                <w:rFonts w:cs="Times New Roman"/>
                <w:b/>
              </w:rPr>
              <w:t xml:space="preserve"> </w:t>
            </w:r>
          </w:p>
        </w:tc>
      </w:tr>
      <w:tr w:rsidR="0002288E" w:rsidRPr="00130FB1" w14:paraId="528DC25A" w14:textId="77777777" w:rsidTr="0002288E">
        <w:tc>
          <w:tcPr>
            <w:tcW w:w="1525" w:type="dxa"/>
            <w:tcBorders>
              <w:left w:val="single" w:sz="4" w:space="0" w:color="auto"/>
              <w:bottom w:val="single" w:sz="4" w:space="0" w:color="auto"/>
            </w:tcBorders>
            <w:shd w:val="clear" w:color="auto" w:fill="AB0520"/>
          </w:tcPr>
          <w:p w14:paraId="3CDE1ADD" w14:textId="77777777" w:rsidR="0002288E" w:rsidRPr="003938EB" w:rsidRDefault="0002288E" w:rsidP="00110FC5">
            <w:pPr>
              <w:jc w:val="center"/>
              <w:rPr>
                <w:rFonts w:cs="Times New Roman"/>
                <w:b/>
                <w:color w:val="FFFFFF" w:themeColor="background1"/>
              </w:rPr>
            </w:pPr>
          </w:p>
        </w:tc>
        <w:tc>
          <w:tcPr>
            <w:tcW w:w="9190" w:type="dxa"/>
            <w:tcBorders>
              <w:top w:val="single" w:sz="4" w:space="0" w:color="auto"/>
              <w:left w:val="single" w:sz="4" w:space="0" w:color="auto"/>
              <w:bottom w:val="single" w:sz="4" w:space="0" w:color="auto"/>
              <w:right w:val="single" w:sz="4" w:space="0" w:color="auto"/>
            </w:tcBorders>
          </w:tcPr>
          <w:sdt>
            <w:sdtPr>
              <w:rPr>
                <w:rStyle w:val="Style1"/>
              </w:rPr>
              <w:id w:val="364413653"/>
              <w:placeholder>
                <w:docPart w:val="EA950E2D86B74E8AB3A8775C0BCC8C78"/>
              </w:placeholder>
            </w:sdtPr>
            <w:sdtEndPr>
              <w:rPr>
                <w:rStyle w:val="DefaultParagraphFont"/>
              </w:rPr>
            </w:sdtEndPr>
            <w:sdtContent>
              <w:p w14:paraId="0B2FB7AC" w14:textId="77777777" w:rsidR="007B614F" w:rsidRDefault="007B614F" w:rsidP="007B614F">
                <w:r>
                  <w:t>I will measure my progress against my objective by monitoring how much my GPA goes up with every class completed, by completing assignments on time, and by comparing test scores to previous performances. Such smaller milestones of improved test scores and timely assignment submissions will help in realizing that I am moving towards achieving a better overall GPA, my big goal.</w:t>
                </w:r>
              </w:p>
              <w:p w14:paraId="2FB961A9" w14:textId="40A5F3C3" w:rsidR="0002288E" w:rsidRPr="00130FB1" w:rsidRDefault="00FE4122" w:rsidP="00110FC5">
                <w:pPr>
                  <w:spacing w:line="480" w:lineRule="auto"/>
                  <w:rPr>
                    <w:rFonts w:cs="Times New Roman"/>
                  </w:rPr>
                </w:pPr>
              </w:p>
            </w:sdtContent>
          </w:sdt>
          <w:p w14:paraId="75E44DE8" w14:textId="77777777" w:rsidR="0002288E" w:rsidRPr="00130FB1" w:rsidRDefault="0002288E" w:rsidP="00110FC5">
            <w:pPr>
              <w:rPr>
                <w:rFonts w:cs="Times New Roman"/>
              </w:rPr>
            </w:pPr>
          </w:p>
        </w:tc>
      </w:tr>
    </w:tbl>
    <w:p w14:paraId="3A64B6CF" w14:textId="6A067997" w:rsidR="0002288E" w:rsidRDefault="0002288E" w:rsidP="00F94B58"/>
    <w:p w14:paraId="157398AF" w14:textId="213E0621" w:rsidR="00175078" w:rsidRPr="00175078" w:rsidRDefault="00175078" w:rsidP="00C734B5">
      <w:pPr>
        <w:pStyle w:val="paragraph"/>
        <w:spacing w:before="0" w:beforeAutospacing="0" w:after="0" w:afterAutospacing="0"/>
        <w:textAlignment w:val="baseline"/>
      </w:pPr>
    </w:p>
    <w:tbl>
      <w:tblPr>
        <w:tblStyle w:val="TableGrid"/>
        <w:tblW w:w="107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190"/>
      </w:tblGrid>
      <w:tr w:rsidR="0002288E" w:rsidRPr="00130FB1" w14:paraId="3E057214" w14:textId="77777777" w:rsidTr="00424996">
        <w:tc>
          <w:tcPr>
            <w:tcW w:w="1525" w:type="dxa"/>
            <w:tcBorders>
              <w:top w:val="single" w:sz="4" w:space="0" w:color="auto"/>
              <w:left w:val="single" w:sz="4" w:space="0" w:color="auto"/>
              <w:right w:val="single" w:sz="4" w:space="0" w:color="auto"/>
            </w:tcBorders>
            <w:shd w:val="clear" w:color="auto" w:fill="002060"/>
          </w:tcPr>
          <w:p w14:paraId="7151534B" w14:textId="77777777" w:rsidR="0002288E" w:rsidRPr="003938EB" w:rsidRDefault="0002288E" w:rsidP="00110FC5">
            <w:pPr>
              <w:jc w:val="center"/>
              <w:rPr>
                <w:rFonts w:cs="Times New Roman"/>
                <w:b/>
                <w:color w:val="FFFFFF" w:themeColor="background1"/>
              </w:rPr>
            </w:pPr>
            <w:r w:rsidRPr="003938EB">
              <w:rPr>
                <w:rFonts w:cs="Times New Roman"/>
                <w:b/>
                <w:color w:val="FFFFFF" w:themeColor="background1"/>
              </w:rPr>
              <w:t>A</w:t>
            </w:r>
          </w:p>
          <w:p w14:paraId="57F55802" w14:textId="77777777" w:rsidR="0002288E" w:rsidRPr="003938EB" w:rsidRDefault="0002288E" w:rsidP="00110FC5">
            <w:pPr>
              <w:jc w:val="center"/>
              <w:rPr>
                <w:rFonts w:cs="Times New Roman"/>
                <w:b/>
                <w:color w:val="FFFFFF" w:themeColor="background1"/>
              </w:rPr>
            </w:pPr>
            <w:r w:rsidRPr="003938EB">
              <w:rPr>
                <w:rFonts w:cs="Times New Roman"/>
                <w:b/>
                <w:color w:val="FFFFFF" w:themeColor="background1"/>
              </w:rPr>
              <w:t>A</w:t>
            </w:r>
            <w:r>
              <w:rPr>
                <w:rFonts w:cs="Times New Roman"/>
                <w:b/>
                <w:color w:val="FFFFFF" w:themeColor="background1"/>
              </w:rPr>
              <w:t>chievable</w:t>
            </w:r>
          </w:p>
        </w:tc>
        <w:tc>
          <w:tcPr>
            <w:tcW w:w="9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94BA7" w14:textId="33AA6B6C" w:rsidR="00C734B5" w:rsidRDefault="00C734B5" w:rsidP="00110FC5">
            <w:pPr>
              <w:rPr>
                <w:rFonts w:cs="Times New Roman"/>
              </w:rPr>
            </w:pPr>
            <w:r w:rsidRPr="2A35AAE1">
              <w:rPr>
                <w:rStyle w:val="normaltextrun"/>
              </w:rPr>
              <w:t xml:space="preserve">Is this goal realistically achievable in the </w:t>
            </w:r>
            <w:r w:rsidR="5E7BCD44" w:rsidRPr="2A35AAE1">
              <w:rPr>
                <w:rStyle w:val="normaltextrun"/>
              </w:rPr>
              <w:t>time</w:t>
            </w:r>
            <w:r w:rsidRPr="2A35AAE1">
              <w:rPr>
                <w:rStyle w:val="normaltextrun"/>
              </w:rPr>
              <w:t xml:space="preserve"> I have outlined?</w:t>
            </w:r>
          </w:p>
          <w:p w14:paraId="7A3E36FD" w14:textId="6EA6AB68" w:rsidR="0002288E" w:rsidRPr="00A84662" w:rsidRDefault="004277E2" w:rsidP="00110FC5">
            <w:pPr>
              <w:rPr>
                <w:rFonts w:cs="Times New Roman"/>
              </w:rPr>
            </w:pPr>
            <w:r w:rsidRPr="00424996">
              <w:rPr>
                <w:rFonts w:cs="Times New Roman"/>
              </w:rPr>
              <w:t xml:space="preserve">How is your </w:t>
            </w:r>
            <w:r w:rsidR="00F21BB5" w:rsidRPr="00424996">
              <w:rPr>
                <w:rFonts w:cs="Times New Roman"/>
              </w:rPr>
              <w:t>academic</w:t>
            </w:r>
            <w:r w:rsidRPr="00424996">
              <w:rPr>
                <w:rFonts w:cs="Times New Roman"/>
              </w:rPr>
              <w:t xml:space="preserve"> goal </w:t>
            </w:r>
            <w:r w:rsidRPr="00424996">
              <w:rPr>
                <w:rFonts w:cs="Times New Roman"/>
                <w:b/>
                <w:bCs/>
              </w:rPr>
              <w:t>achievable?</w:t>
            </w:r>
            <w:r w:rsidRPr="00424996">
              <w:rPr>
                <w:rFonts w:cs="Times New Roman"/>
                <w:b/>
                <w:bCs/>
                <w:i/>
                <w:iCs/>
              </w:rPr>
              <w:t xml:space="preserve"> </w:t>
            </w:r>
            <w:r w:rsidRPr="00424996">
              <w:rPr>
                <w:rFonts w:cs="Times New Roman"/>
              </w:rPr>
              <w:t xml:space="preserve">What </w:t>
            </w:r>
            <w:r w:rsidR="3A815E39" w:rsidRPr="00424996">
              <w:rPr>
                <w:rFonts w:cs="Times New Roman"/>
              </w:rPr>
              <w:t>actions will you take</w:t>
            </w:r>
            <w:r w:rsidRPr="00424996">
              <w:rPr>
                <w:rFonts w:cs="Times New Roman"/>
              </w:rPr>
              <w:t xml:space="preserve"> to successfully complete your goal? </w:t>
            </w:r>
          </w:p>
          <w:p w14:paraId="3FD08830" w14:textId="77777777" w:rsidR="0002288E" w:rsidRPr="00130FB1" w:rsidRDefault="0002288E" w:rsidP="00110FC5">
            <w:pPr>
              <w:rPr>
                <w:rFonts w:cs="Times New Roman"/>
              </w:rPr>
            </w:pPr>
          </w:p>
        </w:tc>
      </w:tr>
      <w:tr w:rsidR="0002288E" w:rsidRPr="00130FB1" w14:paraId="3E7E66A1" w14:textId="77777777" w:rsidTr="00424996">
        <w:tc>
          <w:tcPr>
            <w:tcW w:w="1525" w:type="dxa"/>
            <w:tcBorders>
              <w:left w:val="single" w:sz="4" w:space="0" w:color="auto"/>
              <w:bottom w:val="single" w:sz="4" w:space="0" w:color="auto"/>
            </w:tcBorders>
            <w:shd w:val="clear" w:color="auto" w:fill="002060"/>
          </w:tcPr>
          <w:p w14:paraId="71F63E88" w14:textId="77777777" w:rsidR="0002288E" w:rsidRPr="003938EB" w:rsidRDefault="0002288E" w:rsidP="00110FC5">
            <w:pPr>
              <w:jc w:val="center"/>
              <w:rPr>
                <w:rFonts w:cs="Times New Roman"/>
                <w:b/>
                <w:color w:val="FFFFFF" w:themeColor="background1"/>
              </w:rPr>
            </w:pPr>
          </w:p>
        </w:tc>
        <w:tc>
          <w:tcPr>
            <w:tcW w:w="9190" w:type="dxa"/>
            <w:tcBorders>
              <w:top w:val="single" w:sz="4" w:space="0" w:color="auto"/>
              <w:left w:val="single" w:sz="4" w:space="0" w:color="auto"/>
              <w:bottom w:val="single" w:sz="4" w:space="0" w:color="auto"/>
              <w:right w:val="single" w:sz="4" w:space="0" w:color="auto"/>
            </w:tcBorders>
          </w:tcPr>
          <w:sdt>
            <w:sdtPr>
              <w:rPr>
                <w:rStyle w:val="Style1"/>
              </w:rPr>
              <w:id w:val="657198529"/>
              <w:placeholder>
                <w:docPart w:val="FF4AC71B42724DCFAC12D5089533FDB0"/>
              </w:placeholder>
            </w:sdtPr>
            <w:sdtEndPr>
              <w:rPr>
                <w:rStyle w:val="DefaultParagraphFont"/>
              </w:rPr>
            </w:sdtEndPr>
            <w:sdtContent>
              <w:p w14:paraId="0F7345C2" w14:textId="77777777" w:rsidR="007B614F" w:rsidRDefault="007B614F" w:rsidP="007B614F">
                <w:r>
                  <w:t>This is achievable because I have outlined specific concrete steps: adding 3-4 additional study hours per week and attending the review sessions. These actions will help me to stay focused and perform better on my coursework, thus making the improvement in GPA achievable within this academic year itself.</w:t>
                </w:r>
              </w:p>
              <w:p w14:paraId="0EC9DC5F" w14:textId="5447CFE8" w:rsidR="0002288E" w:rsidRPr="00130FB1" w:rsidRDefault="00FE4122" w:rsidP="00110FC5">
                <w:pPr>
                  <w:spacing w:line="480" w:lineRule="auto"/>
                  <w:rPr>
                    <w:rFonts w:cs="Times New Roman"/>
                  </w:rPr>
                </w:pPr>
              </w:p>
            </w:sdtContent>
          </w:sdt>
          <w:p w14:paraId="7117F0D1" w14:textId="77777777" w:rsidR="0002288E" w:rsidRPr="00130FB1" w:rsidRDefault="0002288E" w:rsidP="00110FC5">
            <w:pPr>
              <w:rPr>
                <w:rFonts w:cs="Times New Roman"/>
              </w:rPr>
            </w:pPr>
          </w:p>
        </w:tc>
      </w:tr>
    </w:tbl>
    <w:p w14:paraId="2CB414FF" w14:textId="3E6F4BDC" w:rsidR="0002288E" w:rsidRDefault="0002288E" w:rsidP="00F94B58"/>
    <w:tbl>
      <w:tblPr>
        <w:tblStyle w:val="TableGrid"/>
        <w:tblW w:w="107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190"/>
      </w:tblGrid>
      <w:tr w:rsidR="0002288E" w:rsidRPr="00130FB1" w14:paraId="24834704" w14:textId="77777777" w:rsidTr="0002288E">
        <w:tc>
          <w:tcPr>
            <w:tcW w:w="1525" w:type="dxa"/>
            <w:tcBorders>
              <w:top w:val="single" w:sz="4" w:space="0" w:color="auto"/>
              <w:left w:val="single" w:sz="4" w:space="0" w:color="auto"/>
              <w:right w:val="single" w:sz="4" w:space="0" w:color="auto"/>
            </w:tcBorders>
            <w:shd w:val="clear" w:color="auto" w:fill="AB0520"/>
          </w:tcPr>
          <w:p w14:paraId="3371C522" w14:textId="77777777" w:rsidR="0002288E" w:rsidRPr="003938EB" w:rsidRDefault="0002288E" w:rsidP="00110FC5">
            <w:pPr>
              <w:jc w:val="center"/>
              <w:rPr>
                <w:rFonts w:cs="Times New Roman"/>
                <w:b/>
                <w:color w:val="FFFFFF" w:themeColor="background1"/>
              </w:rPr>
            </w:pPr>
            <w:r w:rsidRPr="003938EB">
              <w:rPr>
                <w:rFonts w:cs="Times New Roman"/>
                <w:b/>
                <w:color w:val="FFFFFF" w:themeColor="background1"/>
              </w:rPr>
              <w:lastRenderedPageBreak/>
              <w:t>R</w:t>
            </w:r>
          </w:p>
          <w:p w14:paraId="2EA47B96" w14:textId="77777777" w:rsidR="0002288E" w:rsidRPr="003938EB" w:rsidRDefault="0002288E" w:rsidP="00110FC5">
            <w:pPr>
              <w:jc w:val="center"/>
              <w:rPr>
                <w:rFonts w:cs="Times New Roman"/>
                <w:b/>
                <w:color w:val="FFFFFF" w:themeColor="background1"/>
              </w:rPr>
            </w:pPr>
            <w:r w:rsidRPr="003938EB">
              <w:rPr>
                <w:rFonts w:cs="Times New Roman"/>
                <w:b/>
                <w:color w:val="FFFFFF" w:themeColor="background1"/>
              </w:rPr>
              <w:t>Relevant</w:t>
            </w:r>
          </w:p>
        </w:tc>
        <w:tc>
          <w:tcPr>
            <w:tcW w:w="9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59372" w14:textId="0FE98D4D" w:rsidR="00C734B5" w:rsidRDefault="00C734B5" w:rsidP="00110FC5">
            <w:pPr>
              <w:rPr>
                <w:rFonts w:cs="Times New Roman"/>
              </w:rPr>
            </w:pPr>
            <w:r w:rsidRPr="00175078">
              <w:rPr>
                <w:rStyle w:val="normaltextrun"/>
              </w:rPr>
              <w:t>Is this goal directly aligned with what I want to accomplish?</w:t>
            </w:r>
            <w:r w:rsidRPr="00175078">
              <w:rPr>
                <w:rStyle w:val="eop"/>
              </w:rPr>
              <w:t> </w:t>
            </w:r>
          </w:p>
          <w:p w14:paraId="077EBF73" w14:textId="2DAC1748" w:rsidR="0002288E" w:rsidRPr="00130FB1" w:rsidRDefault="0002288E" w:rsidP="000225B3">
            <w:pPr>
              <w:rPr>
                <w:rFonts w:cs="Times New Roman"/>
              </w:rPr>
            </w:pPr>
            <w:r>
              <w:rPr>
                <w:rFonts w:cs="Times New Roman"/>
              </w:rPr>
              <w:t xml:space="preserve">How does </w:t>
            </w:r>
            <w:r w:rsidRPr="7A41FA8D">
              <w:rPr>
                <w:rFonts w:cs="Times New Roman"/>
              </w:rPr>
              <w:t xml:space="preserve">your </w:t>
            </w:r>
            <w:r w:rsidR="00F21BB5">
              <w:rPr>
                <w:rFonts w:cs="Times New Roman"/>
              </w:rPr>
              <w:t>academic</w:t>
            </w:r>
            <w:r w:rsidRPr="7A41FA8D">
              <w:rPr>
                <w:rFonts w:cs="Times New Roman"/>
              </w:rPr>
              <w:t xml:space="preserve"> goal</w:t>
            </w:r>
            <w:r>
              <w:rPr>
                <w:rFonts w:cs="Times New Roman"/>
              </w:rPr>
              <w:t xml:space="preserve"> relate to your interests and career</w:t>
            </w:r>
            <w:r w:rsidRPr="7A41FA8D">
              <w:rPr>
                <w:rFonts w:cs="Times New Roman"/>
              </w:rPr>
              <w:t xml:space="preserve"> </w:t>
            </w:r>
            <w:r>
              <w:rPr>
                <w:rFonts w:cs="Times New Roman"/>
              </w:rPr>
              <w:t>(</w:t>
            </w:r>
            <w:r w:rsidRPr="7A41FA8D">
              <w:rPr>
                <w:rFonts w:cs="Times New Roman"/>
                <w:b/>
                <w:bCs/>
              </w:rPr>
              <w:t>relevant</w:t>
            </w:r>
            <w:r w:rsidRPr="007B767C">
              <w:rPr>
                <w:rFonts w:cs="Times New Roman"/>
              </w:rPr>
              <w:t>)?</w:t>
            </w:r>
            <w:r w:rsidRPr="007B767C">
              <w:rPr>
                <w:rFonts w:cs="Times New Roman"/>
                <w:i/>
                <w:iCs/>
              </w:rPr>
              <w:t xml:space="preserve"> </w:t>
            </w:r>
            <w:r w:rsidRPr="00F94B58">
              <w:rPr>
                <w:rFonts w:cs="Times New Roman"/>
              </w:rPr>
              <w:t xml:space="preserve">Why is it important that you achieve your </w:t>
            </w:r>
            <w:r w:rsidR="00F21BB5">
              <w:rPr>
                <w:rFonts w:cs="Times New Roman"/>
              </w:rPr>
              <w:t>academic</w:t>
            </w:r>
            <w:r w:rsidRPr="00F94B58">
              <w:rPr>
                <w:rFonts w:cs="Times New Roman"/>
              </w:rPr>
              <w:t xml:space="preserve"> goal</w:t>
            </w:r>
            <w:r>
              <w:rPr>
                <w:rFonts w:cs="Times New Roman"/>
              </w:rPr>
              <w:t>?</w:t>
            </w:r>
            <w:r>
              <w:rPr>
                <w:rFonts w:cs="Times New Roman"/>
                <w:i/>
                <w:iCs/>
              </w:rPr>
              <w:t xml:space="preserve"> </w:t>
            </w:r>
          </w:p>
        </w:tc>
      </w:tr>
      <w:tr w:rsidR="0002288E" w:rsidRPr="00130FB1" w14:paraId="64046B90" w14:textId="77777777" w:rsidTr="0002288E">
        <w:tc>
          <w:tcPr>
            <w:tcW w:w="1525" w:type="dxa"/>
            <w:tcBorders>
              <w:left w:val="single" w:sz="4" w:space="0" w:color="auto"/>
              <w:bottom w:val="single" w:sz="4" w:space="0" w:color="auto"/>
            </w:tcBorders>
            <w:shd w:val="clear" w:color="auto" w:fill="AB0520"/>
          </w:tcPr>
          <w:p w14:paraId="5B482CAF" w14:textId="77777777" w:rsidR="0002288E" w:rsidRPr="003938EB" w:rsidRDefault="0002288E" w:rsidP="00110FC5">
            <w:pPr>
              <w:jc w:val="center"/>
              <w:rPr>
                <w:rFonts w:cs="Times New Roman"/>
                <w:b/>
                <w:color w:val="FFFFFF" w:themeColor="background1"/>
              </w:rPr>
            </w:pPr>
          </w:p>
        </w:tc>
        <w:tc>
          <w:tcPr>
            <w:tcW w:w="9190" w:type="dxa"/>
            <w:tcBorders>
              <w:top w:val="single" w:sz="4" w:space="0" w:color="auto"/>
              <w:left w:val="single" w:sz="4" w:space="0" w:color="auto"/>
              <w:bottom w:val="single" w:sz="4" w:space="0" w:color="auto"/>
              <w:right w:val="single" w:sz="4" w:space="0" w:color="auto"/>
            </w:tcBorders>
          </w:tcPr>
          <w:sdt>
            <w:sdtPr>
              <w:rPr>
                <w:rStyle w:val="Style1"/>
              </w:rPr>
              <w:id w:val="425474740"/>
              <w:placeholder>
                <w:docPart w:val="D5854E2FACBC4AA89E9426ED1299C864"/>
              </w:placeholder>
            </w:sdtPr>
            <w:sdtEndPr>
              <w:rPr>
                <w:rStyle w:val="DefaultParagraphFont"/>
              </w:rPr>
            </w:sdtEndPr>
            <w:sdtContent>
              <w:p w14:paraId="7A279910" w14:textId="77777777" w:rsidR="007B614F" w:rsidRDefault="007B614F" w:rsidP="007B614F">
                <w:r>
                  <w:t>This objective is related to the academic and professional objectives in that the higher the GPA, the more graduate programs and internships would match my stated career path, thereby creating avenues for further education and improvement in career prospects.</w:t>
                </w:r>
              </w:p>
              <w:p w14:paraId="7AE7134E" w14:textId="5C2806DA" w:rsidR="0002288E" w:rsidRPr="00130FB1" w:rsidRDefault="00FE4122" w:rsidP="00110FC5">
                <w:pPr>
                  <w:spacing w:line="480" w:lineRule="auto"/>
                  <w:rPr>
                    <w:rFonts w:cs="Times New Roman"/>
                  </w:rPr>
                </w:pPr>
              </w:p>
            </w:sdtContent>
          </w:sdt>
          <w:p w14:paraId="0DDCA075" w14:textId="77777777" w:rsidR="0002288E" w:rsidRPr="00130FB1" w:rsidRDefault="0002288E" w:rsidP="00110FC5">
            <w:pPr>
              <w:rPr>
                <w:rFonts w:cs="Times New Roman"/>
              </w:rPr>
            </w:pPr>
          </w:p>
        </w:tc>
      </w:tr>
    </w:tbl>
    <w:p w14:paraId="08930EE1" w14:textId="7CB288F6" w:rsidR="0002288E" w:rsidRDefault="0002288E" w:rsidP="00F94B58"/>
    <w:p w14:paraId="683D48B7" w14:textId="5C8AAEC2" w:rsidR="00175078" w:rsidRPr="00175078" w:rsidRDefault="00175078" w:rsidP="000225B3">
      <w:pPr>
        <w:pStyle w:val="paragraph"/>
        <w:spacing w:before="0" w:beforeAutospacing="0" w:after="0" w:afterAutospacing="0"/>
        <w:ind w:left="720"/>
        <w:textAlignment w:val="baseline"/>
      </w:pPr>
    </w:p>
    <w:tbl>
      <w:tblPr>
        <w:tblStyle w:val="TableGrid"/>
        <w:tblW w:w="107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190"/>
      </w:tblGrid>
      <w:tr w:rsidR="0002288E" w14:paraId="5313C756" w14:textId="77777777" w:rsidTr="2A35AAE1">
        <w:tc>
          <w:tcPr>
            <w:tcW w:w="1525" w:type="dxa"/>
            <w:tcBorders>
              <w:top w:val="single" w:sz="4" w:space="0" w:color="auto"/>
              <w:left w:val="single" w:sz="4" w:space="0" w:color="auto"/>
              <w:right w:val="single" w:sz="4" w:space="0" w:color="auto"/>
            </w:tcBorders>
            <w:shd w:val="clear" w:color="auto" w:fill="002060"/>
          </w:tcPr>
          <w:p w14:paraId="5ECB2683" w14:textId="77777777" w:rsidR="0002288E" w:rsidRPr="003938EB" w:rsidRDefault="0002288E" w:rsidP="00110FC5">
            <w:pPr>
              <w:jc w:val="center"/>
              <w:rPr>
                <w:rFonts w:cs="Times New Roman"/>
                <w:b/>
                <w:color w:val="FFFFFF" w:themeColor="background1"/>
              </w:rPr>
            </w:pPr>
            <w:r w:rsidRPr="003938EB">
              <w:rPr>
                <w:rFonts w:cs="Times New Roman"/>
                <w:b/>
                <w:color w:val="FFFFFF" w:themeColor="background1"/>
              </w:rPr>
              <w:t>T</w:t>
            </w:r>
          </w:p>
          <w:p w14:paraId="329153FF" w14:textId="77777777" w:rsidR="0002288E" w:rsidRPr="003938EB" w:rsidRDefault="0002288E" w:rsidP="00110FC5">
            <w:pPr>
              <w:rPr>
                <w:rFonts w:cs="Times New Roman"/>
                <w:b/>
                <w:color w:val="FFFFFF" w:themeColor="background1"/>
              </w:rPr>
            </w:pPr>
            <w:r w:rsidRPr="003938EB">
              <w:rPr>
                <w:rFonts w:cs="Times New Roman"/>
                <w:b/>
                <w:color w:val="FFFFFF" w:themeColor="background1"/>
              </w:rPr>
              <w:t>Time Bound</w:t>
            </w:r>
          </w:p>
        </w:tc>
        <w:tc>
          <w:tcPr>
            <w:tcW w:w="9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E5F11" w14:textId="1DC4F599" w:rsidR="000225B3" w:rsidRDefault="000225B3" w:rsidP="00110FC5">
            <w:pPr>
              <w:rPr>
                <w:rFonts w:cs="Times New Roman"/>
              </w:rPr>
            </w:pPr>
            <w:r w:rsidRPr="2A35AAE1">
              <w:rPr>
                <w:rStyle w:val="normaltextrun"/>
              </w:rPr>
              <w:t xml:space="preserve">Does this goal have a clear </w:t>
            </w:r>
            <w:r w:rsidR="7782A619" w:rsidRPr="2A35AAE1">
              <w:rPr>
                <w:rStyle w:val="normaltextrun"/>
              </w:rPr>
              <w:t>time</w:t>
            </w:r>
            <w:r w:rsidRPr="2A35AAE1">
              <w:rPr>
                <w:rStyle w:val="normaltextrun"/>
              </w:rPr>
              <w:t xml:space="preserve"> for completion?</w:t>
            </w:r>
            <w:r w:rsidRPr="2A35AAE1">
              <w:rPr>
                <w:rStyle w:val="eop"/>
              </w:rPr>
              <w:t> </w:t>
            </w:r>
          </w:p>
          <w:p w14:paraId="78F7BCD2" w14:textId="61CD342A" w:rsidR="0002288E" w:rsidRDefault="0002288E" w:rsidP="000225B3">
            <w:pPr>
              <w:rPr>
                <w:rStyle w:val="Style1"/>
              </w:rPr>
            </w:pPr>
            <w:r>
              <w:rPr>
                <w:rFonts w:cs="Times New Roman"/>
              </w:rPr>
              <w:t xml:space="preserve">What is the specific deadline of your </w:t>
            </w:r>
            <w:r w:rsidR="00F21BB5">
              <w:rPr>
                <w:rFonts w:cs="Times New Roman"/>
              </w:rPr>
              <w:t>academic</w:t>
            </w:r>
            <w:r>
              <w:rPr>
                <w:rFonts w:cs="Times New Roman"/>
              </w:rPr>
              <w:t xml:space="preserve"> goal (</w:t>
            </w:r>
            <w:r w:rsidRPr="007B767C">
              <w:rPr>
                <w:rFonts w:cs="Times New Roman"/>
                <w:b/>
                <w:bCs/>
              </w:rPr>
              <w:t>time bound</w:t>
            </w:r>
            <w:r>
              <w:rPr>
                <w:rFonts w:cs="Times New Roman"/>
              </w:rPr>
              <w:t>)</w:t>
            </w:r>
            <w:r w:rsidRPr="007B767C">
              <w:rPr>
                <w:rFonts w:cs="Times New Roman"/>
              </w:rPr>
              <w:t>?</w:t>
            </w:r>
            <w:r>
              <w:rPr>
                <w:rFonts w:cs="Times New Roman"/>
                <w:b/>
                <w:bCs/>
              </w:rPr>
              <w:t xml:space="preserve"> </w:t>
            </w:r>
          </w:p>
        </w:tc>
      </w:tr>
      <w:tr w:rsidR="0002288E" w:rsidRPr="00130FB1" w14:paraId="0572B3CB" w14:textId="77777777" w:rsidTr="2A35AAE1">
        <w:tc>
          <w:tcPr>
            <w:tcW w:w="1525" w:type="dxa"/>
            <w:tcBorders>
              <w:left w:val="single" w:sz="4" w:space="0" w:color="auto"/>
              <w:bottom w:val="single" w:sz="4" w:space="0" w:color="auto"/>
            </w:tcBorders>
            <w:shd w:val="clear" w:color="auto" w:fill="002060"/>
          </w:tcPr>
          <w:p w14:paraId="38D3229B" w14:textId="77777777" w:rsidR="0002288E" w:rsidRPr="003938EB" w:rsidRDefault="0002288E" w:rsidP="00110FC5">
            <w:pPr>
              <w:jc w:val="center"/>
              <w:rPr>
                <w:rFonts w:cs="Times New Roman"/>
                <w:b/>
                <w:color w:val="FFFFFF" w:themeColor="background1"/>
              </w:rPr>
            </w:pPr>
          </w:p>
        </w:tc>
        <w:tc>
          <w:tcPr>
            <w:tcW w:w="9190" w:type="dxa"/>
            <w:tcBorders>
              <w:top w:val="single" w:sz="4" w:space="0" w:color="auto"/>
              <w:left w:val="single" w:sz="4" w:space="0" w:color="auto"/>
              <w:bottom w:val="single" w:sz="4" w:space="0" w:color="auto"/>
              <w:right w:val="single" w:sz="4" w:space="0" w:color="auto"/>
            </w:tcBorders>
          </w:tcPr>
          <w:sdt>
            <w:sdtPr>
              <w:rPr>
                <w:rStyle w:val="Style1"/>
              </w:rPr>
              <w:id w:val="-480233758"/>
              <w:placeholder>
                <w:docPart w:val="55BE03EDE99A4450B4D085FB2BACAFE4"/>
              </w:placeholder>
            </w:sdtPr>
            <w:sdtEndPr>
              <w:rPr>
                <w:rStyle w:val="DefaultParagraphFont"/>
              </w:rPr>
            </w:sdtEndPr>
            <w:sdtContent>
              <w:p w14:paraId="6C0B69A9" w14:textId="77777777" w:rsidR="007B614F" w:rsidRDefault="007B614F" w:rsidP="007B614F">
                <w:r>
                  <w:t>By the end of my 5th course this academic year, I will have reached my targeted GPA; thus, giving me a clear deadline to be working toward. I will then conduct a monthly review of my progress to keep myself on track.</w:t>
                </w:r>
              </w:p>
              <w:p w14:paraId="16E37186" w14:textId="0CE16844" w:rsidR="0002288E" w:rsidRPr="00130FB1" w:rsidRDefault="00FE4122" w:rsidP="00110FC5">
                <w:pPr>
                  <w:spacing w:line="480" w:lineRule="auto"/>
                  <w:rPr>
                    <w:rFonts w:cs="Times New Roman"/>
                  </w:rPr>
                </w:pPr>
              </w:p>
            </w:sdtContent>
          </w:sdt>
          <w:p w14:paraId="2E86D3A9" w14:textId="77777777" w:rsidR="0002288E" w:rsidRPr="00130FB1" w:rsidRDefault="0002288E" w:rsidP="00110FC5">
            <w:pPr>
              <w:rPr>
                <w:rFonts w:cs="Times New Roman"/>
              </w:rPr>
            </w:pPr>
          </w:p>
        </w:tc>
      </w:tr>
    </w:tbl>
    <w:p w14:paraId="1A535A3E" w14:textId="0E512058" w:rsidR="004506D1" w:rsidRPr="008B61CF" w:rsidRDefault="004506D1" w:rsidP="008B61CF">
      <w:pPr>
        <w:pStyle w:val="pf0"/>
      </w:pPr>
    </w:p>
    <w:p w14:paraId="591BD6D6" w14:textId="70CB1090" w:rsidR="00BE34A5" w:rsidRPr="00790B8C" w:rsidRDefault="00BE34A5" w:rsidP="00BE34A5">
      <w:pPr>
        <w:pStyle w:val="Heading3"/>
        <w:rPr>
          <w:sz w:val="32"/>
          <w:szCs w:val="32"/>
        </w:rPr>
      </w:pPr>
      <w:r w:rsidRPr="00790B8C">
        <w:rPr>
          <w:sz w:val="32"/>
          <w:szCs w:val="32"/>
        </w:rPr>
        <w:t>P</w:t>
      </w:r>
      <w:r>
        <w:rPr>
          <w:sz w:val="32"/>
          <w:szCs w:val="32"/>
        </w:rPr>
        <w:t>urpose</w:t>
      </w:r>
    </w:p>
    <w:p w14:paraId="1C0DC1C9" w14:textId="77777777" w:rsidR="00BE34A5" w:rsidRDefault="00BE34A5" w:rsidP="00BE34A5">
      <w:pPr>
        <w:pStyle w:val="ListParagraph"/>
        <w:spacing w:after="0" w:line="240" w:lineRule="auto"/>
        <w:rPr>
          <w:rFonts w:cs="Times New Roman"/>
        </w:rPr>
      </w:pPr>
    </w:p>
    <w:p w14:paraId="56D00107" w14:textId="3B8FAFD1" w:rsidR="00BE34A5" w:rsidRDefault="00BE34A5" w:rsidP="00BE34A5">
      <w:pPr>
        <w:spacing w:after="0" w:line="240" w:lineRule="auto"/>
        <w:rPr>
          <w:rFonts w:cs="Times New Roman"/>
          <w:shd w:val="clear" w:color="auto" w:fill="FFFFFF"/>
        </w:rPr>
      </w:pPr>
      <w:r>
        <w:rPr>
          <w:rFonts w:cs="Times New Roman"/>
          <w:shd w:val="clear" w:color="auto" w:fill="FFFFFF"/>
        </w:rPr>
        <w:t>As you create your professional SMART goal, t</w:t>
      </w:r>
      <w:r w:rsidRPr="007A562C">
        <w:rPr>
          <w:rFonts w:cs="Times New Roman"/>
          <w:shd w:val="clear" w:color="auto" w:fill="FFFFFF"/>
        </w:rPr>
        <w:t xml:space="preserve">hink about what you want to accomplish </w:t>
      </w:r>
      <w:r>
        <w:rPr>
          <w:rFonts w:cs="Times New Roman"/>
          <w:shd w:val="clear" w:color="auto" w:fill="FFFFFF"/>
        </w:rPr>
        <w:t>in your career.</w:t>
      </w:r>
      <w:r w:rsidRPr="007A562C">
        <w:rPr>
          <w:rFonts w:cs="Times New Roman"/>
          <w:shd w:val="clear" w:color="auto" w:fill="FFFFFF"/>
        </w:rPr>
        <w:t xml:space="preserve"> While earning </w:t>
      </w:r>
      <w:r>
        <w:rPr>
          <w:rFonts w:cs="Times New Roman"/>
          <w:shd w:val="clear" w:color="auto" w:fill="FFFFFF"/>
        </w:rPr>
        <w:t>more money and a promotion</w:t>
      </w:r>
      <w:r w:rsidRPr="007A562C">
        <w:rPr>
          <w:rFonts w:cs="Times New Roman"/>
          <w:shd w:val="clear" w:color="auto" w:fill="FFFFFF"/>
        </w:rPr>
        <w:t xml:space="preserve"> is important, so is the act of learning and applying your learning in meaningful ways</w:t>
      </w:r>
      <w:r>
        <w:rPr>
          <w:rFonts w:cs="Times New Roman"/>
          <w:shd w:val="clear" w:color="auto" w:fill="FFFFFF"/>
        </w:rPr>
        <w:t xml:space="preserve"> to advance your career</w:t>
      </w:r>
      <w:r w:rsidRPr="007A562C">
        <w:rPr>
          <w:rFonts w:cs="Times New Roman"/>
          <w:shd w:val="clear" w:color="auto" w:fill="FFFFFF"/>
        </w:rPr>
        <w:t>.</w:t>
      </w:r>
      <w:r>
        <w:rPr>
          <w:rFonts w:cs="Times New Roman"/>
          <w:shd w:val="clear" w:color="auto" w:fill="FFFFFF"/>
        </w:rPr>
        <w:t xml:space="preserve"> What do you want to achieve professionally? </w:t>
      </w:r>
    </w:p>
    <w:p w14:paraId="0D1CB66E" w14:textId="77777777" w:rsidR="007114A4" w:rsidRPr="009A4F03" w:rsidRDefault="007114A4" w:rsidP="00F7655D">
      <w:pPr>
        <w:rPr>
          <w:rFonts w:cs="Times New Roman"/>
          <w:sz w:val="10"/>
        </w:rPr>
      </w:pPr>
    </w:p>
    <w:p w14:paraId="0842E701" w14:textId="08EC1DB9" w:rsidR="00790B8C" w:rsidRPr="00790B8C" w:rsidRDefault="00EF6458" w:rsidP="00790B8C">
      <w:pPr>
        <w:pStyle w:val="Heading2"/>
      </w:pPr>
      <w:r>
        <w:t xml:space="preserve">Part 2: </w:t>
      </w:r>
      <w:r w:rsidR="00BE34A5">
        <w:t>Professional</w:t>
      </w:r>
      <w:r w:rsidR="00A80600">
        <w:t xml:space="preserve"> SMART Goal</w:t>
      </w:r>
    </w:p>
    <w:p w14:paraId="74187EC2" w14:textId="77777777" w:rsidR="00D67432" w:rsidRDefault="00D67432" w:rsidP="00D67432">
      <w:pPr>
        <w:rPr>
          <w:b/>
          <w:bCs/>
        </w:rPr>
      </w:pPr>
      <w:r w:rsidRPr="00D0497D">
        <w:rPr>
          <w:b/>
          <w:bCs/>
        </w:rPr>
        <w:t>Directions:</w:t>
      </w:r>
    </w:p>
    <w:p w14:paraId="6AC3D574" w14:textId="6F760972" w:rsidR="00D67432" w:rsidRDefault="00D67432" w:rsidP="00D67432">
      <w:pPr>
        <w:pStyle w:val="ListParagraph"/>
        <w:numPr>
          <w:ilvl w:val="0"/>
          <w:numId w:val="24"/>
        </w:numPr>
      </w:pPr>
      <w:r>
        <w:t xml:space="preserve">Think about what you want to accomplish in </w:t>
      </w:r>
      <w:r w:rsidR="53B3CE89">
        <w:t>your career</w:t>
      </w:r>
      <w:r>
        <w:t xml:space="preserve">, which is your </w:t>
      </w:r>
      <w:r w:rsidR="6E196E85">
        <w:t>P</w:t>
      </w:r>
      <w:r>
        <w:t xml:space="preserve">rofessional SMART Goal. </w:t>
      </w:r>
    </w:p>
    <w:p w14:paraId="4A905A31" w14:textId="71C807DE" w:rsidR="00D67432" w:rsidRDefault="00D67432" w:rsidP="7C4E0867">
      <w:pPr>
        <w:pStyle w:val="ListParagraph"/>
        <w:numPr>
          <w:ilvl w:val="0"/>
          <w:numId w:val="24"/>
        </w:numPr>
        <w:spacing w:line="256" w:lineRule="auto"/>
      </w:pPr>
      <w:r>
        <w:t xml:space="preserve">Write your </w:t>
      </w:r>
      <w:r w:rsidR="6E78625E">
        <w:t>Professional S</w:t>
      </w:r>
      <w:r>
        <w:t xml:space="preserve">MART goal as you think it should look in the box below. </w:t>
      </w:r>
    </w:p>
    <w:tbl>
      <w:tblPr>
        <w:tblStyle w:val="TableGrid"/>
        <w:tblW w:w="0" w:type="auto"/>
        <w:tblInd w:w="-95" w:type="dxa"/>
        <w:tblBorders>
          <w:top w:val="single" w:sz="24" w:space="0" w:color="0C234B"/>
          <w:left w:val="single" w:sz="24" w:space="0" w:color="0C234B"/>
          <w:bottom w:val="single" w:sz="24" w:space="0" w:color="0C234B"/>
          <w:right w:val="single" w:sz="24" w:space="0" w:color="0C234B"/>
          <w:insideH w:val="single" w:sz="24" w:space="0" w:color="0C234B"/>
          <w:insideV w:val="single" w:sz="24" w:space="0" w:color="0C234B"/>
        </w:tblBorders>
        <w:tblLook w:val="04A0" w:firstRow="1" w:lastRow="0" w:firstColumn="1" w:lastColumn="0" w:noHBand="0" w:noVBand="1"/>
      </w:tblPr>
      <w:tblGrid>
        <w:gridCol w:w="10795"/>
      </w:tblGrid>
      <w:tr w:rsidR="00D67432" w14:paraId="31B8C65D" w14:textId="77777777" w:rsidTr="009316D0">
        <w:trPr>
          <w:trHeight w:val="1870"/>
        </w:trPr>
        <w:tc>
          <w:tcPr>
            <w:tcW w:w="10795" w:type="dxa"/>
            <w:tcBorders>
              <w:top w:val="single" w:sz="24" w:space="0" w:color="0C234B"/>
              <w:left w:val="single" w:sz="24" w:space="0" w:color="0C234B"/>
              <w:bottom w:val="single" w:sz="24" w:space="0" w:color="0C234B"/>
              <w:right w:val="single" w:sz="24" w:space="0" w:color="0C234B"/>
            </w:tcBorders>
          </w:tcPr>
          <w:p w14:paraId="1EE0EE6F" w14:textId="5A5559E8" w:rsidR="00D67432" w:rsidRDefault="00D67432" w:rsidP="009316D0">
            <w:pPr>
              <w:rPr>
                <w:rStyle w:val="Style1"/>
              </w:rPr>
            </w:pPr>
            <w:r w:rsidRPr="7A41FA8D">
              <w:rPr>
                <w:rStyle w:val="Style1"/>
              </w:rPr>
              <w:t xml:space="preserve">Use </w:t>
            </w:r>
            <w:r>
              <w:rPr>
                <w:rStyle w:val="Style1"/>
              </w:rPr>
              <w:t xml:space="preserve">what you know about SMART goals to write your professional </w:t>
            </w:r>
            <w:r w:rsidRPr="7A41FA8D">
              <w:rPr>
                <w:rStyle w:val="Style1"/>
              </w:rPr>
              <w:t xml:space="preserve">SMART goal </w:t>
            </w:r>
            <w:r>
              <w:rPr>
                <w:rStyle w:val="Style1"/>
              </w:rPr>
              <w:t xml:space="preserve">in the space below. After you write it you will review it using the checklist below. </w:t>
            </w:r>
          </w:p>
          <w:sdt>
            <w:sdtPr>
              <w:rPr>
                <w:rStyle w:val="Style1"/>
              </w:rPr>
              <w:id w:val="-15164544"/>
              <w:placeholder>
                <w:docPart w:val="B89A84A005374149999ABEF4DF51ECFF"/>
              </w:placeholder>
            </w:sdtPr>
            <w:sdtEndPr>
              <w:rPr>
                <w:rStyle w:val="DefaultParagraphFont"/>
              </w:rPr>
            </w:sdtEndPr>
            <w:sdtContent>
              <w:p w14:paraId="4CB18695" w14:textId="77777777" w:rsidR="006672DA" w:rsidRPr="00E63766" w:rsidRDefault="006672DA" w:rsidP="006672DA">
                <w:pPr>
                  <w:rPr>
                    <w:rFonts w:cs="Times New Roman"/>
                  </w:rPr>
                </w:pPr>
                <w:r w:rsidRPr="00E63766">
                  <w:rPr>
                    <w:rFonts w:cs="Times New Roman"/>
                  </w:rPr>
                  <w:t>Specific: I want to improve my presentation skills by leading two major client meeting in the next four months. This will help me improve my public speaking and be more comfortable with client communication.</w:t>
                </w:r>
              </w:p>
              <w:p w14:paraId="5184E2EF" w14:textId="77777777" w:rsidR="006672DA" w:rsidRPr="00E63766" w:rsidRDefault="006672DA" w:rsidP="006672DA">
                <w:pPr>
                  <w:rPr>
                    <w:rFonts w:cs="Times New Roman"/>
                  </w:rPr>
                </w:pPr>
                <w:r w:rsidRPr="00E63766">
                  <w:rPr>
                    <w:rFonts w:cs="Times New Roman"/>
                  </w:rPr>
                  <w:t>Measurable: I will apply to minimum 10 internships by end of December and make sure I have one by February.</w:t>
                </w:r>
              </w:p>
              <w:p w14:paraId="7202DEBC" w14:textId="77777777" w:rsidR="006672DA" w:rsidRDefault="006672DA" w:rsidP="006672DA">
                <w:pPr>
                  <w:rPr>
                    <w:rFonts w:cs="Times New Roman"/>
                  </w:rPr>
                </w:pPr>
                <w:r w:rsidRPr="00E63766">
                  <w:rPr>
                    <w:rFonts w:cs="Times New Roman"/>
                  </w:rPr>
                  <w:t>Achievable: I will improve my application by reviewing my resume, create a LinkedIn profile, and reach out to 3-4 networking agents for recommendations.</w:t>
                </w:r>
              </w:p>
              <w:p w14:paraId="58104A0A" w14:textId="3A0FAF36" w:rsidR="006672DA" w:rsidRPr="00E63766" w:rsidRDefault="006672DA" w:rsidP="006672DA">
                <w:pPr>
                  <w:rPr>
                    <w:rFonts w:cs="Times New Roman"/>
                  </w:rPr>
                </w:pPr>
                <w:r w:rsidRPr="006672DA">
                  <w:rPr>
                    <w:rFonts w:cs="Times New Roman"/>
                  </w:rPr>
                  <w:t>Relevant: Developing strong presentation and communication skills is vital for my career, as these are essential for client-facing roles in my field.</w:t>
                </w:r>
              </w:p>
              <w:p w14:paraId="7327D26C" w14:textId="77777777" w:rsidR="006672DA" w:rsidRPr="00E63766" w:rsidRDefault="006672DA" w:rsidP="006672DA">
                <w:pPr>
                  <w:rPr>
                    <w:rFonts w:cs="Times New Roman"/>
                  </w:rPr>
                </w:pPr>
                <w:r w:rsidRPr="00E63766">
                  <w:rPr>
                    <w:rFonts w:cs="Times New Roman"/>
                  </w:rPr>
                  <w:t>Time-bound: By the end of this summer I will have completed the internship and contributed to at least 4 projects. A portfolio and feedback from the internship manager will be a big help to evaluate my skills.</w:t>
                </w:r>
              </w:p>
              <w:p w14:paraId="2F6EECE5" w14:textId="59C06A73" w:rsidR="00D67432" w:rsidRDefault="00FE4122" w:rsidP="009316D0">
                <w:pPr>
                  <w:rPr>
                    <w:rStyle w:val="Style1"/>
                  </w:rPr>
                </w:pPr>
              </w:p>
            </w:sdtContent>
          </w:sdt>
          <w:p w14:paraId="4D82EB00" w14:textId="77777777" w:rsidR="00D67432" w:rsidRPr="00130FB1" w:rsidRDefault="00D67432" w:rsidP="009316D0">
            <w:pPr>
              <w:rPr>
                <w:rStyle w:val="Style1"/>
              </w:rPr>
            </w:pPr>
          </w:p>
          <w:p w14:paraId="327E48BA" w14:textId="77777777" w:rsidR="00D67432" w:rsidRDefault="00D67432" w:rsidP="009316D0">
            <w:pPr>
              <w:pStyle w:val="ListParagraph"/>
              <w:ind w:left="780"/>
            </w:pPr>
          </w:p>
        </w:tc>
      </w:tr>
    </w:tbl>
    <w:p w14:paraId="2222454B" w14:textId="77777777" w:rsidR="00B021F6" w:rsidRDefault="00B021F6" w:rsidP="00196A33"/>
    <w:p w14:paraId="17C92265" w14:textId="2A37076F" w:rsidR="00B021F6" w:rsidRPr="0096080A" w:rsidRDefault="00B021F6" w:rsidP="00B021F6">
      <w:pPr>
        <w:pStyle w:val="Heading3"/>
      </w:pPr>
      <w:r>
        <w:t xml:space="preserve">Check for </w:t>
      </w:r>
      <w:r w:rsidR="00111E53">
        <w:t xml:space="preserve">Professional </w:t>
      </w:r>
      <w:r>
        <w:t>SMART Goal Components</w:t>
      </w:r>
    </w:p>
    <w:p w14:paraId="1A392F7F" w14:textId="6951F3C2" w:rsidR="00B021F6" w:rsidRDefault="00B021F6" w:rsidP="00B021F6">
      <w:pPr>
        <w:rPr>
          <w:rFonts w:cs="Times New Roman"/>
        </w:rPr>
      </w:pPr>
      <w:r w:rsidRPr="2A35AAE1">
        <w:rPr>
          <w:b/>
          <w:bCs/>
        </w:rPr>
        <w:t>Directions:</w:t>
      </w:r>
      <w:r>
        <w:t xml:space="preserve"> In this section, you will check to ensure that your draft Professional SMART goal statement has </w:t>
      </w:r>
      <w:r w:rsidR="00210511">
        <w:t>all</w:t>
      </w:r>
      <w:r>
        <w:t xml:space="preserve"> the required components. </w:t>
      </w:r>
      <w:r w:rsidRPr="2A35AAE1">
        <w:rPr>
          <w:rFonts w:cs="Times New Roman"/>
        </w:rPr>
        <w:t>Use the questions below to review the Professional SMART goal you wrote above</w:t>
      </w:r>
      <w:r w:rsidR="2F421867" w:rsidRPr="2A35AAE1">
        <w:rPr>
          <w:rFonts w:cs="Times New Roman"/>
        </w:rPr>
        <w:t xml:space="preserve">. </w:t>
      </w:r>
    </w:p>
    <w:p w14:paraId="1EDFD476" w14:textId="62230E83" w:rsidR="00B021F6" w:rsidRDefault="00B021F6" w:rsidP="00B021F6">
      <w:pPr>
        <w:pStyle w:val="paragraph"/>
        <w:numPr>
          <w:ilvl w:val="0"/>
          <w:numId w:val="19"/>
        </w:numPr>
        <w:spacing w:before="0" w:beforeAutospacing="0" w:after="120" w:afterAutospacing="0" w:line="259" w:lineRule="auto"/>
        <w:textAlignment w:val="baseline"/>
        <w:rPr>
          <w:rStyle w:val="eop"/>
        </w:rPr>
      </w:pPr>
      <w:r w:rsidRPr="00175078">
        <w:rPr>
          <w:rStyle w:val="normaltextrun"/>
        </w:rPr>
        <w:t>Does this goal explain clearly what I am going to do?</w:t>
      </w:r>
      <w:r w:rsidRPr="00175078">
        <w:rPr>
          <w:rStyle w:val="eop"/>
        </w:rPr>
        <w:t> </w:t>
      </w:r>
    </w:p>
    <w:p w14:paraId="515A357A" w14:textId="7627EFED" w:rsidR="007B614F" w:rsidRPr="00B638B1" w:rsidRDefault="007B614F" w:rsidP="007B614F">
      <w:pPr>
        <w:ind w:left="360"/>
        <w:rPr>
          <w:rStyle w:val="normaltextrun"/>
        </w:rPr>
      </w:pPr>
      <w:r>
        <w:t>Clearly, from this goal, it explains that I will raise my presentation skills by leading two major client meetings and applying to internships.</w:t>
      </w:r>
    </w:p>
    <w:p w14:paraId="0BE664A0" w14:textId="75F0959F" w:rsidR="00B021F6" w:rsidRDefault="00B021F6" w:rsidP="00B021F6">
      <w:pPr>
        <w:pStyle w:val="paragraph"/>
        <w:numPr>
          <w:ilvl w:val="0"/>
          <w:numId w:val="19"/>
        </w:numPr>
        <w:spacing w:before="0" w:beforeAutospacing="0" w:after="120" w:afterAutospacing="0" w:line="259" w:lineRule="auto"/>
        <w:textAlignment w:val="baseline"/>
        <w:rPr>
          <w:rStyle w:val="eop"/>
        </w:rPr>
      </w:pPr>
      <w:r w:rsidRPr="00175078">
        <w:rPr>
          <w:rStyle w:val="normaltextrun"/>
        </w:rPr>
        <w:t>Will this goal produce measurable results?</w:t>
      </w:r>
      <w:r w:rsidRPr="00175078">
        <w:rPr>
          <w:rStyle w:val="eop"/>
        </w:rPr>
        <w:t> </w:t>
      </w:r>
    </w:p>
    <w:p w14:paraId="47356555" w14:textId="5EC10DB1" w:rsidR="007B614F" w:rsidRDefault="007B614F" w:rsidP="007B614F">
      <w:pPr>
        <w:ind w:left="360"/>
      </w:pPr>
      <w:r>
        <w:t>Yes, making the measurable outcomes to lead successfully two meetings and apply to at least 10 internships while feedback is a major indicator of the progress.</w:t>
      </w:r>
    </w:p>
    <w:p w14:paraId="3C91FA20" w14:textId="77777777" w:rsidR="007B614F" w:rsidRDefault="007B614F" w:rsidP="007B614F">
      <w:pPr>
        <w:pStyle w:val="paragraph"/>
        <w:spacing w:before="0" w:beforeAutospacing="0" w:after="120" w:afterAutospacing="0" w:line="259" w:lineRule="auto"/>
        <w:ind w:left="720"/>
        <w:textAlignment w:val="baseline"/>
      </w:pPr>
    </w:p>
    <w:p w14:paraId="700E68C6" w14:textId="77777777" w:rsidR="007B614F" w:rsidRDefault="00B021F6" w:rsidP="2A35AAE1">
      <w:pPr>
        <w:pStyle w:val="paragraph"/>
        <w:numPr>
          <w:ilvl w:val="0"/>
          <w:numId w:val="19"/>
        </w:numPr>
        <w:spacing w:before="0" w:beforeAutospacing="0" w:after="120" w:afterAutospacing="0" w:line="259" w:lineRule="auto"/>
        <w:textAlignment w:val="baseline"/>
        <w:rPr>
          <w:rStyle w:val="normaltextrun"/>
        </w:rPr>
      </w:pPr>
      <w:r w:rsidRPr="2A35AAE1">
        <w:rPr>
          <w:rStyle w:val="normaltextrun"/>
        </w:rPr>
        <w:t xml:space="preserve">Is this goal realistically achievable in the </w:t>
      </w:r>
      <w:r w:rsidR="6542B78A" w:rsidRPr="2A35AAE1">
        <w:rPr>
          <w:rStyle w:val="normaltextrun"/>
        </w:rPr>
        <w:t>time</w:t>
      </w:r>
      <w:r w:rsidRPr="2A35AAE1">
        <w:rPr>
          <w:rStyle w:val="normaltextrun"/>
        </w:rPr>
        <w:t xml:space="preserve"> I have outlined?</w:t>
      </w:r>
    </w:p>
    <w:p w14:paraId="20AEF29E" w14:textId="68844D7F" w:rsidR="00B021F6" w:rsidRDefault="007B614F" w:rsidP="007B614F">
      <w:pPr>
        <w:ind w:left="360"/>
      </w:pPr>
      <w:r>
        <w:t>Yes, that is achievable in four months by focusing on specific tasks: resume improvement, LinkedIn profile, and networking.</w:t>
      </w:r>
    </w:p>
    <w:p w14:paraId="729E5C7B" w14:textId="518E1C44" w:rsidR="00B021F6" w:rsidRDefault="00B021F6" w:rsidP="00B021F6">
      <w:pPr>
        <w:pStyle w:val="paragraph"/>
        <w:numPr>
          <w:ilvl w:val="0"/>
          <w:numId w:val="19"/>
        </w:numPr>
        <w:spacing w:before="0" w:beforeAutospacing="0" w:after="120" w:afterAutospacing="0" w:line="259" w:lineRule="auto"/>
        <w:textAlignment w:val="baseline"/>
        <w:rPr>
          <w:rStyle w:val="eop"/>
        </w:rPr>
      </w:pPr>
      <w:r w:rsidRPr="00175078">
        <w:rPr>
          <w:rStyle w:val="normaltextrun"/>
        </w:rPr>
        <w:t>Is this goal directly aligned with what I want to accomplish?</w:t>
      </w:r>
      <w:r w:rsidRPr="00175078">
        <w:rPr>
          <w:rStyle w:val="eop"/>
        </w:rPr>
        <w:t> </w:t>
      </w:r>
    </w:p>
    <w:p w14:paraId="6205ED8F" w14:textId="35C42CCB" w:rsidR="007B614F" w:rsidRDefault="007B614F" w:rsidP="007B614F">
      <w:pPr>
        <w:ind w:left="360"/>
      </w:pPr>
      <w:r>
        <w:t>Yes, it does align with my career goals that involve developing public speaking and communicating with clients in future professional work.</w:t>
      </w:r>
    </w:p>
    <w:p w14:paraId="14FC775A" w14:textId="432B9B3F" w:rsidR="00790B8C" w:rsidRDefault="00B021F6" w:rsidP="513277D2">
      <w:pPr>
        <w:pStyle w:val="paragraph"/>
        <w:numPr>
          <w:ilvl w:val="0"/>
          <w:numId w:val="19"/>
        </w:numPr>
        <w:spacing w:before="0" w:beforeAutospacing="0" w:after="120" w:afterAutospacing="0" w:line="259" w:lineRule="auto"/>
        <w:rPr>
          <w:rStyle w:val="eop"/>
        </w:rPr>
      </w:pPr>
      <w:r w:rsidRPr="513277D2">
        <w:rPr>
          <w:rStyle w:val="normaltextrun"/>
        </w:rPr>
        <w:t xml:space="preserve">Does this goal have a clear </w:t>
      </w:r>
      <w:r w:rsidR="0CD127CC" w:rsidRPr="513277D2">
        <w:rPr>
          <w:rStyle w:val="normaltextrun"/>
        </w:rPr>
        <w:t>time</w:t>
      </w:r>
      <w:r w:rsidRPr="513277D2">
        <w:rPr>
          <w:rStyle w:val="normaltextrun"/>
        </w:rPr>
        <w:t xml:space="preserve"> for completion?</w:t>
      </w:r>
      <w:r w:rsidRPr="513277D2">
        <w:rPr>
          <w:rStyle w:val="eop"/>
        </w:rPr>
        <w:t> </w:t>
      </w:r>
    </w:p>
    <w:p w14:paraId="16ED0325" w14:textId="1AC92A2E" w:rsidR="007B614F" w:rsidRDefault="007B614F" w:rsidP="007B614F">
      <w:pPr>
        <w:ind w:left="360"/>
      </w:pPr>
      <w:r>
        <w:t>Yes, it is a time-bound objective, as it aims specifically to be finished by the end of summer after finding and completing an internship.</w:t>
      </w:r>
    </w:p>
    <w:p w14:paraId="35ABB289" w14:textId="77777777" w:rsidR="007B614F" w:rsidRDefault="007B614F" w:rsidP="007B614F">
      <w:pPr>
        <w:pStyle w:val="paragraph"/>
        <w:spacing w:before="0" w:beforeAutospacing="0" w:after="120" w:afterAutospacing="0" w:line="259" w:lineRule="auto"/>
        <w:ind w:left="360"/>
        <w:rPr>
          <w:rStyle w:val="eop"/>
        </w:rPr>
      </w:pPr>
    </w:p>
    <w:p w14:paraId="723D61E1" w14:textId="40593F66" w:rsidR="00EF6458" w:rsidRDefault="00EF6458" w:rsidP="002C67EB">
      <w:pPr>
        <w:rPr>
          <w:rFonts w:cs="Times New Roman"/>
        </w:rPr>
      </w:pPr>
    </w:p>
    <w:p w14:paraId="23D126A1" w14:textId="6734DE34" w:rsidR="00DE1B94" w:rsidRDefault="00EF6458" w:rsidP="00EF6458">
      <w:pPr>
        <w:pStyle w:val="Heading2"/>
      </w:pPr>
      <w:r>
        <w:t>Part 3: Reflection</w:t>
      </w:r>
    </w:p>
    <w:tbl>
      <w:tblPr>
        <w:tblStyle w:val="TableGrid"/>
        <w:tblW w:w="1075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9"/>
      </w:tblGrid>
      <w:tr w:rsidR="00EF6458" w:rsidRPr="00130FB1" w14:paraId="090BDA60" w14:textId="77777777" w:rsidTr="00424996">
        <w:trPr>
          <w:trHeight w:val="724"/>
        </w:trPr>
        <w:tc>
          <w:tcPr>
            <w:tcW w:w="10759" w:type="dxa"/>
            <w:tcBorders>
              <w:bottom w:val="single" w:sz="4" w:space="0" w:color="auto"/>
            </w:tcBorders>
          </w:tcPr>
          <w:p w14:paraId="6741B493" w14:textId="3BED8C56" w:rsidR="00EF6458" w:rsidRPr="00130FB1" w:rsidRDefault="00EF6458" w:rsidP="00007E9C">
            <w:pPr>
              <w:pStyle w:val="ListParagraph"/>
              <w:numPr>
                <w:ilvl w:val="0"/>
                <w:numId w:val="6"/>
              </w:numPr>
              <w:ind w:left="337"/>
              <w:rPr>
                <w:rStyle w:val="Style1"/>
              </w:rPr>
            </w:pPr>
            <w:r>
              <w:rPr>
                <w:rFonts w:cs="Times New Roman"/>
              </w:rPr>
              <w:t xml:space="preserve">In one </w:t>
            </w:r>
            <w:proofErr w:type="gramStart"/>
            <w:r>
              <w:rPr>
                <w:rFonts w:cs="Times New Roman"/>
              </w:rPr>
              <w:t>paragraph,</w:t>
            </w:r>
            <w:r w:rsidR="16B62825">
              <w:rPr>
                <w:rFonts w:cs="Times New Roman"/>
              </w:rPr>
              <w:t>(</w:t>
            </w:r>
            <w:proofErr w:type="gramEnd"/>
            <w:r w:rsidR="16B62825">
              <w:rPr>
                <w:rFonts w:cs="Times New Roman"/>
              </w:rPr>
              <w:t>four or five sentences),</w:t>
            </w:r>
            <w:r w:rsidRPr="00130FB1">
              <w:rPr>
                <w:rFonts w:cs="Times New Roman"/>
              </w:rPr>
              <w:t xml:space="preserve"> answer the following question: </w:t>
            </w:r>
            <w:r w:rsidRPr="00130FB1">
              <w:rPr>
                <w:rStyle w:val="normaltextrun"/>
                <w:rFonts w:cs="Times New Roman"/>
                <w:color w:val="000000"/>
                <w:shd w:val="clear" w:color="auto" w:fill="FFFFFF"/>
              </w:rPr>
              <w:t>What is the value of creating SMART goals?</w:t>
            </w:r>
          </w:p>
          <w:p w14:paraId="5EB962B0" w14:textId="77777777" w:rsidR="00EF6458" w:rsidRPr="00130FB1" w:rsidRDefault="00EF6458" w:rsidP="00007E9C">
            <w:pPr>
              <w:rPr>
                <w:rStyle w:val="Style1"/>
              </w:rPr>
            </w:pPr>
          </w:p>
        </w:tc>
      </w:tr>
      <w:tr w:rsidR="00EF6458" w:rsidRPr="00130FB1" w14:paraId="10DB4DA3" w14:textId="77777777" w:rsidTr="00424996">
        <w:trPr>
          <w:trHeight w:val="2240"/>
        </w:trPr>
        <w:tc>
          <w:tcPr>
            <w:tcW w:w="10759" w:type="dxa"/>
            <w:tcBorders>
              <w:top w:val="single" w:sz="4" w:space="0" w:color="auto"/>
              <w:left w:val="single" w:sz="4" w:space="0" w:color="auto"/>
              <w:bottom w:val="single" w:sz="4" w:space="0" w:color="auto"/>
              <w:right w:val="single" w:sz="4" w:space="0" w:color="auto"/>
            </w:tcBorders>
          </w:tcPr>
          <w:sdt>
            <w:sdtPr>
              <w:rPr>
                <w:rStyle w:val="Style1"/>
              </w:rPr>
              <w:id w:val="2129817031"/>
              <w:placeholder>
                <w:docPart w:val="F46C4185C6A0479BB6B9621D651D39D5"/>
              </w:placeholder>
            </w:sdtPr>
            <w:sdtEndPr>
              <w:rPr>
                <w:rStyle w:val="DefaultParagraphFont"/>
              </w:rPr>
            </w:sdtEndPr>
            <w:sdtContent>
              <w:p w14:paraId="6C5E9947" w14:textId="77777777" w:rsidR="006672DA" w:rsidRPr="00E63766" w:rsidRDefault="006672DA" w:rsidP="006672DA">
                <w:pPr>
                  <w:rPr>
                    <w:rFonts w:cs="Times New Roman"/>
                  </w:rPr>
                </w:pPr>
                <w:r w:rsidRPr="00E63766">
                  <w:rPr>
                    <w:rFonts w:cs="Times New Roman"/>
                  </w:rPr>
                  <w:t>The value of making SMART objectives, therefore, is that they would be clear, structured, and actionable steps toward avenues in achieving long-term objectives. Setting specific, measurable, achievable, relevant, and time-bound goals allows me to focus on what is most important and to track the progress efficiently. This is where the framework helps in breaking down big goals into manageable steps. Finally, SMART goals will play an important role in ensuring my academic and professional success.</w:t>
                </w:r>
              </w:p>
              <w:p w14:paraId="7825257F" w14:textId="042B273E" w:rsidR="00EF6458" w:rsidRPr="005205F4" w:rsidRDefault="00FE4122" w:rsidP="00007E9C"/>
            </w:sdtContent>
          </w:sdt>
          <w:p w14:paraId="441C6855" w14:textId="77777777" w:rsidR="00EF6458" w:rsidRDefault="00EF6458" w:rsidP="00007E9C"/>
        </w:tc>
      </w:tr>
    </w:tbl>
    <w:p w14:paraId="0AA9A84A" w14:textId="1105C908" w:rsidR="00130FB1" w:rsidRPr="00130FB1" w:rsidRDefault="00130FB1" w:rsidP="005466C6">
      <w:pPr>
        <w:rPr>
          <w:rFonts w:cs="Times New Roman"/>
        </w:rPr>
      </w:pPr>
    </w:p>
    <w:p w14:paraId="6820CB0A" w14:textId="22C91FDB" w:rsidR="2A35AAE1" w:rsidRDefault="2A35AAE1" w:rsidP="2A35AAE1">
      <w:pPr>
        <w:rPr>
          <w:rFonts w:cs="Times New Roman"/>
        </w:rPr>
      </w:pPr>
    </w:p>
    <w:p w14:paraId="29A9D2CF" w14:textId="5F600E40" w:rsidR="00130FB1" w:rsidRPr="00E27658" w:rsidRDefault="00130FB1" w:rsidP="00413437">
      <w:pPr>
        <w:shd w:val="clear" w:color="auto" w:fill="002060"/>
        <w:rPr>
          <w:rFonts w:cs="Times New Roman"/>
          <w:sz w:val="12"/>
        </w:rPr>
      </w:pPr>
    </w:p>
    <w:p w14:paraId="7F96EC8E" w14:textId="1FF5C45E" w:rsidR="000116E8" w:rsidRDefault="00BB04F4" w:rsidP="2A35AAE1">
      <w:pPr>
        <w:rPr>
          <w:rFonts w:cs="Times New Roman"/>
          <w:b/>
          <w:bCs/>
        </w:rPr>
      </w:pPr>
      <w:r w:rsidRPr="00130FB1">
        <w:rPr>
          <w:noProof/>
        </w:rPr>
        <mc:AlternateContent>
          <mc:Choice Requires="wps">
            <w:drawing>
              <wp:anchor distT="0" distB="0" distL="114300" distR="114300" simplePos="0" relativeHeight="251658242" behindDoc="0" locked="0" layoutInCell="1" allowOverlap="1" wp14:anchorId="4A1F8257" wp14:editId="2B6F858F">
                <wp:simplePos x="0" y="0"/>
                <wp:positionH relativeFrom="column">
                  <wp:posOffset>3810</wp:posOffset>
                </wp:positionH>
                <wp:positionV relativeFrom="paragraph">
                  <wp:posOffset>281940</wp:posOffset>
                </wp:positionV>
                <wp:extent cx="371475" cy="572135"/>
                <wp:effectExtent l="0" t="0" r="47625" b="18415"/>
                <wp:wrapSquare wrapText="bothSides"/>
                <wp:docPr id="16" name="Arrow: Pentagon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1475" cy="572135"/>
                        </a:xfrm>
                        <a:prstGeom prst="homePlate">
                          <a:avLst/>
                        </a:prstGeom>
                        <a:solidFill>
                          <a:srgbClr val="0C234B"/>
                        </a:solidFill>
                        <a:ln>
                          <a:solidFill>
                            <a:srgbClr val="00266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mc:AlternateContent>
      </w:r>
      <w:r w:rsidR="28361F3C" w:rsidRPr="2A35AAE1">
        <w:rPr>
          <w:rStyle w:val="Style1"/>
          <w:b/>
          <w:bCs/>
        </w:rPr>
        <w:t>**Remember, you will review feedback in Waypoint given to you by your instructor and include your SMART goals, with any necessary revisions, in your Week 5 Final Project: Personal Development Plan.</w:t>
      </w:r>
      <w:r w:rsidR="60746E09" w:rsidRPr="2A35AAE1">
        <w:rPr>
          <w:rStyle w:val="Style1"/>
          <w:b/>
          <w:bCs/>
        </w:rPr>
        <w:t xml:space="preserve"> </w:t>
      </w:r>
    </w:p>
    <w:p w14:paraId="40C31E74" w14:textId="4EA06883" w:rsidR="000116E8" w:rsidRDefault="009C4979" w:rsidP="2A35AAE1">
      <w:pPr>
        <w:rPr>
          <w:rFonts w:cs="Times New Roman"/>
        </w:rPr>
      </w:pPr>
      <w:bookmarkStart w:id="1" w:name="_Int_v8VVb5ZK"/>
      <w:r w:rsidRPr="2A35AAE1">
        <w:rPr>
          <w:rFonts w:cs="Times New Roman"/>
          <w:b/>
          <w:bCs/>
        </w:rPr>
        <w:t>Don’t</w:t>
      </w:r>
      <w:bookmarkEnd w:id="1"/>
      <w:r w:rsidRPr="2A35AAE1">
        <w:rPr>
          <w:rFonts w:cs="Times New Roman"/>
          <w:b/>
          <w:bCs/>
        </w:rPr>
        <w:t xml:space="preserve"> forget to submit your assignment!</w:t>
      </w:r>
      <w:r w:rsidRPr="2A35AAE1">
        <w:rPr>
          <w:rFonts w:cs="Times New Roman"/>
        </w:rPr>
        <w:t xml:space="preserve"> After completing this worksheet, save it to your computer and upload it to the Assignment Submission area within your Canvas </w:t>
      </w:r>
      <w:r w:rsidR="54500FF2" w:rsidRPr="2A35AAE1">
        <w:rPr>
          <w:rFonts w:cs="Times New Roman"/>
        </w:rPr>
        <w:t>c</w:t>
      </w:r>
      <w:r w:rsidRPr="2A35AAE1">
        <w:rPr>
          <w:rFonts w:cs="Times New Roman"/>
        </w:rPr>
        <w:t xml:space="preserve">lassroom. For help submitting </w:t>
      </w:r>
      <w:r w:rsidR="2F301AD9" w:rsidRPr="2A35AAE1">
        <w:rPr>
          <w:rFonts w:cs="Times New Roman"/>
        </w:rPr>
        <w:t>the</w:t>
      </w:r>
      <w:r w:rsidRPr="2A35AAE1">
        <w:rPr>
          <w:rFonts w:cs="Times New Roman"/>
        </w:rPr>
        <w:t xml:space="preserve"> assignment, watch this video: </w:t>
      </w:r>
      <w:hyperlink r:id="rId11">
        <w:r w:rsidRPr="2A35AAE1">
          <w:rPr>
            <w:rStyle w:val="Hyperlink"/>
            <w:rFonts w:cs="Times New Roman"/>
            <w:i/>
            <w:iCs/>
          </w:rPr>
          <w:t>Submitting an Assignment to Waypoint</w:t>
        </w:r>
      </w:hyperlink>
      <w:r w:rsidRPr="2A35AAE1">
        <w:rPr>
          <w:rFonts w:cs="Times New Roman"/>
        </w:rPr>
        <w:t xml:space="preserve">. </w:t>
      </w:r>
    </w:p>
    <w:sectPr w:rsidR="000116E8" w:rsidSect="006F2D03">
      <w:headerReference w:type="default" r:id="rId12"/>
      <w:footerReference w:type="first" r:id="rId13"/>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AF673" w14:textId="77777777" w:rsidR="00FE4122" w:rsidRDefault="00FE4122" w:rsidP="00D03248">
      <w:pPr>
        <w:spacing w:after="0" w:line="240" w:lineRule="auto"/>
      </w:pPr>
      <w:r>
        <w:separator/>
      </w:r>
    </w:p>
  </w:endnote>
  <w:endnote w:type="continuationSeparator" w:id="0">
    <w:p w14:paraId="48FF71A3" w14:textId="77777777" w:rsidR="00FE4122" w:rsidRDefault="00FE4122" w:rsidP="00D03248">
      <w:pPr>
        <w:spacing w:after="0" w:line="240" w:lineRule="auto"/>
      </w:pPr>
      <w:r>
        <w:continuationSeparator/>
      </w:r>
    </w:p>
  </w:endnote>
  <w:endnote w:type="continuationNotice" w:id="1">
    <w:p w14:paraId="36376DB9" w14:textId="77777777" w:rsidR="00FE4122" w:rsidRDefault="00FE4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E34F6" w14:textId="0D240E6A" w:rsidR="00D03248" w:rsidRDefault="00D03248" w:rsidP="00D03248">
    <w:pPr>
      <w:rPr>
        <w:rFonts w:cs="Times New Roman"/>
      </w:rPr>
    </w:pPr>
    <w:r w:rsidRPr="00312679">
      <w:rPr>
        <w:rFonts w:cs="Times New Roman"/>
        <w:i/>
      </w:rPr>
      <w:t xml:space="preserve">(Scroll down </w:t>
    </w:r>
    <w:r w:rsidR="00D44D64">
      <w:rPr>
        <w:rFonts w:cs="Times New Roman"/>
        <w:i/>
      </w:rPr>
      <w:t>to continue</w:t>
    </w:r>
    <w:r>
      <w:rPr>
        <w:rFonts w:cs="Times New Roman"/>
        <w:i/>
      </w:rPr>
      <w:t>.</w:t>
    </w:r>
    <w:r w:rsidRPr="00312679">
      <w:rPr>
        <w:rFonts w:cs="Times New Roman"/>
        <w:i/>
      </w:rPr>
      <w:t>)</w:t>
    </w:r>
  </w:p>
  <w:p w14:paraId="3132803C" w14:textId="77777777" w:rsidR="00D03248" w:rsidRDefault="00D03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40F04" w14:textId="77777777" w:rsidR="00FE4122" w:rsidRDefault="00FE4122" w:rsidP="00D03248">
      <w:pPr>
        <w:spacing w:after="0" w:line="240" w:lineRule="auto"/>
      </w:pPr>
      <w:r>
        <w:separator/>
      </w:r>
    </w:p>
  </w:footnote>
  <w:footnote w:type="continuationSeparator" w:id="0">
    <w:p w14:paraId="45C794A4" w14:textId="77777777" w:rsidR="00FE4122" w:rsidRDefault="00FE4122" w:rsidP="00D03248">
      <w:pPr>
        <w:spacing w:after="0" w:line="240" w:lineRule="auto"/>
      </w:pPr>
      <w:r>
        <w:continuationSeparator/>
      </w:r>
    </w:p>
  </w:footnote>
  <w:footnote w:type="continuationNotice" w:id="1">
    <w:p w14:paraId="1481600C" w14:textId="77777777" w:rsidR="00FE4122" w:rsidRDefault="00FE41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092574"/>
      <w:docPartObj>
        <w:docPartGallery w:val="Page Numbers (Top of Page)"/>
        <w:docPartUnique/>
      </w:docPartObj>
    </w:sdtPr>
    <w:sdtEndPr>
      <w:rPr>
        <w:noProof/>
      </w:rPr>
    </w:sdtEndPr>
    <w:sdtContent>
      <w:p w14:paraId="720E351A" w14:textId="6B680F7D" w:rsidR="00740262" w:rsidRDefault="0074026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9C0BB8" w14:textId="77777777" w:rsidR="00740262" w:rsidRDefault="0074026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8VVb5ZK" int2:invalidationBookmarkName="" int2:hashCode="nFGzNgEJsBE01l" int2:id="C15vbA3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965"/>
    <w:multiLevelType w:val="hybridMultilevel"/>
    <w:tmpl w:val="5456CE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482887"/>
    <w:multiLevelType w:val="hybridMultilevel"/>
    <w:tmpl w:val="5456CE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F5C6D"/>
    <w:multiLevelType w:val="hybridMultilevel"/>
    <w:tmpl w:val="3F9EE65C"/>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E5E69F7"/>
    <w:multiLevelType w:val="hybridMultilevel"/>
    <w:tmpl w:val="366C4A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15F2F"/>
    <w:multiLevelType w:val="hybridMultilevel"/>
    <w:tmpl w:val="FE4A0A02"/>
    <w:lvl w:ilvl="0" w:tplc="5F88678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D0F3F"/>
    <w:multiLevelType w:val="hybridMultilevel"/>
    <w:tmpl w:val="9C6A20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A80A8C"/>
    <w:multiLevelType w:val="hybridMultilevel"/>
    <w:tmpl w:val="3F9EE65C"/>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1A7C2CED"/>
    <w:multiLevelType w:val="hybridMultilevel"/>
    <w:tmpl w:val="58982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05D8A"/>
    <w:multiLevelType w:val="hybridMultilevel"/>
    <w:tmpl w:val="87EC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73968"/>
    <w:multiLevelType w:val="hybridMultilevel"/>
    <w:tmpl w:val="0958F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23721D"/>
    <w:multiLevelType w:val="hybridMultilevel"/>
    <w:tmpl w:val="A17C7DC4"/>
    <w:lvl w:ilvl="0" w:tplc="3074229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E0D3F"/>
    <w:multiLevelType w:val="hybridMultilevel"/>
    <w:tmpl w:val="CF2EBD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865CA"/>
    <w:multiLevelType w:val="hybridMultilevel"/>
    <w:tmpl w:val="9C6A2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40AB3"/>
    <w:multiLevelType w:val="hybridMultilevel"/>
    <w:tmpl w:val="31362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51BC3"/>
    <w:multiLevelType w:val="hybridMultilevel"/>
    <w:tmpl w:val="8334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1E1B4F"/>
    <w:multiLevelType w:val="hybridMultilevel"/>
    <w:tmpl w:val="FE4A0A02"/>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F6C1B"/>
    <w:multiLevelType w:val="hybridMultilevel"/>
    <w:tmpl w:val="C690FCF6"/>
    <w:lvl w:ilvl="0" w:tplc="307422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CF4B39"/>
    <w:multiLevelType w:val="hybridMultilevel"/>
    <w:tmpl w:val="3F9EE65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59485DA0"/>
    <w:multiLevelType w:val="hybridMultilevel"/>
    <w:tmpl w:val="366C4A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C2D39"/>
    <w:multiLevelType w:val="hybridMultilevel"/>
    <w:tmpl w:val="9C6A20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5E543C"/>
    <w:multiLevelType w:val="hybridMultilevel"/>
    <w:tmpl w:val="0706AA6C"/>
    <w:lvl w:ilvl="0" w:tplc="307422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D1559"/>
    <w:multiLevelType w:val="hybridMultilevel"/>
    <w:tmpl w:val="5456CEC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4B156B"/>
    <w:multiLevelType w:val="hybridMultilevel"/>
    <w:tmpl w:val="D3482728"/>
    <w:lvl w:ilvl="0" w:tplc="7CC2B952">
      <w:start w:val="1"/>
      <w:numFmt w:val="decimal"/>
      <w:lvlText w:val="%1."/>
      <w:lvlJc w:val="left"/>
      <w:pPr>
        <w:ind w:left="720" w:hanging="360"/>
      </w:pPr>
    </w:lvl>
    <w:lvl w:ilvl="1" w:tplc="2E90A9EC">
      <w:start w:val="1"/>
      <w:numFmt w:val="lowerLetter"/>
      <w:lvlText w:val="%2."/>
      <w:lvlJc w:val="left"/>
      <w:pPr>
        <w:ind w:left="1440" w:hanging="360"/>
      </w:pPr>
    </w:lvl>
    <w:lvl w:ilvl="2" w:tplc="6E0E894A">
      <w:start w:val="1"/>
      <w:numFmt w:val="lowerRoman"/>
      <w:lvlText w:val="%3."/>
      <w:lvlJc w:val="right"/>
      <w:pPr>
        <w:ind w:left="2160" w:hanging="180"/>
      </w:pPr>
    </w:lvl>
    <w:lvl w:ilvl="3" w:tplc="84D45AC2">
      <w:start w:val="1"/>
      <w:numFmt w:val="decimal"/>
      <w:lvlText w:val="%4."/>
      <w:lvlJc w:val="left"/>
      <w:pPr>
        <w:ind w:left="2880" w:hanging="360"/>
      </w:pPr>
    </w:lvl>
    <w:lvl w:ilvl="4" w:tplc="4BEAB790">
      <w:start w:val="1"/>
      <w:numFmt w:val="lowerLetter"/>
      <w:lvlText w:val="%5."/>
      <w:lvlJc w:val="left"/>
      <w:pPr>
        <w:ind w:left="3600" w:hanging="360"/>
      </w:pPr>
    </w:lvl>
    <w:lvl w:ilvl="5" w:tplc="8B76A612">
      <w:start w:val="1"/>
      <w:numFmt w:val="lowerRoman"/>
      <w:lvlText w:val="%6."/>
      <w:lvlJc w:val="right"/>
      <w:pPr>
        <w:ind w:left="4320" w:hanging="180"/>
      </w:pPr>
    </w:lvl>
    <w:lvl w:ilvl="6" w:tplc="9E580644">
      <w:start w:val="1"/>
      <w:numFmt w:val="decimal"/>
      <w:lvlText w:val="%7."/>
      <w:lvlJc w:val="left"/>
      <w:pPr>
        <w:ind w:left="5040" w:hanging="360"/>
      </w:pPr>
    </w:lvl>
    <w:lvl w:ilvl="7" w:tplc="C9E0346A">
      <w:start w:val="1"/>
      <w:numFmt w:val="lowerLetter"/>
      <w:lvlText w:val="%8."/>
      <w:lvlJc w:val="left"/>
      <w:pPr>
        <w:ind w:left="5760" w:hanging="360"/>
      </w:pPr>
    </w:lvl>
    <w:lvl w:ilvl="8" w:tplc="29C26100">
      <w:start w:val="1"/>
      <w:numFmt w:val="lowerRoman"/>
      <w:lvlText w:val="%9."/>
      <w:lvlJc w:val="right"/>
      <w:pPr>
        <w:ind w:left="6480" w:hanging="180"/>
      </w:pPr>
    </w:lvl>
  </w:abstractNum>
  <w:num w:numId="1">
    <w:abstractNumId w:val="22"/>
  </w:num>
  <w:num w:numId="2">
    <w:abstractNumId w:val="8"/>
  </w:num>
  <w:num w:numId="3">
    <w:abstractNumId w:val="3"/>
  </w:num>
  <w:num w:numId="4">
    <w:abstractNumId w:val="11"/>
  </w:num>
  <w:num w:numId="5">
    <w:abstractNumId w:val="7"/>
  </w:num>
  <w:num w:numId="6">
    <w:abstractNumId w:val="10"/>
  </w:num>
  <w:num w:numId="7">
    <w:abstractNumId w:val="9"/>
  </w:num>
  <w:num w:numId="8">
    <w:abstractNumId w:val="14"/>
  </w:num>
  <w:num w:numId="9">
    <w:abstractNumId w:val="18"/>
  </w:num>
  <w:num w:numId="10">
    <w:abstractNumId w:val="16"/>
  </w:num>
  <w:num w:numId="11">
    <w:abstractNumId w:val="20"/>
  </w:num>
  <w:num w:numId="12">
    <w:abstractNumId w:val="12"/>
  </w:num>
  <w:num w:numId="13">
    <w:abstractNumId w:val="21"/>
  </w:num>
  <w:num w:numId="14">
    <w:abstractNumId w:val="19"/>
  </w:num>
  <w:num w:numId="15">
    <w:abstractNumId w:val="1"/>
  </w:num>
  <w:num w:numId="16">
    <w:abstractNumId w:val="4"/>
  </w:num>
  <w:num w:numId="17">
    <w:abstractNumId w:val="5"/>
  </w:num>
  <w:num w:numId="18">
    <w:abstractNumId w:val="0"/>
  </w:num>
  <w:num w:numId="19">
    <w:abstractNumId w:val="15"/>
  </w:num>
  <w:num w:numId="20">
    <w:abstractNumId w:val="13"/>
  </w:num>
  <w:num w:numId="21">
    <w:abstractNumId w:val="17"/>
  </w:num>
  <w:num w:numId="22">
    <w:abstractNumId w:val="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NLc0MDMxMTO2NDVR0lEKTi0uzszPAykwqgUAArgHgywAAAA="/>
  </w:docVars>
  <w:rsids>
    <w:rsidRoot w:val="001F0324"/>
    <w:rsid w:val="00000665"/>
    <w:rsid w:val="00000E32"/>
    <w:rsid w:val="00002327"/>
    <w:rsid w:val="000116E8"/>
    <w:rsid w:val="000206BC"/>
    <w:rsid w:val="000225B3"/>
    <w:rsid w:val="0002288E"/>
    <w:rsid w:val="00022DFF"/>
    <w:rsid w:val="00053812"/>
    <w:rsid w:val="0005426D"/>
    <w:rsid w:val="00067451"/>
    <w:rsid w:val="0007286D"/>
    <w:rsid w:val="0007708E"/>
    <w:rsid w:val="00091F84"/>
    <w:rsid w:val="000F0626"/>
    <w:rsid w:val="00111E53"/>
    <w:rsid w:val="00114D64"/>
    <w:rsid w:val="00120292"/>
    <w:rsid w:val="0012228E"/>
    <w:rsid w:val="00130FB1"/>
    <w:rsid w:val="001539DF"/>
    <w:rsid w:val="00161FCE"/>
    <w:rsid w:val="00171FB2"/>
    <w:rsid w:val="00175078"/>
    <w:rsid w:val="00196A33"/>
    <w:rsid w:val="001A4B84"/>
    <w:rsid w:val="001C1D9B"/>
    <w:rsid w:val="001C3664"/>
    <w:rsid w:val="001F0324"/>
    <w:rsid w:val="00210511"/>
    <w:rsid w:val="00210DC0"/>
    <w:rsid w:val="00216B87"/>
    <w:rsid w:val="00223225"/>
    <w:rsid w:val="00235082"/>
    <w:rsid w:val="002969DE"/>
    <w:rsid w:val="002C5841"/>
    <w:rsid w:val="002C67EB"/>
    <w:rsid w:val="00312B3B"/>
    <w:rsid w:val="00326D80"/>
    <w:rsid w:val="00350365"/>
    <w:rsid w:val="00354621"/>
    <w:rsid w:val="0037494B"/>
    <w:rsid w:val="0038475F"/>
    <w:rsid w:val="003938EB"/>
    <w:rsid w:val="003C4101"/>
    <w:rsid w:val="003C7021"/>
    <w:rsid w:val="003F0F80"/>
    <w:rsid w:val="0040054C"/>
    <w:rsid w:val="00404793"/>
    <w:rsid w:val="00413437"/>
    <w:rsid w:val="0042016E"/>
    <w:rsid w:val="00424996"/>
    <w:rsid w:val="004277E2"/>
    <w:rsid w:val="004506D1"/>
    <w:rsid w:val="004545C5"/>
    <w:rsid w:val="004B1DA3"/>
    <w:rsid w:val="004C730F"/>
    <w:rsid w:val="004D0C91"/>
    <w:rsid w:val="00502096"/>
    <w:rsid w:val="005143F5"/>
    <w:rsid w:val="005205F4"/>
    <w:rsid w:val="005466C6"/>
    <w:rsid w:val="00570829"/>
    <w:rsid w:val="005827B5"/>
    <w:rsid w:val="005E0A7E"/>
    <w:rsid w:val="005E5B38"/>
    <w:rsid w:val="006127F7"/>
    <w:rsid w:val="0062567C"/>
    <w:rsid w:val="006672DA"/>
    <w:rsid w:val="006D1E9E"/>
    <w:rsid w:val="006F2D03"/>
    <w:rsid w:val="00703F3C"/>
    <w:rsid w:val="00705C48"/>
    <w:rsid w:val="007114A4"/>
    <w:rsid w:val="00725DEA"/>
    <w:rsid w:val="00740262"/>
    <w:rsid w:val="00741CBF"/>
    <w:rsid w:val="00790B8C"/>
    <w:rsid w:val="007A5373"/>
    <w:rsid w:val="007B1E92"/>
    <w:rsid w:val="007B614F"/>
    <w:rsid w:val="007B767C"/>
    <w:rsid w:val="007C23E9"/>
    <w:rsid w:val="007E3021"/>
    <w:rsid w:val="007E3492"/>
    <w:rsid w:val="00810F86"/>
    <w:rsid w:val="00827DCC"/>
    <w:rsid w:val="008403CD"/>
    <w:rsid w:val="00845609"/>
    <w:rsid w:val="00864A91"/>
    <w:rsid w:val="00897A31"/>
    <w:rsid w:val="008A220E"/>
    <w:rsid w:val="008B61CF"/>
    <w:rsid w:val="0091574C"/>
    <w:rsid w:val="0096080A"/>
    <w:rsid w:val="009752A4"/>
    <w:rsid w:val="009A4F03"/>
    <w:rsid w:val="009A5F11"/>
    <w:rsid w:val="009B652A"/>
    <w:rsid w:val="009B7C8E"/>
    <w:rsid w:val="009C4979"/>
    <w:rsid w:val="009D0B45"/>
    <w:rsid w:val="009E4016"/>
    <w:rsid w:val="009F116F"/>
    <w:rsid w:val="00A10540"/>
    <w:rsid w:val="00A23CAA"/>
    <w:rsid w:val="00A27628"/>
    <w:rsid w:val="00A61511"/>
    <w:rsid w:val="00A615EF"/>
    <w:rsid w:val="00A80600"/>
    <w:rsid w:val="00A84662"/>
    <w:rsid w:val="00AD68E7"/>
    <w:rsid w:val="00AE397C"/>
    <w:rsid w:val="00B021F6"/>
    <w:rsid w:val="00B02333"/>
    <w:rsid w:val="00B03C64"/>
    <w:rsid w:val="00B11DA9"/>
    <w:rsid w:val="00B308D9"/>
    <w:rsid w:val="00B34303"/>
    <w:rsid w:val="00BA100F"/>
    <w:rsid w:val="00BB04F4"/>
    <w:rsid w:val="00BE34A5"/>
    <w:rsid w:val="00BF0668"/>
    <w:rsid w:val="00BF7A8A"/>
    <w:rsid w:val="00C058A0"/>
    <w:rsid w:val="00C16C70"/>
    <w:rsid w:val="00C2030C"/>
    <w:rsid w:val="00C214CB"/>
    <w:rsid w:val="00C6093C"/>
    <w:rsid w:val="00C734B5"/>
    <w:rsid w:val="00C7377B"/>
    <w:rsid w:val="00C806BF"/>
    <w:rsid w:val="00C8566B"/>
    <w:rsid w:val="00C94DEB"/>
    <w:rsid w:val="00CC0A89"/>
    <w:rsid w:val="00D00305"/>
    <w:rsid w:val="00D00C8C"/>
    <w:rsid w:val="00D03248"/>
    <w:rsid w:val="00D0497D"/>
    <w:rsid w:val="00D41D6B"/>
    <w:rsid w:val="00D4206D"/>
    <w:rsid w:val="00D44D64"/>
    <w:rsid w:val="00D67432"/>
    <w:rsid w:val="00D71DB9"/>
    <w:rsid w:val="00D72BCA"/>
    <w:rsid w:val="00D7393C"/>
    <w:rsid w:val="00D74303"/>
    <w:rsid w:val="00DB2C30"/>
    <w:rsid w:val="00DB55EB"/>
    <w:rsid w:val="00DD4EF4"/>
    <w:rsid w:val="00DE1B94"/>
    <w:rsid w:val="00DF143F"/>
    <w:rsid w:val="00DF71D5"/>
    <w:rsid w:val="00E04CBC"/>
    <w:rsid w:val="00E14907"/>
    <w:rsid w:val="00E27658"/>
    <w:rsid w:val="00E36E36"/>
    <w:rsid w:val="00E5417A"/>
    <w:rsid w:val="00E63DCB"/>
    <w:rsid w:val="00E7333E"/>
    <w:rsid w:val="00EB126F"/>
    <w:rsid w:val="00EC0EBA"/>
    <w:rsid w:val="00EC1518"/>
    <w:rsid w:val="00EC2579"/>
    <w:rsid w:val="00EF6458"/>
    <w:rsid w:val="00F006EC"/>
    <w:rsid w:val="00F12173"/>
    <w:rsid w:val="00F21BB5"/>
    <w:rsid w:val="00F265FA"/>
    <w:rsid w:val="00F563DF"/>
    <w:rsid w:val="00F743E2"/>
    <w:rsid w:val="00F7655D"/>
    <w:rsid w:val="00F94B58"/>
    <w:rsid w:val="00FD3FDF"/>
    <w:rsid w:val="00FE4122"/>
    <w:rsid w:val="00FF588D"/>
    <w:rsid w:val="01D8AAFE"/>
    <w:rsid w:val="01F04A5E"/>
    <w:rsid w:val="04B01D41"/>
    <w:rsid w:val="068E2D5D"/>
    <w:rsid w:val="06E4A31D"/>
    <w:rsid w:val="0CCBB55C"/>
    <w:rsid w:val="0CD127CC"/>
    <w:rsid w:val="0DB1EA29"/>
    <w:rsid w:val="0E7B5188"/>
    <w:rsid w:val="0FF7E401"/>
    <w:rsid w:val="101721E9"/>
    <w:rsid w:val="1251F566"/>
    <w:rsid w:val="12855B4C"/>
    <w:rsid w:val="12D1D688"/>
    <w:rsid w:val="13032E3E"/>
    <w:rsid w:val="1519728D"/>
    <w:rsid w:val="16B62825"/>
    <w:rsid w:val="17623CA3"/>
    <w:rsid w:val="1CAF4AA0"/>
    <w:rsid w:val="1DE95258"/>
    <w:rsid w:val="1EE069D6"/>
    <w:rsid w:val="2083922B"/>
    <w:rsid w:val="243F3CFD"/>
    <w:rsid w:val="27432470"/>
    <w:rsid w:val="28361F3C"/>
    <w:rsid w:val="29265DBA"/>
    <w:rsid w:val="2A1E283F"/>
    <w:rsid w:val="2A35AAE1"/>
    <w:rsid w:val="2E1D4697"/>
    <w:rsid w:val="2E48190A"/>
    <w:rsid w:val="2F301AD9"/>
    <w:rsid w:val="2F421867"/>
    <w:rsid w:val="2FB916F8"/>
    <w:rsid w:val="317FB9CC"/>
    <w:rsid w:val="329E73E8"/>
    <w:rsid w:val="330868C4"/>
    <w:rsid w:val="334459CA"/>
    <w:rsid w:val="3583BB49"/>
    <w:rsid w:val="36EE2EAA"/>
    <w:rsid w:val="37A4A2FF"/>
    <w:rsid w:val="38EF630B"/>
    <w:rsid w:val="396B56FF"/>
    <w:rsid w:val="3A815E39"/>
    <w:rsid w:val="3D78258C"/>
    <w:rsid w:val="3ED6DDA3"/>
    <w:rsid w:val="3FAA90D0"/>
    <w:rsid w:val="413F52CD"/>
    <w:rsid w:val="42176E5A"/>
    <w:rsid w:val="46519946"/>
    <w:rsid w:val="47897CDC"/>
    <w:rsid w:val="47BD3F72"/>
    <w:rsid w:val="47ED69A7"/>
    <w:rsid w:val="480D0CA0"/>
    <w:rsid w:val="48446BE8"/>
    <w:rsid w:val="49893A08"/>
    <w:rsid w:val="49A76CCA"/>
    <w:rsid w:val="4A88EFB1"/>
    <w:rsid w:val="4B2B8505"/>
    <w:rsid w:val="4BFAC9AC"/>
    <w:rsid w:val="4C552689"/>
    <w:rsid w:val="4CAED8AA"/>
    <w:rsid w:val="4DACDE7E"/>
    <w:rsid w:val="5030E681"/>
    <w:rsid w:val="513277D2"/>
    <w:rsid w:val="51EB9C74"/>
    <w:rsid w:val="520A2034"/>
    <w:rsid w:val="53B3CE89"/>
    <w:rsid w:val="5414AA83"/>
    <w:rsid w:val="54500FF2"/>
    <w:rsid w:val="546F202E"/>
    <w:rsid w:val="54D2674B"/>
    <w:rsid w:val="556E723D"/>
    <w:rsid w:val="5688AD1F"/>
    <w:rsid w:val="599A081D"/>
    <w:rsid w:val="5E7BCD44"/>
    <w:rsid w:val="60746E09"/>
    <w:rsid w:val="60EFB488"/>
    <w:rsid w:val="60F4D9D5"/>
    <w:rsid w:val="61160C5C"/>
    <w:rsid w:val="626DCC41"/>
    <w:rsid w:val="6542B78A"/>
    <w:rsid w:val="65480387"/>
    <w:rsid w:val="68D4216C"/>
    <w:rsid w:val="68FAC66D"/>
    <w:rsid w:val="6E196E85"/>
    <w:rsid w:val="6E78625E"/>
    <w:rsid w:val="7021FA37"/>
    <w:rsid w:val="7255A0D6"/>
    <w:rsid w:val="72EB51BC"/>
    <w:rsid w:val="751CAD95"/>
    <w:rsid w:val="75DA34B0"/>
    <w:rsid w:val="768AB753"/>
    <w:rsid w:val="777D075C"/>
    <w:rsid w:val="7782A619"/>
    <w:rsid w:val="7A41FA8D"/>
    <w:rsid w:val="7AB4A81E"/>
    <w:rsid w:val="7B255B67"/>
    <w:rsid w:val="7C4E0867"/>
    <w:rsid w:val="7CA9E6FC"/>
    <w:rsid w:val="7E08AEA7"/>
    <w:rsid w:val="7F948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1C7D"/>
  <w15:chartTrackingRefBased/>
  <w15:docId w15:val="{4FD87DB6-1C3B-4024-9BB7-BDC06C97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B94"/>
    <w:pPr>
      <w:keepNext/>
      <w:keepLines/>
      <w:shd w:val="clear" w:color="auto" w:fill="0C234B"/>
      <w:spacing w:before="240" w:after="0" w:line="276" w:lineRule="auto"/>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02288E"/>
    <w:pPr>
      <w:keepNext/>
      <w:keepLines/>
      <w:shd w:val="clear" w:color="auto" w:fill="0C234B"/>
      <w:spacing w:after="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2288E"/>
    <w:pPr>
      <w:keepNext/>
      <w:keepLines/>
      <w:shd w:val="clear" w:color="auto" w:fill="AB0520"/>
      <w:spacing w:before="40" w:after="0"/>
      <w:outlineLvl w:val="2"/>
    </w:pPr>
    <w:rPr>
      <w:rFonts w:eastAsiaTheme="majorEastAsia" w:cstheme="majorBidi"/>
      <w:b/>
      <w:color w:val="FFFFFF"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6F"/>
    <w:pPr>
      <w:ind w:left="720"/>
      <w:contextualSpacing/>
    </w:pPr>
  </w:style>
  <w:style w:type="paragraph" w:styleId="BalloonText">
    <w:name w:val="Balloon Text"/>
    <w:basedOn w:val="Normal"/>
    <w:link w:val="BalloonTextChar"/>
    <w:uiPriority w:val="99"/>
    <w:semiHidden/>
    <w:unhideWhenUsed/>
    <w:rsid w:val="00514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3F5"/>
    <w:rPr>
      <w:rFonts w:ascii="Segoe UI" w:hAnsi="Segoe UI" w:cs="Segoe UI"/>
      <w:sz w:val="18"/>
      <w:szCs w:val="18"/>
    </w:rPr>
  </w:style>
  <w:style w:type="character" w:styleId="Hyperlink">
    <w:name w:val="Hyperlink"/>
    <w:basedOn w:val="DefaultParagraphFont"/>
    <w:uiPriority w:val="99"/>
    <w:unhideWhenUsed/>
    <w:rsid w:val="009C4979"/>
    <w:rPr>
      <w:color w:val="0563C1" w:themeColor="hyperlink"/>
      <w:u w:val="single"/>
    </w:rPr>
  </w:style>
  <w:style w:type="character" w:customStyle="1" w:styleId="Heading1Char">
    <w:name w:val="Heading 1 Char"/>
    <w:basedOn w:val="DefaultParagraphFont"/>
    <w:link w:val="Heading1"/>
    <w:uiPriority w:val="9"/>
    <w:rsid w:val="00DE1B94"/>
    <w:rPr>
      <w:rFonts w:eastAsiaTheme="majorEastAsia" w:cstheme="majorBidi"/>
      <w:b/>
      <w:sz w:val="40"/>
      <w:szCs w:val="32"/>
      <w:shd w:val="clear" w:color="auto" w:fill="0C234B"/>
    </w:rPr>
  </w:style>
  <w:style w:type="character" w:styleId="PlaceholderText">
    <w:name w:val="Placeholder Text"/>
    <w:basedOn w:val="DefaultParagraphFont"/>
    <w:uiPriority w:val="99"/>
    <w:semiHidden/>
    <w:rsid w:val="003F0F80"/>
    <w:rPr>
      <w:color w:val="808080"/>
    </w:rPr>
  </w:style>
  <w:style w:type="character" w:customStyle="1" w:styleId="Style1">
    <w:name w:val="Style1"/>
    <w:basedOn w:val="DefaultParagraphFont"/>
    <w:uiPriority w:val="1"/>
    <w:rsid w:val="003F0F80"/>
    <w:rPr>
      <w:rFonts w:ascii="Times New Roman" w:hAnsi="Times New Roman"/>
      <w:sz w:val="24"/>
    </w:rPr>
  </w:style>
  <w:style w:type="paragraph" w:styleId="Header">
    <w:name w:val="header"/>
    <w:basedOn w:val="Normal"/>
    <w:link w:val="HeaderChar"/>
    <w:uiPriority w:val="99"/>
    <w:unhideWhenUsed/>
    <w:rsid w:val="00D03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248"/>
  </w:style>
  <w:style w:type="paragraph" w:styleId="Footer">
    <w:name w:val="footer"/>
    <w:basedOn w:val="Normal"/>
    <w:link w:val="FooterChar"/>
    <w:uiPriority w:val="99"/>
    <w:unhideWhenUsed/>
    <w:rsid w:val="00D03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248"/>
  </w:style>
  <w:style w:type="character" w:customStyle="1" w:styleId="normaltextrun">
    <w:name w:val="normaltextrun"/>
    <w:basedOn w:val="DefaultParagraphFont"/>
    <w:rsid w:val="005466C6"/>
  </w:style>
  <w:style w:type="character" w:customStyle="1" w:styleId="eop">
    <w:name w:val="eop"/>
    <w:basedOn w:val="DefaultParagraphFont"/>
    <w:rsid w:val="005466C6"/>
  </w:style>
  <w:style w:type="character" w:styleId="CommentReference">
    <w:name w:val="annotation reference"/>
    <w:basedOn w:val="DefaultParagraphFont"/>
    <w:uiPriority w:val="99"/>
    <w:semiHidden/>
    <w:unhideWhenUsed/>
    <w:rsid w:val="00022DFF"/>
    <w:rPr>
      <w:sz w:val="16"/>
      <w:szCs w:val="16"/>
    </w:rPr>
  </w:style>
  <w:style w:type="paragraph" w:styleId="CommentText">
    <w:name w:val="annotation text"/>
    <w:basedOn w:val="Normal"/>
    <w:link w:val="CommentTextChar"/>
    <w:uiPriority w:val="99"/>
    <w:unhideWhenUsed/>
    <w:rsid w:val="00022DFF"/>
    <w:pPr>
      <w:spacing w:line="240" w:lineRule="auto"/>
    </w:pPr>
    <w:rPr>
      <w:sz w:val="20"/>
      <w:szCs w:val="20"/>
    </w:rPr>
  </w:style>
  <w:style w:type="character" w:customStyle="1" w:styleId="CommentTextChar">
    <w:name w:val="Comment Text Char"/>
    <w:basedOn w:val="DefaultParagraphFont"/>
    <w:link w:val="CommentText"/>
    <w:uiPriority w:val="99"/>
    <w:rsid w:val="00022DFF"/>
    <w:rPr>
      <w:sz w:val="20"/>
      <w:szCs w:val="20"/>
    </w:rPr>
  </w:style>
  <w:style w:type="paragraph" w:styleId="CommentSubject">
    <w:name w:val="annotation subject"/>
    <w:basedOn w:val="CommentText"/>
    <w:next w:val="CommentText"/>
    <w:link w:val="CommentSubjectChar"/>
    <w:uiPriority w:val="99"/>
    <w:semiHidden/>
    <w:unhideWhenUsed/>
    <w:rsid w:val="00022DFF"/>
    <w:rPr>
      <w:b/>
      <w:bCs/>
    </w:rPr>
  </w:style>
  <w:style w:type="character" w:customStyle="1" w:styleId="CommentSubjectChar">
    <w:name w:val="Comment Subject Char"/>
    <w:basedOn w:val="CommentTextChar"/>
    <w:link w:val="CommentSubject"/>
    <w:uiPriority w:val="99"/>
    <w:semiHidden/>
    <w:rsid w:val="00022DFF"/>
    <w:rPr>
      <w:b/>
      <w:bCs/>
      <w:sz w:val="20"/>
      <w:szCs w:val="20"/>
    </w:rPr>
  </w:style>
  <w:style w:type="character" w:styleId="Mention">
    <w:name w:val="Mention"/>
    <w:basedOn w:val="DefaultParagraphFont"/>
    <w:uiPriority w:val="99"/>
    <w:semiHidden/>
    <w:unhideWhenUsed/>
    <w:rsid w:val="001C1D9B"/>
    <w:rPr>
      <w:color w:val="2B579A"/>
      <w:shd w:val="clear" w:color="auto" w:fill="E6E6E6"/>
    </w:rPr>
  </w:style>
  <w:style w:type="character" w:customStyle="1" w:styleId="Heading2Char">
    <w:name w:val="Heading 2 Char"/>
    <w:basedOn w:val="DefaultParagraphFont"/>
    <w:link w:val="Heading2"/>
    <w:uiPriority w:val="9"/>
    <w:rsid w:val="0002288E"/>
    <w:rPr>
      <w:rFonts w:eastAsiaTheme="majorEastAsia" w:cstheme="majorBidi"/>
      <w:b/>
      <w:sz w:val="32"/>
      <w:szCs w:val="26"/>
      <w:shd w:val="clear" w:color="auto" w:fill="0C234B"/>
    </w:rPr>
  </w:style>
  <w:style w:type="character" w:customStyle="1" w:styleId="Heading3Char">
    <w:name w:val="Heading 3 Char"/>
    <w:basedOn w:val="DefaultParagraphFont"/>
    <w:link w:val="Heading3"/>
    <w:uiPriority w:val="9"/>
    <w:rsid w:val="0002288E"/>
    <w:rPr>
      <w:rFonts w:eastAsiaTheme="majorEastAsia" w:cstheme="majorBidi"/>
      <w:b/>
      <w:color w:val="FFFFFF" w:themeColor="background1"/>
      <w:sz w:val="28"/>
      <w:shd w:val="clear" w:color="auto" w:fill="AB0520"/>
    </w:rPr>
  </w:style>
  <w:style w:type="paragraph" w:customStyle="1" w:styleId="paragraph">
    <w:name w:val="paragraph"/>
    <w:basedOn w:val="Normal"/>
    <w:rsid w:val="00175078"/>
    <w:pPr>
      <w:spacing w:before="100" w:beforeAutospacing="1" w:after="100" w:afterAutospacing="1" w:line="240" w:lineRule="auto"/>
    </w:pPr>
    <w:rPr>
      <w:rFonts w:eastAsia="Times New Roman" w:cs="Times New Roman"/>
    </w:rPr>
  </w:style>
  <w:style w:type="paragraph" w:customStyle="1" w:styleId="pf0">
    <w:name w:val="pf0"/>
    <w:basedOn w:val="Normal"/>
    <w:rsid w:val="005E5B38"/>
    <w:pPr>
      <w:spacing w:before="100" w:beforeAutospacing="1" w:after="100" w:afterAutospacing="1" w:line="240" w:lineRule="auto"/>
    </w:pPr>
    <w:rPr>
      <w:rFonts w:eastAsia="Times New Roman" w:cs="Times New Roman"/>
    </w:rPr>
  </w:style>
  <w:style w:type="character" w:customStyle="1" w:styleId="cf01">
    <w:name w:val="cf01"/>
    <w:basedOn w:val="DefaultParagraphFont"/>
    <w:rsid w:val="005E5B38"/>
    <w:rPr>
      <w:rFonts w:ascii="Segoe UI" w:hAnsi="Segoe UI" w:cs="Segoe UI" w:hint="default"/>
      <w:sz w:val="18"/>
      <w:szCs w:val="18"/>
    </w:rPr>
  </w:style>
  <w:style w:type="paragraph" w:styleId="Revision">
    <w:name w:val="Revision"/>
    <w:hidden/>
    <w:uiPriority w:val="99"/>
    <w:semiHidden/>
    <w:rsid w:val="003C70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208032">
      <w:bodyDiv w:val="1"/>
      <w:marLeft w:val="0"/>
      <w:marRight w:val="0"/>
      <w:marTop w:val="0"/>
      <w:marBottom w:val="0"/>
      <w:divBdr>
        <w:top w:val="none" w:sz="0" w:space="0" w:color="auto"/>
        <w:left w:val="none" w:sz="0" w:space="0" w:color="auto"/>
        <w:bottom w:val="none" w:sz="0" w:space="0" w:color="auto"/>
        <w:right w:val="none" w:sz="0" w:space="0" w:color="auto"/>
      </w:divBdr>
    </w:div>
    <w:div w:id="1179155879">
      <w:bodyDiv w:val="1"/>
      <w:marLeft w:val="0"/>
      <w:marRight w:val="0"/>
      <w:marTop w:val="0"/>
      <w:marBottom w:val="0"/>
      <w:divBdr>
        <w:top w:val="none" w:sz="0" w:space="0" w:color="auto"/>
        <w:left w:val="none" w:sz="0" w:space="0" w:color="auto"/>
        <w:bottom w:val="none" w:sz="0" w:space="0" w:color="auto"/>
        <w:right w:val="none" w:sz="0" w:space="0" w:color="auto"/>
      </w:divBdr>
    </w:div>
    <w:div w:id="1558053084">
      <w:bodyDiv w:val="1"/>
      <w:marLeft w:val="0"/>
      <w:marRight w:val="0"/>
      <w:marTop w:val="0"/>
      <w:marBottom w:val="0"/>
      <w:divBdr>
        <w:top w:val="none" w:sz="0" w:space="0" w:color="auto"/>
        <w:left w:val="none" w:sz="0" w:space="0" w:color="auto"/>
        <w:bottom w:val="none" w:sz="0" w:space="0" w:color="auto"/>
        <w:right w:val="none" w:sz="0" w:space="0" w:color="auto"/>
      </w:divBdr>
    </w:div>
    <w:div w:id="18065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hford.mediaspace.kaltura.com/media/Submitting+an+Assignment+to+Waypoint/0_ur76v1ui"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771BB4B56A4571B9948B20DB471EFF"/>
        <w:category>
          <w:name w:val="General"/>
          <w:gallery w:val="placeholder"/>
        </w:category>
        <w:types>
          <w:type w:val="bbPlcHdr"/>
        </w:types>
        <w:behaviors>
          <w:behavior w:val="content"/>
        </w:behaviors>
        <w:guid w:val="{23D2D314-D888-4CD0-9FC3-D353DF263980}"/>
      </w:docPartPr>
      <w:docPartBody>
        <w:p w:rsidR="00851111" w:rsidRDefault="00235082" w:rsidP="00235082">
          <w:pPr>
            <w:pStyle w:val="AF771BB4B56A4571B9948B20DB471EFF2"/>
          </w:pPr>
          <w:r w:rsidRPr="006D1E9E">
            <w:rPr>
              <w:rStyle w:val="PlaceholderText"/>
              <w:rFonts w:cs="Times New Roman"/>
            </w:rPr>
            <w:t>Click or tap to enter a date.</w:t>
          </w:r>
        </w:p>
      </w:docPartBody>
    </w:docPart>
    <w:docPart>
      <w:docPartPr>
        <w:name w:val="657BFDA59B974C309D8862E343060E3D"/>
        <w:category>
          <w:name w:val="General"/>
          <w:gallery w:val="placeholder"/>
        </w:category>
        <w:types>
          <w:type w:val="bbPlcHdr"/>
        </w:types>
        <w:behaviors>
          <w:behavior w:val="content"/>
        </w:behaviors>
        <w:guid w:val="{081722C8-7656-4E91-BB44-E0846266BCE5}"/>
      </w:docPartPr>
      <w:docPartBody>
        <w:p w:rsidR="00851111" w:rsidRDefault="00235082" w:rsidP="00235082">
          <w:pPr>
            <w:pStyle w:val="657BFDA59B974C309D8862E343060E3D2"/>
          </w:pPr>
          <w:r w:rsidRPr="00757C48">
            <w:rPr>
              <w:rStyle w:val="PlaceholderText"/>
              <w:rFonts w:cs="Times New Roman"/>
            </w:rPr>
            <w:t>Click or tap here to enter text.</w:t>
          </w:r>
        </w:p>
      </w:docPartBody>
    </w:docPart>
    <w:docPart>
      <w:docPartPr>
        <w:name w:val="F46C4185C6A0479BB6B9621D651D39D5"/>
        <w:category>
          <w:name w:val="General"/>
          <w:gallery w:val="placeholder"/>
        </w:category>
        <w:types>
          <w:type w:val="bbPlcHdr"/>
        </w:types>
        <w:behaviors>
          <w:behavior w:val="content"/>
        </w:behaviors>
        <w:guid w:val="{A3ED78F0-539C-4531-A2D4-3A5452F2B52D}"/>
      </w:docPartPr>
      <w:docPartBody>
        <w:p w:rsidR="00235082" w:rsidRPr="00C058A0" w:rsidRDefault="00235082" w:rsidP="00007E9C">
          <w:pPr>
            <w:spacing w:line="480" w:lineRule="auto"/>
            <w:rPr>
              <w:rStyle w:val="PlaceholderText"/>
              <w:rFonts w:cs="Times New Roman"/>
            </w:rPr>
          </w:pPr>
          <w:r w:rsidRPr="00130FB1">
            <w:rPr>
              <w:rStyle w:val="PlaceholderText"/>
              <w:rFonts w:cs="Times New Roman"/>
            </w:rPr>
            <w:t>Click or tap here to enter text.</w:t>
          </w:r>
        </w:p>
        <w:p w:rsidR="003E73F9" w:rsidRDefault="003E73F9"/>
      </w:docPartBody>
    </w:docPart>
    <w:docPart>
      <w:docPartPr>
        <w:name w:val="ADEBA6FF9F9B4CD7A4BF8BF0BBAE1AF3"/>
        <w:category>
          <w:name w:val="General"/>
          <w:gallery w:val="placeholder"/>
        </w:category>
        <w:types>
          <w:type w:val="bbPlcHdr"/>
        </w:types>
        <w:behaviors>
          <w:behavior w:val="content"/>
        </w:behaviors>
        <w:guid w:val="{77C25FCA-0D7E-4C07-BCA0-D2599E8709C6}"/>
      </w:docPartPr>
      <w:docPartBody>
        <w:p w:rsidR="00002327" w:rsidRDefault="00235082" w:rsidP="00235082">
          <w:pPr>
            <w:pStyle w:val="ADEBA6FF9F9B4CD7A4BF8BF0BBAE1AF32"/>
          </w:pPr>
          <w:r w:rsidRPr="00130FB1">
            <w:rPr>
              <w:rStyle w:val="PlaceholderText"/>
              <w:rFonts w:cs="Times New Roman"/>
            </w:rPr>
            <w:t>Click or tap here to enter text.</w:t>
          </w:r>
        </w:p>
      </w:docPartBody>
    </w:docPart>
    <w:docPart>
      <w:docPartPr>
        <w:name w:val="EA950E2D86B74E8AB3A8775C0BCC8C78"/>
        <w:category>
          <w:name w:val="General"/>
          <w:gallery w:val="placeholder"/>
        </w:category>
        <w:types>
          <w:type w:val="bbPlcHdr"/>
        </w:types>
        <w:behaviors>
          <w:behavior w:val="content"/>
        </w:behaviors>
        <w:guid w:val="{8150BC0B-8924-4605-A87F-1F02F0E642C9}"/>
      </w:docPartPr>
      <w:docPartBody>
        <w:p w:rsidR="00002327" w:rsidRDefault="00235082" w:rsidP="00235082">
          <w:pPr>
            <w:pStyle w:val="EA950E2D86B74E8AB3A8775C0BCC8C782"/>
          </w:pPr>
          <w:r w:rsidRPr="00130FB1">
            <w:rPr>
              <w:rStyle w:val="PlaceholderText"/>
              <w:rFonts w:cs="Times New Roman"/>
            </w:rPr>
            <w:t>Click or tap here to enter text.</w:t>
          </w:r>
        </w:p>
      </w:docPartBody>
    </w:docPart>
    <w:docPart>
      <w:docPartPr>
        <w:name w:val="FF4AC71B42724DCFAC12D5089533FDB0"/>
        <w:category>
          <w:name w:val="General"/>
          <w:gallery w:val="placeholder"/>
        </w:category>
        <w:types>
          <w:type w:val="bbPlcHdr"/>
        </w:types>
        <w:behaviors>
          <w:behavior w:val="content"/>
        </w:behaviors>
        <w:guid w:val="{55984DB4-A3F3-4DFA-9950-2882CE23CEBC}"/>
      </w:docPartPr>
      <w:docPartBody>
        <w:p w:rsidR="00002327" w:rsidRDefault="00235082" w:rsidP="00235082">
          <w:pPr>
            <w:pStyle w:val="FF4AC71B42724DCFAC12D5089533FDB02"/>
          </w:pPr>
          <w:r w:rsidRPr="00130FB1">
            <w:rPr>
              <w:rStyle w:val="PlaceholderText"/>
              <w:rFonts w:cs="Times New Roman"/>
            </w:rPr>
            <w:t>Click or tap here to enter text.</w:t>
          </w:r>
        </w:p>
      </w:docPartBody>
    </w:docPart>
    <w:docPart>
      <w:docPartPr>
        <w:name w:val="D5854E2FACBC4AA89E9426ED1299C864"/>
        <w:category>
          <w:name w:val="General"/>
          <w:gallery w:val="placeholder"/>
        </w:category>
        <w:types>
          <w:type w:val="bbPlcHdr"/>
        </w:types>
        <w:behaviors>
          <w:behavior w:val="content"/>
        </w:behaviors>
        <w:guid w:val="{76854769-EA23-4DBA-A05B-71BFA125D767}"/>
      </w:docPartPr>
      <w:docPartBody>
        <w:p w:rsidR="00002327" w:rsidRDefault="00235082" w:rsidP="00235082">
          <w:pPr>
            <w:pStyle w:val="D5854E2FACBC4AA89E9426ED1299C8642"/>
          </w:pPr>
          <w:r w:rsidRPr="00130FB1">
            <w:rPr>
              <w:rStyle w:val="PlaceholderText"/>
              <w:rFonts w:cs="Times New Roman"/>
            </w:rPr>
            <w:t>Click or tap here to enter text.</w:t>
          </w:r>
        </w:p>
      </w:docPartBody>
    </w:docPart>
    <w:docPart>
      <w:docPartPr>
        <w:name w:val="55BE03EDE99A4450B4D085FB2BACAFE4"/>
        <w:category>
          <w:name w:val="General"/>
          <w:gallery w:val="placeholder"/>
        </w:category>
        <w:types>
          <w:type w:val="bbPlcHdr"/>
        </w:types>
        <w:behaviors>
          <w:behavior w:val="content"/>
        </w:behaviors>
        <w:guid w:val="{0621ED05-DF33-4515-AAD7-8AB1C76540F6}"/>
      </w:docPartPr>
      <w:docPartBody>
        <w:p w:rsidR="00002327" w:rsidRDefault="00235082" w:rsidP="00235082">
          <w:pPr>
            <w:pStyle w:val="55BE03EDE99A4450B4D085FB2BACAFE42"/>
          </w:pPr>
          <w:r w:rsidRPr="00130FB1">
            <w:rPr>
              <w:rStyle w:val="PlaceholderText"/>
              <w:rFonts w:cs="Times New Roman"/>
            </w:rPr>
            <w:t>Click or tap here to enter text.</w:t>
          </w:r>
        </w:p>
      </w:docPartBody>
    </w:docPart>
    <w:docPart>
      <w:docPartPr>
        <w:name w:val="9693AC0EB9A849419F330629020A33C3"/>
        <w:category>
          <w:name w:val="General"/>
          <w:gallery w:val="placeholder"/>
        </w:category>
        <w:types>
          <w:type w:val="bbPlcHdr"/>
        </w:types>
        <w:behaviors>
          <w:behavior w:val="content"/>
        </w:behaviors>
        <w:guid w:val="{6BBA33DB-B764-4369-A500-294D724E53A0}"/>
      </w:docPartPr>
      <w:docPartBody>
        <w:p w:rsidR="00002327" w:rsidRPr="00C058A0" w:rsidRDefault="00002327" w:rsidP="004C730F">
          <w:pPr>
            <w:spacing w:line="480" w:lineRule="auto"/>
            <w:rPr>
              <w:rStyle w:val="PlaceholderText"/>
              <w:rFonts w:ascii="Times New Roman" w:hAnsi="Times New Roman" w:cs="Times New Roman"/>
              <w:sz w:val="24"/>
              <w:szCs w:val="24"/>
            </w:rPr>
          </w:pPr>
          <w:r w:rsidRPr="00130FB1">
            <w:rPr>
              <w:rStyle w:val="PlaceholderText"/>
              <w:rFonts w:ascii="Times New Roman" w:hAnsi="Times New Roman" w:cs="Times New Roman"/>
              <w:sz w:val="24"/>
              <w:szCs w:val="24"/>
            </w:rPr>
            <w:t>Click or tap here to enter text.</w:t>
          </w:r>
        </w:p>
        <w:p w:rsidR="00FD1D29" w:rsidRDefault="00FD1D29"/>
      </w:docPartBody>
    </w:docPart>
    <w:docPart>
      <w:docPartPr>
        <w:name w:val="B89A84A005374149999ABEF4DF51ECFF"/>
        <w:category>
          <w:name w:val="General"/>
          <w:gallery w:val="placeholder"/>
        </w:category>
        <w:types>
          <w:type w:val="bbPlcHdr"/>
        </w:types>
        <w:behaviors>
          <w:behavior w:val="content"/>
        </w:behaviors>
        <w:guid w:val="{E5786DAF-C114-4464-9D0E-0F23E5E8E49F}"/>
      </w:docPartPr>
      <w:docPartBody>
        <w:p w:rsidR="00002327" w:rsidRPr="00C058A0" w:rsidRDefault="00002327" w:rsidP="004C730F">
          <w:pPr>
            <w:spacing w:line="480" w:lineRule="auto"/>
            <w:rPr>
              <w:rStyle w:val="PlaceholderText"/>
              <w:rFonts w:ascii="Times New Roman" w:hAnsi="Times New Roman" w:cs="Times New Roman"/>
              <w:sz w:val="24"/>
              <w:szCs w:val="24"/>
            </w:rPr>
          </w:pPr>
          <w:r w:rsidRPr="00130FB1">
            <w:rPr>
              <w:rStyle w:val="PlaceholderText"/>
              <w:rFonts w:ascii="Times New Roman" w:hAnsi="Times New Roman" w:cs="Times New Roman"/>
              <w:sz w:val="24"/>
              <w:szCs w:val="24"/>
            </w:rPr>
            <w:t>Click or tap here to enter text.</w:t>
          </w:r>
        </w:p>
        <w:p w:rsidR="00FD1D29" w:rsidRDefault="00FD1D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633"/>
    <w:rsid w:val="00002327"/>
    <w:rsid w:val="00026665"/>
    <w:rsid w:val="00053812"/>
    <w:rsid w:val="00091F84"/>
    <w:rsid w:val="000B76BD"/>
    <w:rsid w:val="000E1B73"/>
    <w:rsid w:val="001F6D75"/>
    <w:rsid w:val="00235082"/>
    <w:rsid w:val="00343633"/>
    <w:rsid w:val="003A436A"/>
    <w:rsid w:val="003C1F4F"/>
    <w:rsid w:val="003C4101"/>
    <w:rsid w:val="003D3982"/>
    <w:rsid w:val="003E73F9"/>
    <w:rsid w:val="003F700C"/>
    <w:rsid w:val="00422AF9"/>
    <w:rsid w:val="00580AF4"/>
    <w:rsid w:val="00584B4B"/>
    <w:rsid w:val="00712D96"/>
    <w:rsid w:val="00762149"/>
    <w:rsid w:val="00794F58"/>
    <w:rsid w:val="007C0D84"/>
    <w:rsid w:val="00851111"/>
    <w:rsid w:val="008536B6"/>
    <w:rsid w:val="00895659"/>
    <w:rsid w:val="009A5F11"/>
    <w:rsid w:val="00A774C4"/>
    <w:rsid w:val="00AE397C"/>
    <w:rsid w:val="00AF7A05"/>
    <w:rsid w:val="00BE0603"/>
    <w:rsid w:val="00D00C8C"/>
    <w:rsid w:val="00D41D6B"/>
    <w:rsid w:val="00D57079"/>
    <w:rsid w:val="00E241D8"/>
    <w:rsid w:val="00E25747"/>
    <w:rsid w:val="00E7333E"/>
    <w:rsid w:val="00F5043F"/>
    <w:rsid w:val="00FD1D29"/>
    <w:rsid w:val="00FE04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327"/>
    <w:rPr>
      <w:color w:val="808080"/>
    </w:rPr>
  </w:style>
  <w:style w:type="paragraph" w:customStyle="1" w:styleId="AF771BB4B56A4571B9948B20DB471EFF2">
    <w:name w:val="AF771BB4B56A4571B9948B20DB471EFF2"/>
    <w:rsid w:val="00235082"/>
    <w:rPr>
      <w:rFonts w:ascii="Times New Roman" w:eastAsiaTheme="minorHAnsi" w:hAnsi="Times New Roman"/>
      <w:sz w:val="24"/>
      <w:szCs w:val="24"/>
    </w:rPr>
  </w:style>
  <w:style w:type="paragraph" w:customStyle="1" w:styleId="657BFDA59B974C309D8862E343060E3D2">
    <w:name w:val="657BFDA59B974C309D8862E343060E3D2"/>
    <w:rsid w:val="00235082"/>
    <w:rPr>
      <w:rFonts w:ascii="Times New Roman" w:eastAsiaTheme="minorHAnsi" w:hAnsi="Times New Roman"/>
      <w:sz w:val="24"/>
      <w:szCs w:val="24"/>
    </w:rPr>
  </w:style>
  <w:style w:type="paragraph" w:customStyle="1" w:styleId="ADEBA6FF9F9B4CD7A4BF8BF0BBAE1AF32">
    <w:name w:val="ADEBA6FF9F9B4CD7A4BF8BF0BBAE1AF32"/>
    <w:rsid w:val="00235082"/>
    <w:rPr>
      <w:rFonts w:ascii="Times New Roman" w:eastAsiaTheme="minorHAnsi" w:hAnsi="Times New Roman"/>
      <w:sz w:val="24"/>
      <w:szCs w:val="24"/>
    </w:rPr>
  </w:style>
  <w:style w:type="paragraph" w:customStyle="1" w:styleId="EA950E2D86B74E8AB3A8775C0BCC8C782">
    <w:name w:val="EA950E2D86B74E8AB3A8775C0BCC8C782"/>
    <w:rsid w:val="00235082"/>
    <w:rPr>
      <w:rFonts w:ascii="Times New Roman" w:eastAsiaTheme="minorHAnsi" w:hAnsi="Times New Roman"/>
      <w:sz w:val="24"/>
      <w:szCs w:val="24"/>
    </w:rPr>
  </w:style>
  <w:style w:type="paragraph" w:customStyle="1" w:styleId="FF4AC71B42724DCFAC12D5089533FDB02">
    <w:name w:val="FF4AC71B42724DCFAC12D5089533FDB02"/>
    <w:rsid w:val="00235082"/>
    <w:rPr>
      <w:rFonts w:ascii="Times New Roman" w:eastAsiaTheme="minorHAnsi" w:hAnsi="Times New Roman"/>
      <w:sz w:val="24"/>
      <w:szCs w:val="24"/>
    </w:rPr>
  </w:style>
  <w:style w:type="paragraph" w:customStyle="1" w:styleId="D5854E2FACBC4AA89E9426ED1299C8642">
    <w:name w:val="D5854E2FACBC4AA89E9426ED1299C8642"/>
    <w:rsid w:val="00235082"/>
    <w:rPr>
      <w:rFonts w:ascii="Times New Roman" w:eastAsiaTheme="minorHAnsi" w:hAnsi="Times New Roman"/>
      <w:sz w:val="24"/>
      <w:szCs w:val="24"/>
    </w:rPr>
  </w:style>
  <w:style w:type="paragraph" w:customStyle="1" w:styleId="55BE03EDE99A4450B4D085FB2BACAFE42">
    <w:name w:val="55BE03EDE99A4450B4D085FB2BACAFE42"/>
    <w:rsid w:val="00235082"/>
    <w:rPr>
      <w:rFonts w:ascii="Times New Roman" w:eastAsiaTheme="minorHAnsi"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609427-70b5-499b-8216-54283a522dbf">
      <Terms xmlns="http://schemas.microsoft.com/office/infopath/2007/PartnerControls"/>
    </lcf76f155ced4ddcb4097134ff3c332f>
    <TaxCatchAll xmlns="6d964e6c-8b29-4a58-86e0-6b5d4258c086" xsi:nil="true"/>
    <Notes xmlns="c4609427-70b5-499b-8216-54283a522d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A8EC0850564746A039FF171D359AE1" ma:contentTypeVersion="15" ma:contentTypeDescription="Create a new document." ma:contentTypeScope="" ma:versionID="492a2b3e8122da5c32a1ee42fd316179">
  <xsd:schema xmlns:xsd="http://www.w3.org/2001/XMLSchema" xmlns:xs="http://www.w3.org/2001/XMLSchema" xmlns:p="http://schemas.microsoft.com/office/2006/metadata/properties" xmlns:ns2="c4609427-70b5-499b-8216-54283a522dbf" xmlns:ns3="6d964e6c-8b29-4a58-86e0-6b5d4258c086" targetNamespace="http://schemas.microsoft.com/office/2006/metadata/properties" ma:root="true" ma:fieldsID="d5df5db8905bf6f27bb31e26d5bed8e4" ns2:_="" ns3:_="">
    <xsd:import namespace="c4609427-70b5-499b-8216-54283a522dbf"/>
    <xsd:import namespace="6d964e6c-8b29-4a58-86e0-6b5d4258c0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09427-70b5-499b-8216-54283a522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ca690d-a1a6-43c0-93c5-4d0d966ba27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964e6c-8b29-4a58-86e0-6b5d4258c0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e967b80-e11d-477e-af45-9fd7e8a5ef71}" ma:internalName="TaxCatchAll" ma:showField="CatchAllData" ma:web="6d964e6c-8b29-4a58-86e0-6b5d4258c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DA59F-485C-4138-980B-E85DFB45F8F7}">
  <ds:schemaRefs>
    <ds:schemaRef ds:uri="http://schemas.microsoft.com/sharepoint/v3/contenttype/forms"/>
  </ds:schemaRefs>
</ds:datastoreItem>
</file>

<file path=customXml/itemProps2.xml><?xml version="1.0" encoding="utf-8"?>
<ds:datastoreItem xmlns:ds="http://schemas.openxmlformats.org/officeDocument/2006/customXml" ds:itemID="{5048E7A6-59CC-41DE-A039-796B56A8EE19}">
  <ds:schemaRefs>
    <ds:schemaRef ds:uri="http://schemas.microsoft.com/office/2006/metadata/properties"/>
    <ds:schemaRef ds:uri="http://schemas.microsoft.com/office/infopath/2007/PartnerControls"/>
    <ds:schemaRef ds:uri="c4609427-70b5-499b-8216-54283a522dbf"/>
    <ds:schemaRef ds:uri="6d964e6c-8b29-4a58-86e0-6b5d4258c086"/>
  </ds:schemaRefs>
</ds:datastoreItem>
</file>

<file path=customXml/itemProps3.xml><?xml version="1.0" encoding="utf-8"?>
<ds:datastoreItem xmlns:ds="http://schemas.openxmlformats.org/officeDocument/2006/customXml" ds:itemID="{FAE4A37B-BD18-4FEC-BD99-5753C7C0A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09427-70b5-499b-8216-54283a522dbf"/>
    <ds:schemaRef ds:uri="6d964e6c-8b29-4a58-86e0-6b5d4258c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32AD4-6F67-4C29-9E34-550B5E03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Lower, Connie</dc:creator>
  <cp:keywords/>
  <dc:description/>
  <cp:lastModifiedBy>User</cp:lastModifiedBy>
  <cp:revision>2</cp:revision>
  <dcterms:created xsi:type="dcterms:W3CDTF">2025-05-15T08:59:00Z</dcterms:created>
  <dcterms:modified xsi:type="dcterms:W3CDTF">2025-05-15T08:59:00Z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0x0101002DA8EC0850564746A039FF171D359AE1</vt:lpwstr>
  </property>
  <property fmtid="{D5CDD505-2E9C-101B-9397-08002B2CF9AE}" pid="3" name="MediaServiceImageTags">
    <vt:lpwstr/>
  </property>
</Properties>
</file>