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6BCA" w14:textId="77777777" w:rsidR="00CC5067" w:rsidRPr="00CC5067" w:rsidRDefault="00CC5067" w:rsidP="00CC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Graph 3 was used to display the number of complaints reported for six different airlines per the US Department of Transportation in February 2013. </w:t>
      </w:r>
    </w:p>
    <w:p w14:paraId="13AFE2A7" w14:textId="0E4D78F4" w:rsidR="00CC5067" w:rsidRPr="00CC5067" w:rsidRDefault="00CC5067" w:rsidP="00CC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D9B2C8" wp14:editId="24E207AF">
            <wp:extent cx="5943600" cy="3692525"/>
            <wp:effectExtent l="0" t="0" r="0" b="3175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6D1F8" w14:textId="77777777" w:rsidR="00CC5067" w:rsidRPr="00CC5067" w:rsidRDefault="00CC5067" w:rsidP="00CC50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</w:t>
      </w:r>
    </w:p>
    <w:p w14:paraId="7E0204DC" w14:textId="77777777" w:rsidR="00CC5067" w:rsidRPr="00CC5067" w:rsidRDefault="00CC5067" w:rsidP="00CC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For this discussion, you are to c</w:t>
      </w:r>
      <w:r w:rsidRPr="00CC5067">
        <w:rPr>
          <w:rFonts w:ascii="Arial" w:eastAsia="Times New Roman" w:hAnsi="Arial" w:cs="Arial"/>
          <w:sz w:val="24"/>
          <w:szCs w:val="24"/>
        </w:rPr>
        <w:t>hoose one graph, and complete these steps based on the graph you chose:</w:t>
      </w:r>
    </w:p>
    <w:p w14:paraId="2E817019" w14:textId="77777777" w:rsidR="00CC5067" w:rsidRPr="00CC5067" w:rsidRDefault="00CC5067" w:rsidP="00CC50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14:paraId="36B63272" w14:textId="77777777" w:rsidR="00CC5067" w:rsidRPr="00CC5067" w:rsidRDefault="00CC5067" w:rsidP="00CC5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State the graph you chose.</w:t>
      </w:r>
    </w:p>
    <w:p w14:paraId="06B9FE35" w14:textId="77777777" w:rsidR="00CC5067" w:rsidRPr="00CC5067" w:rsidRDefault="00CC5067" w:rsidP="00CC5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 xml:space="preserve">Discuss how you interpreted the graph when you first saw it. </w:t>
      </w:r>
    </w:p>
    <w:p w14:paraId="2859F2F9" w14:textId="77777777" w:rsidR="00CC5067" w:rsidRPr="00CC5067" w:rsidRDefault="00CC5067" w:rsidP="00CC50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What did it tell you about the data represented?</w:t>
      </w:r>
    </w:p>
    <w:p w14:paraId="1DCB0B62" w14:textId="77777777" w:rsidR="00CC5067" w:rsidRPr="00CC5067" w:rsidRDefault="00CC5067" w:rsidP="00CC50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Did you find it confusing?</w:t>
      </w:r>
    </w:p>
    <w:p w14:paraId="118068AD" w14:textId="77777777" w:rsidR="00CC5067" w:rsidRPr="00CC5067" w:rsidRDefault="00CC5067" w:rsidP="00CC5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Now, study the graph. Use your understanding of the topics Graphs, Pie Charts, and Bar Charts to interpret what is being presented.</w:t>
      </w:r>
    </w:p>
    <w:p w14:paraId="063C5F90" w14:textId="77777777" w:rsidR="00CC5067" w:rsidRPr="00CC5067" w:rsidRDefault="00CC5067" w:rsidP="00CC5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 xml:space="preserve">Compare your first impression with your second more informed interpretation and answer the following: </w:t>
      </w:r>
    </w:p>
    <w:p w14:paraId="552AB8F4" w14:textId="77777777" w:rsidR="00CC5067" w:rsidRPr="00CC5067" w:rsidRDefault="00CC5067" w:rsidP="00CC50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Is the information presented in a biased way (that is, is it misleading?)</w:t>
      </w:r>
    </w:p>
    <w:p w14:paraId="630657D5" w14:textId="77777777" w:rsidR="00CC5067" w:rsidRPr="00CC5067" w:rsidRDefault="00CC5067" w:rsidP="00CC50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What information is being misinterpreted here? How?</w:t>
      </w:r>
    </w:p>
    <w:p w14:paraId="05647580" w14:textId="77777777" w:rsidR="00CC5067" w:rsidRPr="00CC5067" w:rsidRDefault="00CC5067" w:rsidP="00CC50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What type of graph was used and was it used correctly?</w:t>
      </w:r>
    </w:p>
    <w:p w14:paraId="79FC7149" w14:textId="77777777" w:rsidR="00CC5067" w:rsidRPr="00CC5067" w:rsidRDefault="00CC5067" w:rsidP="00CC50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How could you correct the graph so that it more accurately represents the data?</w:t>
      </w:r>
    </w:p>
    <w:p w14:paraId="6492E9CA" w14:textId="77777777" w:rsidR="00CC5067" w:rsidRPr="00CC5067" w:rsidRDefault="00CC5067" w:rsidP="00CC5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t>Discuss why someone might intentionally use a graph to mislead?</w:t>
      </w:r>
    </w:p>
    <w:p w14:paraId="731FD65A" w14:textId="77777777" w:rsidR="00CC5067" w:rsidRPr="00CC5067" w:rsidRDefault="00CC5067" w:rsidP="00CC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67">
        <w:rPr>
          <w:rFonts w:ascii="Times New Roman" w:eastAsia="Times New Roman" w:hAnsi="Times New Roman" w:cs="Times New Roman"/>
          <w:sz w:val="24"/>
          <w:szCs w:val="24"/>
        </w:rPr>
        <w:lastRenderedPageBreak/>
        <w:t>Please be sure to validate your opinions and ideas with citations and references in APA format.</w:t>
      </w:r>
    </w:p>
    <w:p w14:paraId="6BE96582" w14:textId="77777777" w:rsidR="00DE0A22" w:rsidRDefault="00DE0A22"/>
    <w:sectPr w:rsidR="00DE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C1375"/>
    <w:multiLevelType w:val="multilevel"/>
    <w:tmpl w:val="240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tjQ3tzAyNDMzNjdT0lEKTi0uzszPAykwrAUAY0xH/ywAAAA="/>
  </w:docVars>
  <w:rsids>
    <w:rsidRoot w:val="00CC5067"/>
    <w:rsid w:val="00CC5067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E1E4"/>
  <w15:chartTrackingRefBased/>
  <w15:docId w15:val="{3A15C166-A58E-48D0-AD89-D7D5B134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50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50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Nambi Kamanga</dc:creator>
  <cp:keywords/>
  <dc:description/>
  <cp:lastModifiedBy>Nambi Kamanga</cp:lastModifiedBy>
  <cp:revision>1</cp:revision>
  <dcterms:created xsi:type="dcterms:W3CDTF">2022-01-18T00:36:00Z</dcterms:created>
  <dcterms:modified xsi:type="dcterms:W3CDTF">2022-01-18T00:37:00Z</dcterms:modified>
</cp:coreProperties>
</file>