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7FCF4" w14:textId="77777777" w:rsidR="007279C5" w:rsidRDefault="576A4FF0" w:rsidP="007279C5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2EF5360A">
        <w:rPr>
          <w:rFonts w:ascii="Calibri" w:eastAsia="Calibri" w:hAnsi="Calibri" w:cs="Calibri"/>
          <w:color w:val="000000" w:themeColor="text1"/>
          <w:sz w:val="32"/>
          <w:szCs w:val="32"/>
        </w:rPr>
        <w:t>NURS 28</w:t>
      </w:r>
      <w:r w:rsidR="00C823C0">
        <w:rPr>
          <w:rFonts w:ascii="Calibri" w:eastAsia="Calibri" w:hAnsi="Calibri" w:cs="Calibri"/>
          <w:color w:val="000000" w:themeColor="text1"/>
          <w:sz w:val="32"/>
          <w:szCs w:val="32"/>
        </w:rPr>
        <w:t>5</w:t>
      </w:r>
      <w:r w:rsidRPr="2EF5360A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: </w:t>
      </w:r>
      <w:r w:rsidR="00C823C0">
        <w:rPr>
          <w:rFonts w:ascii="Calibri" w:eastAsia="Calibri" w:hAnsi="Calibri" w:cs="Calibri"/>
          <w:color w:val="000000" w:themeColor="text1"/>
          <w:sz w:val="32"/>
          <w:szCs w:val="32"/>
        </w:rPr>
        <w:t>Applied Pathophysiology I</w:t>
      </w:r>
      <w:r w:rsidRPr="06C31A8E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</w:t>
      </w:r>
      <w:r w:rsidR="007279C5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       </w:t>
      </w:r>
    </w:p>
    <w:p w14:paraId="57D644AB" w14:textId="18F0125B" w:rsidR="0590229D" w:rsidRDefault="0590229D" w:rsidP="007279C5">
      <w:pPr>
        <w:spacing w:after="0" w:line="240" w:lineRule="auto"/>
        <w:jc w:val="center"/>
        <w:rPr>
          <w:rFonts w:ascii="Calibri" w:eastAsia="Calibri" w:hAnsi="Calibri" w:cs="Calibri"/>
          <w:sz w:val="32"/>
          <w:szCs w:val="32"/>
        </w:rPr>
      </w:pPr>
      <w:r w:rsidRPr="06C31A8E">
        <w:rPr>
          <w:rFonts w:ascii="Calibri" w:eastAsia="Calibri" w:hAnsi="Calibri" w:cs="Calibri"/>
          <w:sz w:val="32"/>
          <w:szCs w:val="32"/>
        </w:rPr>
        <w:t>Concept Map</w:t>
      </w:r>
      <w:r w:rsidR="00C823C0">
        <w:rPr>
          <w:rFonts w:ascii="Calibri" w:eastAsia="Calibri" w:hAnsi="Calibri" w:cs="Calibri"/>
          <w:sz w:val="32"/>
          <w:szCs w:val="32"/>
        </w:rPr>
        <w:t xml:space="preserve"> Assignment</w:t>
      </w:r>
      <w:r w:rsidR="007279C5">
        <w:rPr>
          <w:rFonts w:ascii="Calibri" w:eastAsia="Calibri" w:hAnsi="Calibri" w:cs="Calibri"/>
          <w:sz w:val="32"/>
          <w:szCs w:val="32"/>
        </w:rPr>
        <w:t xml:space="preserve"> (40 points)</w:t>
      </w:r>
    </w:p>
    <w:p w14:paraId="4CFCEE3F" w14:textId="177E69ED" w:rsidR="007279C5" w:rsidRDefault="007279C5" w:rsidP="007279C5">
      <w:pPr>
        <w:spacing w:after="0" w:line="240" w:lineRule="auto"/>
        <w:jc w:val="center"/>
        <w:rPr>
          <w:rFonts w:ascii="Calibri" w:eastAsia="Calibri" w:hAnsi="Calibri" w:cs="Calibri"/>
          <w:sz w:val="32"/>
          <w:szCs w:val="32"/>
        </w:rPr>
      </w:pPr>
      <w:proofErr w:type="gramStart"/>
      <w:r>
        <w:rPr>
          <w:rFonts w:ascii="Calibri" w:eastAsia="Calibri" w:hAnsi="Calibri" w:cs="Calibri"/>
          <w:sz w:val="32"/>
          <w:szCs w:val="32"/>
        </w:rPr>
        <w:t>Name:_</w:t>
      </w:r>
      <w:proofErr w:type="gramEnd"/>
      <w:r>
        <w:rPr>
          <w:rFonts w:ascii="Calibri" w:eastAsia="Calibri" w:hAnsi="Calibri" w:cs="Calibri"/>
          <w:sz w:val="32"/>
          <w:szCs w:val="32"/>
        </w:rPr>
        <w:t>____________________</w:t>
      </w:r>
    </w:p>
    <w:p w14:paraId="5378853E" w14:textId="00C8749F" w:rsidR="06C31A8E" w:rsidRDefault="06C31A8E" w:rsidP="06C31A8E">
      <w:pPr>
        <w:spacing w:after="0" w:line="240" w:lineRule="auto"/>
        <w:jc w:val="center"/>
        <w:rPr>
          <w:rFonts w:ascii="Calibri" w:eastAsia="Calibri" w:hAnsi="Calibri" w:cs="Calibri"/>
          <w:sz w:val="32"/>
          <w:szCs w:val="32"/>
        </w:rPr>
      </w:pPr>
    </w:p>
    <w:p w14:paraId="7410A2DD" w14:textId="4D9B94EB" w:rsidR="00913C20" w:rsidRDefault="00C823C0" w:rsidP="06C31A8E">
      <w:pPr>
        <w:spacing w:after="0"/>
      </w:pPr>
      <w:r>
        <w:t xml:space="preserve">Choose a chronic medical diagnosis: </w:t>
      </w:r>
      <w:r w:rsidR="7BFFBEC4">
        <w:t xml:space="preserve">Using your </w:t>
      </w:r>
      <w:r>
        <w:t xml:space="preserve">experience with actual patient care, </w:t>
      </w:r>
      <w:r w:rsidR="7BFFBEC4">
        <w:t>Nursing Diagnosis Handbook and Concept Mapping book as a guide, c</w:t>
      </w:r>
      <w:r w:rsidR="008B0183">
        <w:t>onstruct</w:t>
      </w:r>
      <w:r w:rsidR="00433BF8">
        <w:t xml:space="preserve"> </w:t>
      </w:r>
      <w:r>
        <w:t>3</w:t>
      </w:r>
      <w:r w:rsidR="00433BF8">
        <w:t xml:space="preserve"> Nursing Diagnosis</w:t>
      </w:r>
      <w:r>
        <w:t>’ to support the nursing care</w:t>
      </w:r>
      <w:r w:rsidR="00433BF8">
        <w:t xml:space="preserve"> for </w:t>
      </w:r>
      <w:r>
        <w:t xml:space="preserve">the </w:t>
      </w:r>
      <w:r w:rsidR="00433BF8">
        <w:t>problem</w:t>
      </w:r>
      <w:r>
        <w:t>/diagnosis</w:t>
      </w:r>
      <w:r w:rsidR="00433BF8">
        <w:t xml:space="preserve">. List </w:t>
      </w:r>
      <w:r w:rsidR="007279C5" w:rsidRPr="007279C5">
        <w:rPr>
          <w:b/>
          <w:bCs/>
        </w:rPr>
        <w:t>ALL</w:t>
      </w:r>
      <w:r w:rsidR="007279C5">
        <w:t xml:space="preserve"> </w:t>
      </w:r>
      <w:r w:rsidR="00433BF8">
        <w:t xml:space="preserve">data </w:t>
      </w:r>
      <w:r>
        <w:t xml:space="preserve">that would be pertinent and support each nursing diagnosis. </w:t>
      </w:r>
      <w:r w:rsidR="007279C5">
        <w:t xml:space="preserve">Remember to include medications, labs, diagnostic tests and assessment finding. </w:t>
      </w:r>
    </w:p>
    <w:p w14:paraId="7410A2DE" w14:textId="4261A4CE" w:rsidR="00913C20" w:rsidRDefault="00DC1BA8" w:rsidP="00433BF8">
      <w:pPr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10A37E" wp14:editId="15DFB64F">
                <wp:simplePos x="0" y="0"/>
                <wp:positionH relativeFrom="column">
                  <wp:posOffset>71120</wp:posOffset>
                </wp:positionH>
                <wp:positionV relativeFrom="paragraph">
                  <wp:posOffset>116205</wp:posOffset>
                </wp:positionV>
                <wp:extent cx="2176780" cy="2124075"/>
                <wp:effectExtent l="13970" t="6350" r="9525" b="1270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6780" cy="21240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410A387" w14:textId="77777777" w:rsidR="0060745C" w:rsidRDefault="0060745C" w:rsidP="0060745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Nursing </w:t>
                            </w:r>
                            <w:r w:rsidR="008B0183">
                              <w:rPr>
                                <w:b/>
                              </w:rPr>
                              <w:t>Diagnosis</w:t>
                            </w:r>
                          </w:p>
                          <w:p w14:paraId="7410A388" w14:textId="77777777" w:rsidR="0060745C" w:rsidRDefault="0060745C" w:rsidP="0060745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Data:</w:t>
                            </w:r>
                          </w:p>
                          <w:p w14:paraId="7410A389" w14:textId="77777777" w:rsidR="00C4219D" w:rsidRPr="00E76865" w:rsidRDefault="00C4219D" w:rsidP="0060745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0A37E" id="Rectangle 2" o:spid="_x0000_s1026" style="position:absolute;margin-left:5.6pt;margin-top:9.15pt;width:171.4pt;height:16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" fillcolor="white [3201]" strokecolor="#4f81bd [3204]" strokeweight="1pt">
                <v:stroke dashstyle="dash"/>
                <v:shadow color="#868686"/>
                <v:textbox>
                  <w:txbxContent>
                    <w:p w14:paraId="7410A387" w14:textId="77777777" w:rsidR="0060745C" w:rsidRDefault="0060745C" w:rsidP="0060745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Nursing </w:t>
                      </w:r>
                      <w:r w:rsidR="008B0183">
                        <w:rPr>
                          <w:b/>
                        </w:rPr>
                        <w:t>Diagnosis</w:t>
                      </w:r>
                    </w:p>
                    <w:p w14:paraId="7410A388" w14:textId="77777777" w:rsidR="0060745C" w:rsidRDefault="0060745C" w:rsidP="0060745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Data:</w:t>
                      </w:r>
                    </w:p>
                    <w:p w14:paraId="7410A389" w14:textId="77777777" w:rsidR="00C4219D" w:rsidRPr="00E76865" w:rsidRDefault="00C4219D" w:rsidP="0060745C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10A37F" wp14:editId="1466D2D2">
                <wp:simplePos x="0" y="0"/>
                <wp:positionH relativeFrom="column">
                  <wp:posOffset>6386195</wp:posOffset>
                </wp:positionH>
                <wp:positionV relativeFrom="paragraph">
                  <wp:posOffset>116205</wp:posOffset>
                </wp:positionV>
                <wp:extent cx="1824355" cy="2124075"/>
                <wp:effectExtent l="13970" t="6350" r="9525" b="127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4355" cy="21240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410A38B" w14:textId="77777777" w:rsidR="00C4219D" w:rsidRDefault="008B0183" w:rsidP="00C4219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Nursing Diagnosis</w:t>
                            </w:r>
                          </w:p>
                          <w:p w14:paraId="7410A38C" w14:textId="77777777" w:rsidR="00C4219D" w:rsidRDefault="00C4219D" w:rsidP="00C4219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Data:</w:t>
                            </w:r>
                          </w:p>
                          <w:p w14:paraId="7410A38D" w14:textId="77777777" w:rsidR="0060745C" w:rsidRPr="00E76865" w:rsidRDefault="0060745C" w:rsidP="0060745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0A37F" id="Rectangle 3" o:spid="_x0000_s1027" style="position:absolute;margin-left:502.85pt;margin-top:9.15pt;width:143.65pt;height:16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" fillcolor="white [3201]" strokecolor="#4f81bd [3204]" strokeweight="1pt">
                <v:stroke dashstyle="dash"/>
                <v:shadow color="#868686"/>
                <v:textbox>
                  <w:txbxContent>
                    <w:p w14:paraId="7410A38B" w14:textId="77777777" w:rsidR="00C4219D" w:rsidRDefault="008B0183" w:rsidP="00C4219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Nursing Diagnosis</w:t>
                      </w:r>
                    </w:p>
                    <w:p w14:paraId="7410A38C" w14:textId="77777777" w:rsidR="00C4219D" w:rsidRDefault="00C4219D" w:rsidP="00C4219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Data:</w:t>
                      </w:r>
                    </w:p>
                    <w:p w14:paraId="7410A38D" w14:textId="77777777" w:rsidR="0060745C" w:rsidRPr="00E76865" w:rsidRDefault="0060745C" w:rsidP="0060745C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410A2DF" w14:textId="77777777" w:rsidR="00913C20" w:rsidRDefault="00203586" w:rsidP="00433BF8">
      <w:pPr>
        <w:spacing w:after="0"/>
        <w:rPr>
          <w:b/>
        </w:rPr>
      </w:pPr>
      <w:r>
        <w:rPr>
          <w:b/>
        </w:rPr>
        <w:t xml:space="preserve">           </w:t>
      </w:r>
      <w:r w:rsidR="007375D4">
        <w:rPr>
          <w:b/>
        </w:rPr>
        <w:t xml:space="preserve">                      </w:t>
      </w:r>
    </w:p>
    <w:p w14:paraId="7410A2E0" w14:textId="77777777" w:rsidR="00913C20" w:rsidRDefault="00913C20" w:rsidP="00433BF8">
      <w:pPr>
        <w:spacing w:after="0"/>
        <w:rPr>
          <w:b/>
        </w:rPr>
      </w:pPr>
    </w:p>
    <w:p w14:paraId="7410A2E1" w14:textId="77777777" w:rsidR="00913C20" w:rsidRDefault="007375D4" w:rsidP="06C31A8E">
      <w:pPr>
        <w:spacing w:after="0"/>
        <w:rPr>
          <w:b/>
          <w:bCs/>
        </w:rPr>
      </w:pPr>
      <w:r w:rsidRPr="06C31A8E">
        <w:rPr>
          <w:b/>
          <w:bCs/>
        </w:rPr>
        <w:t xml:space="preserve">                                                         </w:t>
      </w:r>
    </w:p>
    <w:p w14:paraId="7410A2E2" w14:textId="77777777" w:rsidR="0060745C" w:rsidRDefault="0060745C" w:rsidP="00433BF8">
      <w:pPr>
        <w:spacing w:after="0"/>
        <w:rPr>
          <w:b/>
        </w:rPr>
      </w:pPr>
    </w:p>
    <w:p w14:paraId="7410A2E3" w14:textId="0BFEE427" w:rsidR="0060745C" w:rsidRDefault="00DC1BA8" w:rsidP="00433BF8">
      <w:pPr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10A380" wp14:editId="05B50148">
                <wp:simplePos x="0" y="0"/>
                <wp:positionH relativeFrom="column">
                  <wp:posOffset>2966720</wp:posOffset>
                </wp:positionH>
                <wp:positionV relativeFrom="paragraph">
                  <wp:posOffset>33655</wp:posOffset>
                </wp:positionV>
                <wp:extent cx="2519680" cy="1754505"/>
                <wp:effectExtent l="13970" t="14605" r="9525" b="2159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9680" cy="17545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410A38F" w14:textId="77777777" w:rsidR="0060745C" w:rsidRDefault="0060745C" w:rsidP="0060745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Medical Diagnosis:</w:t>
                            </w:r>
                          </w:p>
                          <w:p w14:paraId="7410A391" w14:textId="77777777" w:rsidR="0060745C" w:rsidRPr="00E76865" w:rsidRDefault="0060745C" w:rsidP="0060745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Key Assessments</w:t>
                            </w:r>
                            <w:r w:rsidR="0006438E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0A380" id="Rectangle 5" o:spid="_x0000_s1028" style="position:absolute;margin-left:233.6pt;margin-top:2.65pt;width:198.4pt;height:138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14:paraId="7410A38F" w14:textId="77777777" w:rsidR="0060745C" w:rsidRDefault="0060745C" w:rsidP="0060745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Medical Diagnosis:</w:t>
                      </w:r>
                    </w:p>
                    <w:p w14:paraId="7410A391" w14:textId="77777777" w:rsidR="0060745C" w:rsidRPr="00E76865" w:rsidRDefault="0060745C" w:rsidP="0060745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Key Assessments</w:t>
                      </w:r>
                      <w:r w:rsidR="0006438E">
                        <w:rPr>
                          <w:b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7410A2E4" w14:textId="77777777" w:rsidR="0060745C" w:rsidRDefault="0060745C" w:rsidP="00433BF8">
      <w:pPr>
        <w:spacing w:after="0"/>
        <w:rPr>
          <w:b/>
        </w:rPr>
      </w:pPr>
    </w:p>
    <w:p w14:paraId="7410A2E5" w14:textId="77777777" w:rsidR="0060745C" w:rsidRDefault="0060745C" w:rsidP="00433BF8">
      <w:pPr>
        <w:spacing w:after="0"/>
        <w:rPr>
          <w:b/>
        </w:rPr>
      </w:pPr>
    </w:p>
    <w:p w14:paraId="7410A2E7" w14:textId="77777777" w:rsidR="0060745C" w:rsidRDefault="0060745C" w:rsidP="00433BF8">
      <w:pPr>
        <w:spacing w:after="0"/>
        <w:rPr>
          <w:b/>
        </w:rPr>
      </w:pPr>
    </w:p>
    <w:p w14:paraId="7410A2E8" w14:textId="77777777" w:rsidR="0060745C" w:rsidRDefault="0060745C" w:rsidP="00433BF8">
      <w:pPr>
        <w:spacing w:after="0"/>
        <w:rPr>
          <w:b/>
        </w:rPr>
      </w:pPr>
    </w:p>
    <w:p w14:paraId="7410A2E9" w14:textId="77777777" w:rsidR="0060745C" w:rsidRDefault="0060745C" w:rsidP="00433BF8">
      <w:pPr>
        <w:spacing w:after="0"/>
        <w:rPr>
          <w:b/>
        </w:rPr>
      </w:pPr>
    </w:p>
    <w:p w14:paraId="7410A2EA" w14:textId="77777777" w:rsidR="0060745C" w:rsidRDefault="0060745C" w:rsidP="00433BF8">
      <w:pPr>
        <w:spacing w:after="0"/>
        <w:rPr>
          <w:b/>
        </w:rPr>
      </w:pPr>
    </w:p>
    <w:p w14:paraId="7410A2EB" w14:textId="77777777" w:rsidR="0060745C" w:rsidRDefault="0060745C" w:rsidP="00433BF8">
      <w:pPr>
        <w:spacing w:after="0"/>
        <w:rPr>
          <w:b/>
        </w:rPr>
      </w:pPr>
    </w:p>
    <w:p w14:paraId="7410A2EC" w14:textId="77777777" w:rsidR="0060745C" w:rsidRDefault="0060745C" w:rsidP="00433BF8">
      <w:pPr>
        <w:spacing w:after="0"/>
        <w:rPr>
          <w:b/>
        </w:rPr>
      </w:pPr>
    </w:p>
    <w:p w14:paraId="7410A2ED" w14:textId="77777777" w:rsidR="0060745C" w:rsidRDefault="0060745C" w:rsidP="00433BF8">
      <w:pPr>
        <w:spacing w:after="0"/>
        <w:rPr>
          <w:b/>
        </w:rPr>
      </w:pPr>
    </w:p>
    <w:p w14:paraId="7410A2EE" w14:textId="77777777" w:rsidR="0060745C" w:rsidRDefault="0060745C" w:rsidP="00433BF8">
      <w:pPr>
        <w:spacing w:after="0"/>
        <w:rPr>
          <w:b/>
        </w:rPr>
      </w:pPr>
    </w:p>
    <w:p w14:paraId="7410A2EF" w14:textId="685D07CD" w:rsidR="0060745C" w:rsidRDefault="00DC1BA8" w:rsidP="00433BF8">
      <w:pPr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10A381" wp14:editId="4CB5752C">
                <wp:simplePos x="0" y="0"/>
                <wp:positionH relativeFrom="column">
                  <wp:posOffset>3366770</wp:posOffset>
                </wp:positionH>
                <wp:positionV relativeFrom="paragraph">
                  <wp:posOffset>100965</wp:posOffset>
                </wp:positionV>
                <wp:extent cx="2681605" cy="2124075"/>
                <wp:effectExtent l="13970" t="6350" r="9525" b="1270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1605" cy="21240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410A393" w14:textId="77777777" w:rsidR="008B0183" w:rsidRDefault="008B0183" w:rsidP="008B018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Nursing Diagnosis</w:t>
                            </w:r>
                          </w:p>
                          <w:p w14:paraId="7410A394" w14:textId="77777777" w:rsidR="008B0183" w:rsidRDefault="008B0183" w:rsidP="008B018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Data:</w:t>
                            </w:r>
                          </w:p>
                          <w:p w14:paraId="7410A395" w14:textId="77777777" w:rsidR="0060745C" w:rsidRPr="00E76865" w:rsidRDefault="0060745C" w:rsidP="0060745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0A381" id="Rectangle 4" o:spid="_x0000_s1029" style="position:absolute;margin-left:265.1pt;margin-top:7.95pt;width:211.15pt;height:16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" fillcolor="white [3201]" strokecolor="#4f81bd [3204]" strokeweight="1pt">
                <v:stroke dashstyle="dash"/>
                <v:shadow color="#868686"/>
                <v:textbox>
                  <w:txbxContent>
                    <w:p w14:paraId="7410A393" w14:textId="77777777" w:rsidR="008B0183" w:rsidRDefault="008B0183" w:rsidP="008B018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Nursing Diagnosis</w:t>
                      </w:r>
                    </w:p>
                    <w:p w14:paraId="7410A394" w14:textId="77777777" w:rsidR="008B0183" w:rsidRDefault="008B0183" w:rsidP="008B018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Data:</w:t>
                      </w:r>
                    </w:p>
                    <w:p w14:paraId="7410A395" w14:textId="77777777" w:rsidR="0060745C" w:rsidRPr="00E76865" w:rsidRDefault="0060745C" w:rsidP="0060745C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410A2F0" w14:textId="77777777" w:rsidR="0060745C" w:rsidRDefault="0060745C" w:rsidP="00433BF8">
      <w:pPr>
        <w:spacing w:after="0"/>
        <w:rPr>
          <w:b/>
        </w:rPr>
      </w:pPr>
    </w:p>
    <w:p w14:paraId="7410A2F1" w14:textId="77777777" w:rsidR="0060745C" w:rsidRDefault="0060745C" w:rsidP="00433BF8">
      <w:pPr>
        <w:spacing w:after="0"/>
        <w:rPr>
          <w:b/>
        </w:rPr>
      </w:pPr>
    </w:p>
    <w:p w14:paraId="7410A2F2" w14:textId="77777777" w:rsidR="0060745C" w:rsidRDefault="0060745C" w:rsidP="00433BF8">
      <w:pPr>
        <w:spacing w:after="0"/>
        <w:rPr>
          <w:b/>
        </w:rPr>
      </w:pPr>
    </w:p>
    <w:p w14:paraId="7410A2F3" w14:textId="77777777" w:rsidR="0060745C" w:rsidRDefault="0060745C" w:rsidP="00433BF8">
      <w:pPr>
        <w:spacing w:after="0"/>
        <w:rPr>
          <w:b/>
        </w:rPr>
      </w:pPr>
    </w:p>
    <w:p w14:paraId="7410A2F4" w14:textId="77777777" w:rsidR="0060745C" w:rsidRDefault="0060745C" w:rsidP="00433BF8">
      <w:pPr>
        <w:spacing w:after="0"/>
        <w:rPr>
          <w:b/>
        </w:rPr>
      </w:pPr>
    </w:p>
    <w:p w14:paraId="7410A2F5" w14:textId="77777777" w:rsidR="0060745C" w:rsidRDefault="0060745C" w:rsidP="00433BF8">
      <w:pPr>
        <w:spacing w:after="0"/>
        <w:rPr>
          <w:b/>
        </w:rPr>
      </w:pPr>
    </w:p>
    <w:p w14:paraId="7410A2F6" w14:textId="77777777" w:rsidR="0060745C" w:rsidRDefault="0060745C" w:rsidP="00433BF8">
      <w:pPr>
        <w:spacing w:after="0"/>
        <w:rPr>
          <w:b/>
        </w:rPr>
      </w:pPr>
    </w:p>
    <w:p w14:paraId="7410A2F7" w14:textId="77777777" w:rsidR="0060745C" w:rsidRDefault="0060745C" w:rsidP="00433BF8">
      <w:pPr>
        <w:spacing w:after="0"/>
        <w:rPr>
          <w:b/>
        </w:rPr>
      </w:pPr>
    </w:p>
    <w:p w14:paraId="7410A2F8" w14:textId="77777777" w:rsidR="0060745C" w:rsidRDefault="0060745C" w:rsidP="00433BF8">
      <w:pPr>
        <w:spacing w:after="0"/>
        <w:rPr>
          <w:b/>
        </w:rPr>
      </w:pPr>
    </w:p>
    <w:p w14:paraId="7410A2F9" w14:textId="77777777" w:rsidR="0060745C" w:rsidRDefault="0060745C" w:rsidP="00433BF8">
      <w:pPr>
        <w:spacing w:after="0"/>
        <w:rPr>
          <w:b/>
        </w:rPr>
      </w:pPr>
    </w:p>
    <w:p w14:paraId="7410A2FA" w14:textId="77777777" w:rsidR="005A4978" w:rsidRDefault="005A4978" w:rsidP="00433BF8">
      <w:pPr>
        <w:spacing w:after="0"/>
        <w:rPr>
          <w:b/>
        </w:rPr>
      </w:pPr>
    </w:p>
    <w:p w14:paraId="7410A2FC" w14:textId="677DB0E5" w:rsidR="00433BF8" w:rsidRPr="00433BF8" w:rsidRDefault="00433BF8" w:rsidP="00433BF8">
      <w:pPr>
        <w:spacing w:after="0"/>
        <w:rPr>
          <w:b/>
        </w:rPr>
      </w:pPr>
    </w:p>
    <w:p w14:paraId="7410A303" w14:textId="58AA1817" w:rsidR="00543162" w:rsidRPr="00C823C0" w:rsidRDefault="00C823C0" w:rsidP="00971F8A">
      <w:pPr>
        <w:spacing w:after="0"/>
        <w:rPr>
          <w:b/>
          <w:sz w:val="28"/>
          <w:szCs w:val="28"/>
        </w:rPr>
      </w:pPr>
      <w:r w:rsidRPr="00C823C0">
        <w:rPr>
          <w:b/>
          <w:sz w:val="28"/>
          <w:szCs w:val="28"/>
        </w:rPr>
        <w:t>Nursing Process</w:t>
      </w:r>
    </w:p>
    <w:p w14:paraId="7410A304" w14:textId="77777777" w:rsidR="007726A7" w:rsidRDefault="007726A7" w:rsidP="007726A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Problem #1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7726A7" w14:paraId="7410A306" w14:textId="77777777" w:rsidTr="00C823C0">
        <w:tc>
          <w:tcPr>
            <w:tcW w:w="14390" w:type="dxa"/>
          </w:tcPr>
          <w:p w14:paraId="1A09B2E5" w14:textId="77777777" w:rsidR="06C31A8E" w:rsidRDefault="06C31A8E" w:rsidP="06C31A8E">
            <w:pPr>
              <w:rPr>
                <w:b/>
                <w:bCs/>
                <w:sz w:val="24"/>
                <w:szCs w:val="24"/>
              </w:rPr>
            </w:pPr>
            <w:r w:rsidRPr="06C31A8E">
              <w:rPr>
                <w:b/>
                <w:bCs/>
                <w:sz w:val="24"/>
                <w:szCs w:val="24"/>
              </w:rPr>
              <w:t>Nursing DX:</w:t>
            </w:r>
          </w:p>
        </w:tc>
      </w:tr>
      <w:tr w:rsidR="007726A7" w14:paraId="7410A308" w14:textId="77777777" w:rsidTr="00C823C0">
        <w:tc>
          <w:tcPr>
            <w:tcW w:w="14390" w:type="dxa"/>
          </w:tcPr>
          <w:p w14:paraId="5E9598A1" w14:textId="57C73B9A" w:rsidR="06C31A8E" w:rsidRDefault="06C31A8E" w:rsidP="06C31A8E">
            <w:pPr>
              <w:rPr>
                <w:b/>
                <w:bCs/>
                <w:sz w:val="24"/>
                <w:szCs w:val="24"/>
              </w:rPr>
            </w:pPr>
            <w:r w:rsidRPr="06C31A8E">
              <w:rPr>
                <w:b/>
                <w:bCs/>
                <w:sz w:val="24"/>
                <w:szCs w:val="24"/>
              </w:rPr>
              <w:t>Problem Definition (use your concept mapping or nursing diagnosis handbook):</w:t>
            </w:r>
          </w:p>
        </w:tc>
      </w:tr>
      <w:tr w:rsidR="007726A7" w14:paraId="7410A30C" w14:textId="77777777" w:rsidTr="00C823C0">
        <w:tc>
          <w:tcPr>
            <w:tcW w:w="14390" w:type="dxa"/>
          </w:tcPr>
          <w:p w14:paraId="5E43B58D" w14:textId="6F8A3937" w:rsidR="06C31A8E" w:rsidRDefault="06C31A8E" w:rsidP="06C31A8E">
            <w:pPr>
              <w:rPr>
                <w:b/>
                <w:bCs/>
                <w:sz w:val="24"/>
                <w:szCs w:val="24"/>
              </w:rPr>
            </w:pPr>
            <w:r w:rsidRPr="06C31A8E">
              <w:rPr>
                <w:b/>
                <w:bCs/>
                <w:sz w:val="24"/>
                <w:szCs w:val="24"/>
              </w:rPr>
              <w:t>State an Outcome Objective – Short Term, SMART goal:</w:t>
            </w:r>
          </w:p>
        </w:tc>
      </w:tr>
    </w:tbl>
    <w:p w14:paraId="7410A30D" w14:textId="6D6F8117" w:rsidR="007726A7" w:rsidRDefault="7787F428" w:rsidP="06C31A8E">
      <w:pPr>
        <w:spacing w:after="0"/>
      </w:pPr>
      <w:r w:rsidRPr="5C520D30">
        <w:rPr>
          <w:rFonts w:ascii="Calibri" w:eastAsia="Calibri" w:hAnsi="Calibri" w:cs="Calibri"/>
          <w:sz w:val="24"/>
          <w:szCs w:val="24"/>
        </w:rPr>
        <w:t>List the highest priorities/interventions (</w:t>
      </w:r>
      <w:r w:rsidR="00C823C0">
        <w:rPr>
          <w:rFonts w:ascii="Calibri" w:eastAsia="Calibri" w:hAnsi="Calibri" w:cs="Calibri"/>
          <w:sz w:val="24"/>
          <w:szCs w:val="24"/>
        </w:rPr>
        <w:t>3-4</w:t>
      </w:r>
      <w:r w:rsidRPr="5C520D30">
        <w:rPr>
          <w:rFonts w:ascii="Calibri" w:eastAsia="Calibri" w:hAnsi="Calibri" w:cs="Calibri"/>
          <w:sz w:val="24"/>
          <w:szCs w:val="24"/>
        </w:rPr>
        <w:t xml:space="preserve"> /nursing diagnosis) in the nursing care of this client for each priority nursing diagnoses. These should be </w:t>
      </w:r>
      <w:r w:rsidR="00C823C0">
        <w:rPr>
          <w:rFonts w:ascii="Calibri" w:eastAsia="Calibri" w:hAnsi="Calibri" w:cs="Calibri"/>
          <w:sz w:val="24"/>
          <w:szCs w:val="24"/>
        </w:rPr>
        <w:t xml:space="preserve">relevant </w:t>
      </w:r>
      <w:r w:rsidRPr="5C520D30">
        <w:rPr>
          <w:rFonts w:ascii="Calibri" w:eastAsia="Calibri" w:hAnsi="Calibri" w:cs="Calibri"/>
          <w:sz w:val="24"/>
          <w:szCs w:val="24"/>
        </w:rPr>
        <w:t xml:space="preserve">interventions </w:t>
      </w:r>
      <w:r w:rsidR="00C823C0">
        <w:rPr>
          <w:rFonts w:ascii="Calibri" w:eastAsia="Calibri" w:hAnsi="Calibri" w:cs="Calibri"/>
          <w:sz w:val="24"/>
          <w:szCs w:val="24"/>
        </w:rPr>
        <w:t xml:space="preserve">for the chronic medical diagnosis chosen.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2"/>
        <w:gridCol w:w="4794"/>
        <w:gridCol w:w="4794"/>
      </w:tblGrid>
      <w:tr w:rsidR="007726A7" w14:paraId="7410A311" w14:textId="77777777" w:rsidTr="00804FEB">
        <w:tc>
          <w:tcPr>
            <w:tcW w:w="4872" w:type="dxa"/>
          </w:tcPr>
          <w:p w14:paraId="7410A30E" w14:textId="77777777" w:rsidR="007726A7" w:rsidRDefault="007726A7" w:rsidP="00804F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Nursing Interventions</w:t>
            </w:r>
          </w:p>
        </w:tc>
        <w:tc>
          <w:tcPr>
            <w:tcW w:w="4872" w:type="dxa"/>
          </w:tcPr>
          <w:p w14:paraId="7410A30F" w14:textId="77777777" w:rsidR="007726A7" w:rsidRDefault="00BD481A" w:rsidP="00804F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Scientific Rationale</w:t>
            </w:r>
          </w:p>
        </w:tc>
        <w:tc>
          <w:tcPr>
            <w:tcW w:w="4872" w:type="dxa"/>
          </w:tcPr>
          <w:p w14:paraId="7410A310" w14:textId="77777777" w:rsidR="007726A7" w:rsidRDefault="007726A7" w:rsidP="00804F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Patient Response</w:t>
            </w:r>
          </w:p>
        </w:tc>
      </w:tr>
      <w:tr w:rsidR="007726A7" w14:paraId="7410A315" w14:textId="77777777" w:rsidTr="00804FEB">
        <w:tc>
          <w:tcPr>
            <w:tcW w:w="4872" w:type="dxa"/>
          </w:tcPr>
          <w:p w14:paraId="7410A312" w14:textId="77777777" w:rsidR="007726A7" w:rsidRDefault="007726A7" w:rsidP="00804FEB">
            <w:pPr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</w:tcPr>
          <w:p w14:paraId="7410A313" w14:textId="77777777" w:rsidR="007726A7" w:rsidRDefault="007726A7" w:rsidP="00804FEB">
            <w:pPr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</w:tcPr>
          <w:p w14:paraId="7410A314" w14:textId="77777777" w:rsidR="007726A7" w:rsidRDefault="007726A7" w:rsidP="00804FEB">
            <w:pPr>
              <w:rPr>
                <w:b/>
                <w:sz w:val="24"/>
                <w:szCs w:val="24"/>
              </w:rPr>
            </w:pPr>
          </w:p>
        </w:tc>
      </w:tr>
      <w:tr w:rsidR="007726A7" w14:paraId="7410A319" w14:textId="77777777" w:rsidTr="00804FEB">
        <w:tc>
          <w:tcPr>
            <w:tcW w:w="4872" w:type="dxa"/>
          </w:tcPr>
          <w:p w14:paraId="7410A316" w14:textId="77777777" w:rsidR="007726A7" w:rsidRDefault="007726A7" w:rsidP="00804FEB">
            <w:pPr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</w:tcPr>
          <w:p w14:paraId="7410A317" w14:textId="77777777" w:rsidR="007726A7" w:rsidRDefault="007726A7" w:rsidP="00804FEB">
            <w:pPr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</w:tcPr>
          <w:p w14:paraId="7410A318" w14:textId="77777777" w:rsidR="007726A7" w:rsidRDefault="007726A7" w:rsidP="00804FEB">
            <w:pPr>
              <w:rPr>
                <w:b/>
                <w:sz w:val="24"/>
                <w:szCs w:val="24"/>
              </w:rPr>
            </w:pPr>
          </w:p>
        </w:tc>
      </w:tr>
      <w:tr w:rsidR="007726A7" w14:paraId="7410A31D" w14:textId="77777777" w:rsidTr="00804FEB">
        <w:tc>
          <w:tcPr>
            <w:tcW w:w="4872" w:type="dxa"/>
          </w:tcPr>
          <w:p w14:paraId="7410A31A" w14:textId="77777777" w:rsidR="007726A7" w:rsidRDefault="007726A7" w:rsidP="00804FEB">
            <w:pPr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</w:tcPr>
          <w:p w14:paraId="7410A31B" w14:textId="77777777" w:rsidR="007726A7" w:rsidRDefault="007726A7" w:rsidP="00804FEB">
            <w:pPr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</w:tcPr>
          <w:p w14:paraId="7410A31C" w14:textId="77777777" w:rsidR="007726A7" w:rsidRDefault="007726A7" w:rsidP="00804FEB">
            <w:pPr>
              <w:rPr>
                <w:b/>
                <w:sz w:val="24"/>
                <w:szCs w:val="24"/>
              </w:rPr>
            </w:pPr>
          </w:p>
        </w:tc>
      </w:tr>
      <w:tr w:rsidR="007726A7" w14:paraId="7410A321" w14:textId="77777777" w:rsidTr="00804FEB">
        <w:tc>
          <w:tcPr>
            <w:tcW w:w="4872" w:type="dxa"/>
          </w:tcPr>
          <w:p w14:paraId="7410A31E" w14:textId="77777777" w:rsidR="007726A7" w:rsidRDefault="007726A7" w:rsidP="00804FEB">
            <w:pPr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</w:tcPr>
          <w:p w14:paraId="7410A31F" w14:textId="77777777" w:rsidR="007726A7" w:rsidRDefault="007726A7" w:rsidP="00804FEB">
            <w:pPr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</w:tcPr>
          <w:p w14:paraId="7410A320" w14:textId="77777777" w:rsidR="007726A7" w:rsidRDefault="007726A7" w:rsidP="00804FEB">
            <w:pPr>
              <w:rPr>
                <w:b/>
                <w:sz w:val="24"/>
                <w:szCs w:val="24"/>
              </w:rPr>
            </w:pPr>
          </w:p>
        </w:tc>
      </w:tr>
      <w:tr w:rsidR="007726A7" w14:paraId="7410A325" w14:textId="77777777" w:rsidTr="00804FEB">
        <w:tc>
          <w:tcPr>
            <w:tcW w:w="4872" w:type="dxa"/>
          </w:tcPr>
          <w:p w14:paraId="7410A322" w14:textId="77777777" w:rsidR="007726A7" w:rsidRDefault="007726A7" w:rsidP="00804FEB">
            <w:pPr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</w:tcPr>
          <w:p w14:paraId="7410A323" w14:textId="77777777" w:rsidR="007726A7" w:rsidRDefault="007726A7" w:rsidP="00804FEB">
            <w:pPr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</w:tcPr>
          <w:p w14:paraId="7410A324" w14:textId="77777777" w:rsidR="007726A7" w:rsidRDefault="007726A7" w:rsidP="00804FEB">
            <w:pPr>
              <w:rPr>
                <w:b/>
                <w:sz w:val="24"/>
                <w:szCs w:val="24"/>
              </w:rPr>
            </w:pPr>
          </w:p>
        </w:tc>
      </w:tr>
    </w:tbl>
    <w:p w14:paraId="7410A326" w14:textId="7FE042C5" w:rsidR="007726A7" w:rsidRDefault="007726A7" w:rsidP="06C31A8E">
      <w:pPr>
        <w:spacing w:after="0"/>
        <w:rPr>
          <w:b/>
          <w:bCs/>
          <w:sz w:val="24"/>
          <w:szCs w:val="24"/>
        </w:rPr>
      </w:pPr>
      <w:r w:rsidRPr="06C31A8E">
        <w:rPr>
          <w:b/>
          <w:bCs/>
          <w:sz w:val="24"/>
          <w:szCs w:val="24"/>
        </w:rPr>
        <w:t>Evaluation:</w:t>
      </w:r>
      <w:r w:rsidR="5D1E67AE" w:rsidRPr="06C31A8E">
        <w:rPr>
          <w:b/>
          <w:bCs/>
          <w:sz w:val="24"/>
          <w:szCs w:val="24"/>
        </w:rPr>
        <w:t xml:space="preserve"> </w:t>
      </w:r>
      <w:r w:rsidR="00A1377C">
        <w:rPr>
          <w:sz w:val="24"/>
          <w:szCs w:val="24"/>
        </w:rPr>
        <w:t xml:space="preserve">Explain how you would measure the goal/outcome stated above. </w:t>
      </w:r>
    </w:p>
    <w:p w14:paraId="7410A330" w14:textId="0EEA0489" w:rsidR="007726A7" w:rsidRDefault="007726A7" w:rsidP="06C31A8E">
      <w:pPr>
        <w:spacing w:after="0"/>
        <w:rPr>
          <w:b/>
          <w:bCs/>
          <w:sz w:val="24"/>
          <w:szCs w:val="24"/>
        </w:rPr>
      </w:pPr>
    </w:p>
    <w:p w14:paraId="7410A331" w14:textId="77777777" w:rsidR="007726A7" w:rsidRDefault="007726A7" w:rsidP="007726A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Problem #2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7726A7" w14:paraId="7410A333" w14:textId="77777777" w:rsidTr="00A1377C">
        <w:tc>
          <w:tcPr>
            <w:tcW w:w="14390" w:type="dxa"/>
          </w:tcPr>
          <w:p w14:paraId="66242B16" w14:textId="77777777" w:rsidR="06C31A8E" w:rsidRDefault="06C31A8E" w:rsidP="06C31A8E">
            <w:pPr>
              <w:rPr>
                <w:b/>
                <w:bCs/>
                <w:sz w:val="24"/>
                <w:szCs w:val="24"/>
              </w:rPr>
            </w:pPr>
            <w:r w:rsidRPr="06C31A8E">
              <w:rPr>
                <w:b/>
                <w:bCs/>
                <w:sz w:val="24"/>
                <w:szCs w:val="24"/>
              </w:rPr>
              <w:t>Nursing DX:</w:t>
            </w:r>
          </w:p>
        </w:tc>
      </w:tr>
      <w:tr w:rsidR="007726A7" w14:paraId="7410A335" w14:textId="77777777" w:rsidTr="00A1377C">
        <w:tc>
          <w:tcPr>
            <w:tcW w:w="14390" w:type="dxa"/>
          </w:tcPr>
          <w:p w14:paraId="2DC797BA" w14:textId="57C73B9A" w:rsidR="06C31A8E" w:rsidRDefault="06C31A8E" w:rsidP="06C31A8E">
            <w:pPr>
              <w:rPr>
                <w:b/>
                <w:bCs/>
                <w:sz w:val="24"/>
                <w:szCs w:val="24"/>
              </w:rPr>
            </w:pPr>
            <w:r w:rsidRPr="06C31A8E">
              <w:rPr>
                <w:b/>
                <w:bCs/>
                <w:sz w:val="24"/>
                <w:szCs w:val="24"/>
              </w:rPr>
              <w:t>Problem Definition (use your concept mapping or nursing diagnosis handbook):</w:t>
            </w:r>
          </w:p>
        </w:tc>
      </w:tr>
      <w:tr w:rsidR="007726A7" w14:paraId="7410A339" w14:textId="77777777" w:rsidTr="00A1377C">
        <w:tc>
          <w:tcPr>
            <w:tcW w:w="14390" w:type="dxa"/>
          </w:tcPr>
          <w:p w14:paraId="2B6646CA" w14:textId="6F8A3937" w:rsidR="06C31A8E" w:rsidRDefault="06C31A8E" w:rsidP="06C31A8E">
            <w:pPr>
              <w:rPr>
                <w:b/>
                <w:bCs/>
                <w:sz w:val="24"/>
                <w:szCs w:val="24"/>
              </w:rPr>
            </w:pPr>
            <w:r w:rsidRPr="06C31A8E">
              <w:rPr>
                <w:b/>
                <w:bCs/>
                <w:sz w:val="24"/>
                <w:szCs w:val="24"/>
              </w:rPr>
              <w:t>State an Outcome Objective – Short Term, SMART goal:</w:t>
            </w:r>
          </w:p>
        </w:tc>
      </w:tr>
    </w:tbl>
    <w:p w14:paraId="0FC540A8" w14:textId="77777777" w:rsidR="00A1377C" w:rsidRDefault="00A1377C" w:rsidP="00A1377C">
      <w:pPr>
        <w:spacing w:after="0"/>
      </w:pPr>
      <w:r w:rsidRPr="5C520D30">
        <w:rPr>
          <w:rFonts w:ascii="Calibri" w:eastAsia="Calibri" w:hAnsi="Calibri" w:cs="Calibri"/>
          <w:sz w:val="24"/>
          <w:szCs w:val="24"/>
        </w:rPr>
        <w:t>List the highest priorities/interventions (</w:t>
      </w:r>
      <w:r>
        <w:rPr>
          <w:rFonts w:ascii="Calibri" w:eastAsia="Calibri" w:hAnsi="Calibri" w:cs="Calibri"/>
          <w:sz w:val="24"/>
          <w:szCs w:val="24"/>
        </w:rPr>
        <w:t>3-4</w:t>
      </w:r>
      <w:r w:rsidRPr="5C520D30">
        <w:rPr>
          <w:rFonts w:ascii="Calibri" w:eastAsia="Calibri" w:hAnsi="Calibri" w:cs="Calibri"/>
          <w:sz w:val="24"/>
          <w:szCs w:val="24"/>
        </w:rPr>
        <w:t xml:space="preserve"> /nursing diagnosis) in the nursing care of this client for each priority nursing diagnoses. These should be </w:t>
      </w:r>
      <w:r>
        <w:rPr>
          <w:rFonts w:ascii="Calibri" w:eastAsia="Calibri" w:hAnsi="Calibri" w:cs="Calibri"/>
          <w:sz w:val="24"/>
          <w:szCs w:val="24"/>
        </w:rPr>
        <w:t xml:space="preserve">relevant </w:t>
      </w:r>
      <w:r w:rsidRPr="5C520D30">
        <w:rPr>
          <w:rFonts w:ascii="Calibri" w:eastAsia="Calibri" w:hAnsi="Calibri" w:cs="Calibri"/>
          <w:sz w:val="24"/>
          <w:szCs w:val="24"/>
        </w:rPr>
        <w:t xml:space="preserve">interventions </w:t>
      </w:r>
      <w:r>
        <w:rPr>
          <w:rFonts w:ascii="Calibri" w:eastAsia="Calibri" w:hAnsi="Calibri" w:cs="Calibri"/>
          <w:sz w:val="24"/>
          <w:szCs w:val="24"/>
        </w:rPr>
        <w:t xml:space="preserve">for the chronic medical diagnosis chosen. </w:t>
      </w:r>
    </w:p>
    <w:p w14:paraId="7410A33A" w14:textId="3518CCFC" w:rsidR="007726A7" w:rsidRDefault="007726A7" w:rsidP="06C31A8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2"/>
        <w:gridCol w:w="4794"/>
        <w:gridCol w:w="4794"/>
      </w:tblGrid>
      <w:tr w:rsidR="007726A7" w14:paraId="7410A33E" w14:textId="77777777" w:rsidTr="00804FEB">
        <w:tc>
          <w:tcPr>
            <w:tcW w:w="4872" w:type="dxa"/>
          </w:tcPr>
          <w:p w14:paraId="7410A33B" w14:textId="77777777" w:rsidR="007726A7" w:rsidRDefault="007726A7" w:rsidP="00804F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Nursing Interventions</w:t>
            </w:r>
          </w:p>
        </w:tc>
        <w:tc>
          <w:tcPr>
            <w:tcW w:w="4872" w:type="dxa"/>
          </w:tcPr>
          <w:p w14:paraId="7410A33C" w14:textId="77777777" w:rsidR="007726A7" w:rsidRDefault="00BD481A" w:rsidP="00804F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Scientific Rationale</w:t>
            </w:r>
          </w:p>
        </w:tc>
        <w:tc>
          <w:tcPr>
            <w:tcW w:w="4872" w:type="dxa"/>
          </w:tcPr>
          <w:p w14:paraId="7410A33D" w14:textId="77777777" w:rsidR="007726A7" w:rsidRDefault="007726A7" w:rsidP="00804F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Patient Response</w:t>
            </w:r>
          </w:p>
        </w:tc>
      </w:tr>
      <w:tr w:rsidR="007726A7" w14:paraId="7410A342" w14:textId="77777777" w:rsidTr="00804FEB">
        <w:tc>
          <w:tcPr>
            <w:tcW w:w="4872" w:type="dxa"/>
          </w:tcPr>
          <w:p w14:paraId="7410A33F" w14:textId="77777777" w:rsidR="007726A7" w:rsidRDefault="007726A7" w:rsidP="00804FEB">
            <w:pPr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</w:tcPr>
          <w:p w14:paraId="7410A340" w14:textId="77777777" w:rsidR="007726A7" w:rsidRDefault="007726A7" w:rsidP="00804FEB">
            <w:pPr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</w:tcPr>
          <w:p w14:paraId="7410A341" w14:textId="77777777" w:rsidR="007726A7" w:rsidRDefault="007726A7" w:rsidP="00804FEB">
            <w:pPr>
              <w:rPr>
                <w:b/>
                <w:sz w:val="24"/>
                <w:szCs w:val="24"/>
              </w:rPr>
            </w:pPr>
          </w:p>
        </w:tc>
      </w:tr>
      <w:tr w:rsidR="007726A7" w14:paraId="7410A346" w14:textId="77777777" w:rsidTr="00804FEB">
        <w:tc>
          <w:tcPr>
            <w:tcW w:w="4872" w:type="dxa"/>
          </w:tcPr>
          <w:p w14:paraId="7410A343" w14:textId="77777777" w:rsidR="007726A7" w:rsidRDefault="007726A7" w:rsidP="00804FEB">
            <w:pPr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</w:tcPr>
          <w:p w14:paraId="7410A344" w14:textId="77777777" w:rsidR="007726A7" w:rsidRDefault="007726A7" w:rsidP="00804FEB">
            <w:pPr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</w:tcPr>
          <w:p w14:paraId="7410A345" w14:textId="77777777" w:rsidR="007726A7" w:rsidRDefault="007726A7" w:rsidP="00804FEB">
            <w:pPr>
              <w:rPr>
                <w:b/>
                <w:sz w:val="24"/>
                <w:szCs w:val="24"/>
              </w:rPr>
            </w:pPr>
          </w:p>
        </w:tc>
      </w:tr>
      <w:tr w:rsidR="007726A7" w14:paraId="7410A34A" w14:textId="77777777" w:rsidTr="00804FEB">
        <w:tc>
          <w:tcPr>
            <w:tcW w:w="4872" w:type="dxa"/>
          </w:tcPr>
          <w:p w14:paraId="7410A347" w14:textId="77777777" w:rsidR="007726A7" w:rsidRDefault="007726A7" w:rsidP="00804FEB">
            <w:pPr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</w:tcPr>
          <w:p w14:paraId="7410A348" w14:textId="77777777" w:rsidR="007726A7" w:rsidRDefault="007726A7" w:rsidP="00804FEB">
            <w:pPr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</w:tcPr>
          <w:p w14:paraId="7410A349" w14:textId="77777777" w:rsidR="007726A7" w:rsidRDefault="007726A7" w:rsidP="00804FEB">
            <w:pPr>
              <w:rPr>
                <w:b/>
                <w:sz w:val="24"/>
                <w:szCs w:val="24"/>
              </w:rPr>
            </w:pPr>
          </w:p>
        </w:tc>
      </w:tr>
      <w:tr w:rsidR="007726A7" w14:paraId="7410A34E" w14:textId="77777777" w:rsidTr="00804FEB">
        <w:tc>
          <w:tcPr>
            <w:tcW w:w="4872" w:type="dxa"/>
          </w:tcPr>
          <w:p w14:paraId="7410A34B" w14:textId="77777777" w:rsidR="007726A7" w:rsidRDefault="007726A7" w:rsidP="00804FEB">
            <w:pPr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</w:tcPr>
          <w:p w14:paraId="7410A34C" w14:textId="77777777" w:rsidR="007726A7" w:rsidRDefault="007726A7" w:rsidP="00804FEB">
            <w:pPr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</w:tcPr>
          <w:p w14:paraId="7410A34D" w14:textId="77777777" w:rsidR="007726A7" w:rsidRDefault="007726A7" w:rsidP="00804FEB">
            <w:pPr>
              <w:rPr>
                <w:b/>
                <w:sz w:val="24"/>
                <w:szCs w:val="24"/>
              </w:rPr>
            </w:pPr>
          </w:p>
        </w:tc>
      </w:tr>
      <w:tr w:rsidR="007726A7" w14:paraId="7410A352" w14:textId="77777777" w:rsidTr="00804FEB">
        <w:tc>
          <w:tcPr>
            <w:tcW w:w="4872" w:type="dxa"/>
          </w:tcPr>
          <w:p w14:paraId="7410A34F" w14:textId="77777777" w:rsidR="007726A7" w:rsidRDefault="007726A7" w:rsidP="00804FEB">
            <w:pPr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</w:tcPr>
          <w:p w14:paraId="7410A350" w14:textId="77777777" w:rsidR="007726A7" w:rsidRDefault="007726A7" w:rsidP="00804FEB">
            <w:pPr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</w:tcPr>
          <w:p w14:paraId="7410A351" w14:textId="77777777" w:rsidR="007726A7" w:rsidRDefault="007726A7" w:rsidP="00804FEB">
            <w:pPr>
              <w:rPr>
                <w:b/>
                <w:sz w:val="24"/>
                <w:szCs w:val="24"/>
              </w:rPr>
            </w:pPr>
          </w:p>
        </w:tc>
      </w:tr>
    </w:tbl>
    <w:p w14:paraId="7FA29BF2" w14:textId="393F5637" w:rsidR="06C31A8E" w:rsidRDefault="007726A7" w:rsidP="06C31A8E">
      <w:pPr>
        <w:spacing w:after="0"/>
        <w:rPr>
          <w:b/>
          <w:bCs/>
          <w:sz w:val="24"/>
          <w:szCs w:val="24"/>
        </w:rPr>
      </w:pPr>
      <w:r w:rsidRPr="06C31A8E">
        <w:rPr>
          <w:b/>
          <w:bCs/>
          <w:sz w:val="24"/>
          <w:szCs w:val="24"/>
        </w:rPr>
        <w:t>Evaluation:</w:t>
      </w:r>
      <w:r w:rsidR="3EAA0E20" w:rsidRPr="06C31A8E">
        <w:rPr>
          <w:b/>
          <w:bCs/>
          <w:sz w:val="24"/>
          <w:szCs w:val="24"/>
        </w:rPr>
        <w:t xml:space="preserve"> </w:t>
      </w:r>
      <w:r w:rsidR="00A1377C">
        <w:rPr>
          <w:sz w:val="24"/>
          <w:szCs w:val="24"/>
        </w:rPr>
        <w:t>Explain how you would measure the goal/outcome stated above.</w:t>
      </w:r>
    </w:p>
    <w:p w14:paraId="1F15FFFC" w14:textId="558FECEF" w:rsidR="06C31A8E" w:rsidRDefault="06C31A8E" w:rsidP="06C31A8E">
      <w:pPr>
        <w:spacing w:after="0"/>
        <w:rPr>
          <w:b/>
          <w:bCs/>
          <w:sz w:val="24"/>
          <w:szCs w:val="24"/>
        </w:rPr>
      </w:pPr>
    </w:p>
    <w:p w14:paraId="7391DE49" w14:textId="77777777" w:rsidR="00A1377C" w:rsidRDefault="00A1377C" w:rsidP="007726A7">
      <w:pPr>
        <w:spacing w:after="0"/>
        <w:rPr>
          <w:b/>
          <w:sz w:val="24"/>
          <w:szCs w:val="24"/>
        </w:rPr>
      </w:pPr>
    </w:p>
    <w:p w14:paraId="0DCEACA7" w14:textId="77777777" w:rsidR="00A1377C" w:rsidRDefault="00A1377C" w:rsidP="007726A7">
      <w:pPr>
        <w:spacing w:after="0"/>
        <w:rPr>
          <w:b/>
          <w:sz w:val="24"/>
          <w:szCs w:val="24"/>
        </w:rPr>
      </w:pPr>
    </w:p>
    <w:p w14:paraId="5098A724" w14:textId="77777777" w:rsidR="00A1377C" w:rsidRDefault="00A1377C" w:rsidP="007726A7">
      <w:pPr>
        <w:spacing w:after="0"/>
        <w:rPr>
          <w:b/>
          <w:sz w:val="24"/>
          <w:szCs w:val="24"/>
        </w:rPr>
      </w:pPr>
    </w:p>
    <w:p w14:paraId="7410A357" w14:textId="4CC22F2D" w:rsidR="007726A7" w:rsidRDefault="007726A7" w:rsidP="007726A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Problem #3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7726A7" w14:paraId="7410A359" w14:textId="77777777" w:rsidTr="00A1377C">
        <w:tc>
          <w:tcPr>
            <w:tcW w:w="14390" w:type="dxa"/>
          </w:tcPr>
          <w:p w14:paraId="7410A358" w14:textId="77777777" w:rsidR="007726A7" w:rsidRDefault="007726A7" w:rsidP="00804FE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Nursing DX:</w:t>
            </w:r>
          </w:p>
        </w:tc>
      </w:tr>
      <w:tr w:rsidR="007726A7" w14:paraId="7410A35B" w14:textId="77777777" w:rsidTr="00A1377C">
        <w:tc>
          <w:tcPr>
            <w:tcW w:w="14390" w:type="dxa"/>
          </w:tcPr>
          <w:p w14:paraId="7410A35A" w14:textId="57C73B9A" w:rsidR="007726A7" w:rsidRDefault="007726A7" w:rsidP="06C31A8E">
            <w:pPr>
              <w:rPr>
                <w:b/>
                <w:bCs/>
                <w:sz w:val="24"/>
                <w:szCs w:val="24"/>
              </w:rPr>
            </w:pPr>
            <w:r w:rsidRPr="06C31A8E">
              <w:rPr>
                <w:b/>
                <w:bCs/>
                <w:sz w:val="24"/>
                <w:szCs w:val="24"/>
              </w:rPr>
              <w:t>Problem Definition</w:t>
            </w:r>
            <w:r w:rsidR="0196F567" w:rsidRPr="06C31A8E">
              <w:rPr>
                <w:b/>
                <w:bCs/>
                <w:sz w:val="24"/>
                <w:szCs w:val="24"/>
              </w:rPr>
              <w:t xml:space="preserve"> (use your concept mapping or nursing diagnosis handbook)</w:t>
            </w:r>
            <w:r w:rsidRPr="06C31A8E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7726A7" w14:paraId="7410A35F" w14:textId="77777777" w:rsidTr="00A1377C">
        <w:tc>
          <w:tcPr>
            <w:tcW w:w="14390" w:type="dxa"/>
          </w:tcPr>
          <w:p w14:paraId="7410A35E" w14:textId="6F8A3937" w:rsidR="007726A7" w:rsidRDefault="007726A7" w:rsidP="06C31A8E">
            <w:pPr>
              <w:rPr>
                <w:b/>
                <w:bCs/>
                <w:sz w:val="24"/>
                <w:szCs w:val="24"/>
              </w:rPr>
            </w:pPr>
            <w:r w:rsidRPr="06C31A8E">
              <w:rPr>
                <w:b/>
                <w:bCs/>
                <w:sz w:val="24"/>
                <w:szCs w:val="24"/>
              </w:rPr>
              <w:t>State an Outcome Objective – Short Term</w:t>
            </w:r>
            <w:r w:rsidR="10F17F28" w:rsidRPr="06C31A8E">
              <w:rPr>
                <w:b/>
                <w:bCs/>
                <w:sz w:val="24"/>
                <w:szCs w:val="24"/>
              </w:rPr>
              <w:t>, SMART</w:t>
            </w:r>
            <w:r w:rsidRPr="06C31A8E">
              <w:rPr>
                <w:b/>
                <w:bCs/>
                <w:sz w:val="24"/>
                <w:szCs w:val="24"/>
              </w:rPr>
              <w:t xml:space="preserve"> goal:</w:t>
            </w:r>
          </w:p>
        </w:tc>
      </w:tr>
    </w:tbl>
    <w:p w14:paraId="5D77937E" w14:textId="77777777" w:rsidR="00A1377C" w:rsidRDefault="00A1377C" w:rsidP="00A1377C">
      <w:pPr>
        <w:spacing w:after="0"/>
      </w:pPr>
      <w:r w:rsidRPr="5C520D30">
        <w:rPr>
          <w:rFonts w:ascii="Calibri" w:eastAsia="Calibri" w:hAnsi="Calibri" w:cs="Calibri"/>
          <w:sz w:val="24"/>
          <w:szCs w:val="24"/>
        </w:rPr>
        <w:t>List the highest priorities/interventions (</w:t>
      </w:r>
      <w:r>
        <w:rPr>
          <w:rFonts w:ascii="Calibri" w:eastAsia="Calibri" w:hAnsi="Calibri" w:cs="Calibri"/>
          <w:sz w:val="24"/>
          <w:szCs w:val="24"/>
        </w:rPr>
        <w:t>3-4</w:t>
      </w:r>
      <w:r w:rsidRPr="5C520D30">
        <w:rPr>
          <w:rFonts w:ascii="Calibri" w:eastAsia="Calibri" w:hAnsi="Calibri" w:cs="Calibri"/>
          <w:sz w:val="24"/>
          <w:szCs w:val="24"/>
        </w:rPr>
        <w:t xml:space="preserve"> /nursing diagnosis) in the nursing care of this client for each priority nursing diagnoses. These should be </w:t>
      </w:r>
      <w:r>
        <w:rPr>
          <w:rFonts w:ascii="Calibri" w:eastAsia="Calibri" w:hAnsi="Calibri" w:cs="Calibri"/>
          <w:sz w:val="24"/>
          <w:szCs w:val="24"/>
        </w:rPr>
        <w:t xml:space="preserve">relevant </w:t>
      </w:r>
      <w:r w:rsidRPr="5C520D30">
        <w:rPr>
          <w:rFonts w:ascii="Calibri" w:eastAsia="Calibri" w:hAnsi="Calibri" w:cs="Calibri"/>
          <w:sz w:val="24"/>
          <w:szCs w:val="24"/>
        </w:rPr>
        <w:t xml:space="preserve">interventions </w:t>
      </w:r>
      <w:r>
        <w:rPr>
          <w:rFonts w:ascii="Calibri" w:eastAsia="Calibri" w:hAnsi="Calibri" w:cs="Calibri"/>
          <w:sz w:val="24"/>
          <w:szCs w:val="24"/>
        </w:rPr>
        <w:t xml:space="preserve">for the chronic medical diagnosis chosen. </w:t>
      </w:r>
    </w:p>
    <w:p w14:paraId="7410A360" w14:textId="3A0B0F77" w:rsidR="007726A7" w:rsidRDefault="007726A7" w:rsidP="06C31A8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2"/>
        <w:gridCol w:w="4794"/>
        <w:gridCol w:w="4794"/>
      </w:tblGrid>
      <w:tr w:rsidR="007726A7" w14:paraId="7410A364" w14:textId="77777777" w:rsidTr="00804FEB">
        <w:tc>
          <w:tcPr>
            <w:tcW w:w="4872" w:type="dxa"/>
          </w:tcPr>
          <w:p w14:paraId="7410A361" w14:textId="77777777" w:rsidR="007726A7" w:rsidRDefault="007726A7" w:rsidP="00804F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Nursing Interventions</w:t>
            </w:r>
          </w:p>
        </w:tc>
        <w:tc>
          <w:tcPr>
            <w:tcW w:w="4872" w:type="dxa"/>
          </w:tcPr>
          <w:p w14:paraId="7410A362" w14:textId="77777777" w:rsidR="007726A7" w:rsidRDefault="00BD481A" w:rsidP="00804F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Scientific </w:t>
            </w:r>
            <w:r w:rsidR="007726A7">
              <w:rPr>
                <w:b/>
                <w:sz w:val="24"/>
                <w:szCs w:val="24"/>
              </w:rPr>
              <w:t>Rationale</w:t>
            </w:r>
          </w:p>
        </w:tc>
        <w:tc>
          <w:tcPr>
            <w:tcW w:w="4872" w:type="dxa"/>
          </w:tcPr>
          <w:p w14:paraId="7410A363" w14:textId="77777777" w:rsidR="007726A7" w:rsidRDefault="007726A7" w:rsidP="00804F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Patient Response</w:t>
            </w:r>
          </w:p>
        </w:tc>
      </w:tr>
      <w:tr w:rsidR="007726A7" w14:paraId="7410A368" w14:textId="77777777" w:rsidTr="00804FEB">
        <w:tc>
          <w:tcPr>
            <w:tcW w:w="4872" w:type="dxa"/>
          </w:tcPr>
          <w:p w14:paraId="7410A365" w14:textId="77777777" w:rsidR="007726A7" w:rsidRDefault="007726A7" w:rsidP="00804FEB">
            <w:pPr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</w:tcPr>
          <w:p w14:paraId="7410A366" w14:textId="77777777" w:rsidR="007726A7" w:rsidRDefault="007726A7" w:rsidP="00804FEB">
            <w:pPr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</w:tcPr>
          <w:p w14:paraId="7410A367" w14:textId="77777777" w:rsidR="007726A7" w:rsidRDefault="007726A7" w:rsidP="00804FEB">
            <w:pPr>
              <w:rPr>
                <w:b/>
                <w:sz w:val="24"/>
                <w:szCs w:val="24"/>
              </w:rPr>
            </w:pPr>
          </w:p>
        </w:tc>
      </w:tr>
      <w:tr w:rsidR="007726A7" w14:paraId="7410A36C" w14:textId="77777777" w:rsidTr="00804FEB">
        <w:tc>
          <w:tcPr>
            <w:tcW w:w="4872" w:type="dxa"/>
          </w:tcPr>
          <w:p w14:paraId="7410A369" w14:textId="77777777" w:rsidR="007726A7" w:rsidRDefault="007726A7" w:rsidP="00804FEB">
            <w:pPr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</w:tcPr>
          <w:p w14:paraId="7410A36A" w14:textId="77777777" w:rsidR="007726A7" w:rsidRDefault="007726A7" w:rsidP="00804FEB">
            <w:pPr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</w:tcPr>
          <w:p w14:paraId="7410A36B" w14:textId="77777777" w:rsidR="007726A7" w:rsidRDefault="007726A7" w:rsidP="00804FEB">
            <w:pPr>
              <w:rPr>
                <w:b/>
                <w:sz w:val="24"/>
                <w:szCs w:val="24"/>
              </w:rPr>
            </w:pPr>
          </w:p>
        </w:tc>
      </w:tr>
      <w:tr w:rsidR="007726A7" w14:paraId="7410A370" w14:textId="77777777" w:rsidTr="00804FEB">
        <w:tc>
          <w:tcPr>
            <w:tcW w:w="4872" w:type="dxa"/>
          </w:tcPr>
          <w:p w14:paraId="7410A36D" w14:textId="77777777" w:rsidR="007726A7" w:rsidRDefault="007726A7" w:rsidP="00804FEB">
            <w:pPr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</w:tcPr>
          <w:p w14:paraId="7410A36E" w14:textId="77777777" w:rsidR="007726A7" w:rsidRDefault="007726A7" w:rsidP="00804FEB">
            <w:pPr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</w:tcPr>
          <w:p w14:paraId="7410A36F" w14:textId="77777777" w:rsidR="007726A7" w:rsidRDefault="007726A7" w:rsidP="00804FEB">
            <w:pPr>
              <w:rPr>
                <w:b/>
                <w:sz w:val="24"/>
                <w:szCs w:val="24"/>
              </w:rPr>
            </w:pPr>
          </w:p>
        </w:tc>
      </w:tr>
      <w:tr w:rsidR="007726A7" w14:paraId="7410A374" w14:textId="77777777" w:rsidTr="00804FEB">
        <w:tc>
          <w:tcPr>
            <w:tcW w:w="4872" w:type="dxa"/>
          </w:tcPr>
          <w:p w14:paraId="7410A371" w14:textId="77777777" w:rsidR="007726A7" w:rsidRDefault="007726A7" w:rsidP="00804FEB">
            <w:pPr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</w:tcPr>
          <w:p w14:paraId="7410A372" w14:textId="77777777" w:rsidR="007726A7" w:rsidRDefault="007726A7" w:rsidP="00804FEB">
            <w:pPr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</w:tcPr>
          <w:p w14:paraId="7410A373" w14:textId="77777777" w:rsidR="007726A7" w:rsidRDefault="007726A7" w:rsidP="00804FEB">
            <w:pPr>
              <w:rPr>
                <w:b/>
                <w:sz w:val="24"/>
                <w:szCs w:val="24"/>
              </w:rPr>
            </w:pPr>
          </w:p>
        </w:tc>
      </w:tr>
      <w:tr w:rsidR="007726A7" w14:paraId="7410A378" w14:textId="77777777" w:rsidTr="00804FEB">
        <w:tc>
          <w:tcPr>
            <w:tcW w:w="4872" w:type="dxa"/>
          </w:tcPr>
          <w:p w14:paraId="7410A375" w14:textId="77777777" w:rsidR="007726A7" w:rsidRDefault="007726A7" w:rsidP="00804FEB">
            <w:pPr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</w:tcPr>
          <w:p w14:paraId="7410A376" w14:textId="77777777" w:rsidR="007726A7" w:rsidRDefault="007726A7" w:rsidP="00804FEB">
            <w:pPr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</w:tcPr>
          <w:p w14:paraId="7410A377" w14:textId="77777777" w:rsidR="007726A7" w:rsidRDefault="007726A7" w:rsidP="00804FEB">
            <w:pPr>
              <w:rPr>
                <w:b/>
                <w:sz w:val="24"/>
                <w:szCs w:val="24"/>
              </w:rPr>
            </w:pPr>
          </w:p>
        </w:tc>
      </w:tr>
    </w:tbl>
    <w:p w14:paraId="225D2C55" w14:textId="77777777" w:rsidR="00A1377C" w:rsidRDefault="007726A7" w:rsidP="00A1377C">
      <w:pPr>
        <w:spacing w:after="0"/>
        <w:rPr>
          <w:b/>
          <w:bCs/>
          <w:sz w:val="24"/>
          <w:szCs w:val="24"/>
        </w:rPr>
      </w:pPr>
      <w:r w:rsidRPr="06C31A8E">
        <w:rPr>
          <w:b/>
          <w:bCs/>
          <w:sz w:val="24"/>
          <w:szCs w:val="24"/>
        </w:rPr>
        <w:t>Evaluation:</w:t>
      </w:r>
      <w:r w:rsidR="76F9FCD5" w:rsidRPr="06C31A8E">
        <w:rPr>
          <w:b/>
          <w:bCs/>
          <w:sz w:val="24"/>
          <w:szCs w:val="24"/>
        </w:rPr>
        <w:t xml:space="preserve"> </w:t>
      </w:r>
      <w:r w:rsidR="00A1377C">
        <w:rPr>
          <w:sz w:val="24"/>
          <w:szCs w:val="24"/>
        </w:rPr>
        <w:t>Explain how you would measure the goal/outcome stated above.</w:t>
      </w:r>
    </w:p>
    <w:p w14:paraId="7410A379" w14:textId="449FD500" w:rsidR="007726A7" w:rsidRDefault="007726A7" w:rsidP="06C31A8E">
      <w:pPr>
        <w:spacing w:after="0"/>
        <w:rPr>
          <w:b/>
          <w:bCs/>
          <w:sz w:val="24"/>
          <w:szCs w:val="24"/>
        </w:rPr>
      </w:pPr>
    </w:p>
    <w:p w14:paraId="7410A37A" w14:textId="77777777" w:rsidR="00C657C5" w:rsidRDefault="00C657C5" w:rsidP="00871C95">
      <w:pPr>
        <w:spacing w:after="0"/>
        <w:rPr>
          <w:b/>
          <w:sz w:val="24"/>
          <w:szCs w:val="24"/>
        </w:rPr>
      </w:pPr>
    </w:p>
    <w:p w14:paraId="7410A37B" w14:textId="77777777" w:rsidR="008B0183" w:rsidRDefault="008B0183" w:rsidP="008B0183">
      <w:pPr>
        <w:spacing w:after="0"/>
        <w:rPr>
          <w:sz w:val="18"/>
          <w:szCs w:val="18"/>
        </w:rPr>
      </w:pPr>
      <w:r>
        <w:rPr>
          <w:sz w:val="18"/>
          <w:szCs w:val="18"/>
        </w:rPr>
        <w:t>Adapted from:</w:t>
      </w:r>
    </w:p>
    <w:p w14:paraId="7410A37C" w14:textId="77777777" w:rsidR="002575C0" w:rsidRPr="008B0183" w:rsidRDefault="008B0183" w:rsidP="008B0183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Schuster, P. (2013). </w:t>
      </w:r>
      <w:r w:rsidRPr="008B0183">
        <w:rPr>
          <w:i/>
          <w:sz w:val="18"/>
          <w:szCs w:val="18"/>
        </w:rPr>
        <w:t>Concept Mapping: A critical thinking approach to care planning</w:t>
      </w:r>
      <w:r>
        <w:rPr>
          <w:sz w:val="18"/>
          <w:szCs w:val="18"/>
        </w:rPr>
        <w:t>. Philadelphia: FA Davis</w:t>
      </w:r>
    </w:p>
    <w:sectPr w:rsidR="002575C0" w:rsidRPr="008B0183" w:rsidSect="007D610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DE246" w14:textId="77777777" w:rsidR="001F7A25" w:rsidRDefault="001F7A25" w:rsidP="0034521D">
      <w:pPr>
        <w:spacing w:after="0" w:line="240" w:lineRule="auto"/>
      </w:pPr>
      <w:r>
        <w:separator/>
      </w:r>
    </w:p>
  </w:endnote>
  <w:endnote w:type="continuationSeparator" w:id="0">
    <w:p w14:paraId="3E60C28F" w14:textId="77777777" w:rsidR="001F7A25" w:rsidRDefault="001F7A25" w:rsidP="00345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09BC8" w14:textId="77777777" w:rsidR="001F7A25" w:rsidRDefault="001F7A25" w:rsidP="0034521D">
      <w:pPr>
        <w:spacing w:after="0" w:line="240" w:lineRule="auto"/>
      </w:pPr>
      <w:r>
        <w:separator/>
      </w:r>
    </w:p>
  </w:footnote>
  <w:footnote w:type="continuationSeparator" w:id="0">
    <w:p w14:paraId="3D47CF74" w14:textId="77777777" w:rsidR="001F7A25" w:rsidRDefault="001F7A25" w:rsidP="00345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8305A"/>
    <w:multiLevelType w:val="hybridMultilevel"/>
    <w:tmpl w:val="7882A0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B200E"/>
    <w:multiLevelType w:val="hybridMultilevel"/>
    <w:tmpl w:val="96C44160"/>
    <w:lvl w:ilvl="0" w:tplc="627812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7D1286"/>
    <w:multiLevelType w:val="hybridMultilevel"/>
    <w:tmpl w:val="A9B4F3EC"/>
    <w:lvl w:ilvl="0" w:tplc="174890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997021"/>
    <w:multiLevelType w:val="hybridMultilevel"/>
    <w:tmpl w:val="54E89C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101"/>
    <w:rsid w:val="0006438E"/>
    <w:rsid w:val="0009412F"/>
    <w:rsid w:val="000C01B2"/>
    <w:rsid w:val="00124B03"/>
    <w:rsid w:val="0015713F"/>
    <w:rsid w:val="00157DA2"/>
    <w:rsid w:val="001621E9"/>
    <w:rsid w:val="00175290"/>
    <w:rsid w:val="001759E1"/>
    <w:rsid w:val="001A3704"/>
    <w:rsid w:val="001A44EF"/>
    <w:rsid w:val="001C310F"/>
    <w:rsid w:val="001E2FAA"/>
    <w:rsid w:val="001E4777"/>
    <w:rsid w:val="001F5578"/>
    <w:rsid w:val="001F7A25"/>
    <w:rsid w:val="00203586"/>
    <w:rsid w:val="002170BA"/>
    <w:rsid w:val="002221D3"/>
    <w:rsid w:val="00251801"/>
    <w:rsid w:val="002575C0"/>
    <w:rsid w:val="00257D34"/>
    <w:rsid w:val="00261982"/>
    <w:rsid w:val="00275EDE"/>
    <w:rsid w:val="00282DB0"/>
    <w:rsid w:val="00285AED"/>
    <w:rsid w:val="002E0719"/>
    <w:rsid w:val="002F4ADE"/>
    <w:rsid w:val="0034521D"/>
    <w:rsid w:val="0037440C"/>
    <w:rsid w:val="003D0E7D"/>
    <w:rsid w:val="003E09DE"/>
    <w:rsid w:val="003F484D"/>
    <w:rsid w:val="003F7A76"/>
    <w:rsid w:val="00416BA8"/>
    <w:rsid w:val="00425592"/>
    <w:rsid w:val="00433BF8"/>
    <w:rsid w:val="00433E4A"/>
    <w:rsid w:val="00455DFD"/>
    <w:rsid w:val="00461706"/>
    <w:rsid w:val="004B0C87"/>
    <w:rsid w:val="004E25DB"/>
    <w:rsid w:val="004E59F8"/>
    <w:rsid w:val="004E78D0"/>
    <w:rsid w:val="005051FF"/>
    <w:rsid w:val="005061A1"/>
    <w:rsid w:val="00513E57"/>
    <w:rsid w:val="00543162"/>
    <w:rsid w:val="005506FA"/>
    <w:rsid w:val="00562673"/>
    <w:rsid w:val="005A4978"/>
    <w:rsid w:val="00602E49"/>
    <w:rsid w:val="0060745C"/>
    <w:rsid w:val="0063799C"/>
    <w:rsid w:val="006961BD"/>
    <w:rsid w:val="006C2727"/>
    <w:rsid w:val="00702916"/>
    <w:rsid w:val="00722337"/>
    <w:rsid w:val="007279C5"/>
    <w:rsid w:val="00734623"/>
    <w:rsid w:val="00735C0C"/>
    <w:rsid w:val="007375D4"/>
    <w:rsid w:val="00745A9B"/>
    <w:rsid w:val="00756009"/>
    <w:rsid w:val="00770B80"/>
    <w:rsid w:val="007726A7"/>
    <w:rsid w:val="007D6101"/>
    <w:rsid w:val="007F7061"/>
    <w:rsid w:val="008304CC"/>
    <w:rsid w:val="00835DFD"/>
    <w:rsid w:val="008410D6"/>
    <w:rsid w:val="00871C95"/>
    <w:rsid w:val="008773A4"/>
    <w:rsid w:val="008A4206"/>
    <w:rsid w:val="008B0183"/>
    <w:rsid w:val="008B1F05"/>
    <w:rsid w:val="008B25E1"/>
    <w:rsid w:val="008D02C2"/>
    <w:rsid w:val="00913C20"/>
    <w:rsid w:val="0091771C"/>
    <w:rsid w:val="00971F8A"/>
    <w:rsid w:val="009F3BCB"/>
    <w:rsid w:val="00A1377C"/>
    <w:rsid w:val="00A21430"/>
    <w:rsid w:val="00A27137"/>
    <w:rsid w:val="00A37EA3"/>
    <w:rsid w:val="00A40EE3"/>
    <w:rsid w:val="00A4585B"/>
    <w:rsid w:val="00A57D53"/>
    <w:rsid w:val="00A85B24"/>
    <w:rsid w:val="00A94FD4"/>
    <w:rsid w:val="00AA1A32"/>
    <w:rsid w:val="00AE5498"/>
    <w:rsid w:val="00AE77A2"/>
    <w:rsid w:val="00AF22B7"/>
    <w:rsid w:val="00B07273"/>
    <w:rsid w:val="00B11295"/>
    <w:rsid w:val="00B43042"/>
    <w:rsid w:val="00B74979"/>
    <w:rsid w:val="00B851F5"/>
    <w:rsid w:val="00B878B5"/>
    <w:rsid w:val="00BA79D2"/>
    <w:rsid w:val="00BA7A41"/>
    <w:rsid w:val="00BB3C44"/>
    <w:rsid w:val="00BD481A"/>
    <w:rsid w:val="00BF6808"/>
    <w:rsid w:val="00C044D3"/>
    <w:rsid w:val="00C250F3"/>
    <w:rsid w:val="00C27F88"/>
    <w:rsid w:val="00C3660A"/>
    <w:rsid w:val="00C4219D"/>
    <w:rsid w:val="00C657C5"/>
    <w:rsid w:val="00C7459A"/>
    <w:rsid w:val="00C823C0"/>
    <w:rsid w:val="00CD71BC"/>
    <w:rsid w:val="00CF26B6"/>
    <w:rsid w:val="00CF7D04"/>
    <w:rsid w:val="00D0573B"/>
    <w:rsid w:val="00D07BA7"/>
    <w:rsid w:val="00D12B7C"/>
    <w:rsid w:val="00D27648"/>
    <w:rsid w:val="00D314EA"/>
    <w:rsid w:val="00D563AC"/>
    <w:rsid w:val="00D65959"/>
    <w:rsid w:val="00DB75AF"/>
    <w:rsid w:val="00DC1BA8"/>
    <w:rsid w:val="00DC7166"/>
    <w:rsid w:val="00E005F9"/>
    <w:rsid w:val="00E0297F"/>
    <w:rsid w:val="00E034BA"/>
    <w:rsid w:val="00E101AB"/>
    <w:rsid w:val="00E21BDC"/>
    <w:rsid w:val="00E32289"/>
    <w:rsid w:val="00E404FF"/>
    <w:rsid w:val="00E746E5"/>
    <w:rsid w:val="00E97954"/>
    <w:rsid w:val="00EA64DF"/>
    <w:rsid w:val="00EE258F"/>
    <w:rsid w:val="00EF4421"/>
    <w:rsid w:val="00EF707D"/>
    <w:rsid w:val="00F11DF6"/>
    <w:rsid w:val="00F45667"/>
    <w:rsid w:val="00F539FC"/>
    <w:rsid w:val="00F6018B"/>
    <w:rsid w:val="00F62966"/>
    <w:rsid w:val="00F97D8B"/>
    <w:rsid w:val="00FD6C87"/>
    <w:rsid w:val="00FE4BC5"/>
    <w:rsid w:val="00FF0ADC"/>
    <w:rsid w:val="00FF399F"/>
    <w:rsid w:val="0196F567"/>
    <w:rsid w:val="0590229D"/>
    <w:rsid w:val="06C31A8E"/>
    <w:rsid w:val="10F17F28"/>
    <w:rsid w:val="1706CE9F"/>
    <w:rsid w:val="2615E094"/>
    <w:rsid w:val="27262C1A"/>
    <w:rsid w:val="294F56D4"/>
    <w:rsid w:val="2CB03E08"/>
    <w:rsid w:val="2EF5360A"/>
    <w:rsid w:val="32AEDC95"/>
    <w:rsid w:val="3455422C"/>
    <w:rsid w:val="3B59029A"/>
    <w:rsid w:val="3BC7CB44"/>
    <w:rsid w:val="3D484AAA"/>
    <w:rsid w:val="3EAA0E20"/>
    <w:rsid w:val="3EDC2175"/>
    <w:rsid w:val="4225C2E5"/>
    <w:rsid w:val="42E632F0"/>
    <w:rsid w:val="43C19346"/>
    <w:rsid w:val="455D63A7"/>
    <w:rsid w:val="4988C75C"/>
    <w:rsid w:val="4E2D7085"/>
    <w:rsid w:val="4EA3698D"/>
    <w:rsid w:val="5243D435"/>
    <w:rsid w:val="557B74F7"/>
    <w:rsid w:val="576A4FF0"/>
    <w:rsid w:val="5C520D30"/>
    <w:rsid w:val="5D1E67AE"/>
    <w:rsid w:val="5D820BA8"/>
    <w:rsid w:val="5E343BD5"/>
    <w:rsid w:val="619DA047"/>
    <w:rsid w:val="6D1F3CDA"/>
    <w:rsid w:val="73318E02"/>
    <w:rsid w:val="752C2AD8"/>
    <w:rsid w:val="76F9FCD5"/>
    <w:rsid w:val="7787F428"/>
    <w:rsid w:val="7BFFBEC4"/>
    <w:rsid w:val="7CEFD859"/>
    <w:rsid w:val="7D4EF351"/>
    <w:rsid w:val="7EB808A8"/>
    <w:rsid w:val="7EEC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0A2DB"/>
  <w15:docId w15:val="{EC968B2C-9773-4806-8470-BC930E1B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61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D61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7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9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5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21D"/>
  </w:style>
  <w:style w:type="paragraph" w:styleId="Footer">
    <w:name w:val="footer"/>
    <w:basedOn w:val="Normal"/>
    <w:link w:val="FooterChar"/>
    <w:uiPriority w:val="99"/>
    <w:unhideWhenUsed/>
    <w:rsid w:val="00345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21D"/>
  </w:style>
  <w:style w:type="paragraph" w:styleId="NoSpacing">
    <w:name w:val="No Spacing"/>
    <w:uiPriority w:val="1"/>
    <w:qFormat/>
    <w:rsid w:val="00124B0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949C9B1A33F942BBD9C063C8B17734" ma:contentTypeVersion="10" ma:contentTypeDescription="Create a new document." ma:contentTypeScope="" ma:versionID="bac13b0e7b32494014e946cac633b9aa">
  <xsd:schema xmlns:xsd="http://www.w3.org/2001/XMLSchema" xmlns:xs="http://www.w3.org/2001/XMLSchema" xmlns:p="http://schemas.microsoft.com/office/2006/metadata/properties" xmlns:ns3="28865548-a0b4-4b44-a307-2c528522697d" targetNamespace="http://schemas.microsoft.com/office/2006/metadata/properties" ma:root="true" ma:fieldsID="f53a567cbd8399a0044ff686c03083fc" ns3:_="">
    <xsd:import namespace="28865548-a0b4-4b44-a307-2c52852269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65548-a0b4-4b44-a307-2c5285226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C82EA-AC40-47AF-ACEF-1950D1E13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865548-a0b4-4b44-a307-2c5285226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42B863-3CD9-4E30-A8E3-9E86192876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0F89D6-6AAA-4706-B81A-BE83509C43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E4DB02-E446-4779-A12F-1B662C49F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MSCTC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Swanson</dc:creator>
  <cp:lastModifiedBy>Yotam, Niyokwizera</cp:lastModifiedBy>
  <cp:revision>2</cp:revision>
  <cp:lastPrinted>2012-05-23T19:40:00Z</cp:lastPrinted>
  <dcterms:created xsi:type="dcterms:W3CDTF">2021-04-18T20:16:00Z</dcterms:created>
  <dcterms:modified xsi:type="dcterms:W3CDTF">2021-04-18T20:16:00Z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0x01010007949C9B1A33F942BBD9C063C8B17734</vt:lpwstr>
  </property>
</Properties>
</file>