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1DF5" w14:textId="498A4F67" w:rsidR="00D25C55" w:rsidRDefault="00D25C55" w:rsidP="00D25C55">
      <w:pPr>
        <w:rPr>
          <w:sz w:val="10"/>
          <w:szCs w:val="10"/>
        </w:rPr>
      </w:pPr>
    </w:p>
    <w:p w14:paraId="104A1E0E" w14:textId="5A150193" w:rsidR="00FA489A" w:rsidRPr="00E46972" w:rsidRDefault="00743E7E" w:rsidP="00473E4E">
      <w:pPr>
        <w:jc w:val="center"/>
        <w:rPr>
          <w:rFonts w:asciiTheme="majorBidi" w:hAnsiTheme="majorBidi" w:cstheme="majorBidi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1E2A" wp14:editId="104A1E2B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A204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104A1E0F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104A1E10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104A1E12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104A1E13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04A1E14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104A1E1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04A1E16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04A1E1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51C933B" w14:textId="6239BD7B" w:rsidR="00EF4A3D" w:rsidRDefault="00280FAF" w:rsidP="00473E4E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F6B2BD" wp14:editId="6595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5298" w14:textId="77777777" w:rsidR="00EF4A3D" w:rsidRPr="00EF4A3D" w:rsidRDefault="00EF4A3D" w:rsidP="00EF4A3D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Learning Outcome: </w:t>
                            </w:r>
                          </w:p>
                          <w:p w14:paraId="7D02A6FC" w14:textId="77777777" w:rsidR="00EF4A3D" w:rsidRDefault="00EF4A3D" w:rsidP="00EF4A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B2BD" id="Rectangle 4" o:spid="_x0000_s1026" style="position:absolute;margin-left:0;margin-top:0;width:489.6pt;height:25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" fillcolor="#4472c4 [3208]" strokecolor="#1f3763 [1608]" strokeweight="1pt">
                <v:textbox>
                  <w:txbxContent>
                    <w:p w14:paraId="7CBE5298" w14:textId="77777777" w:rsidR="00EF4A3D" w:rsidRPr="00EF4A3D" w:rsidRDefault="00EF4A3D" w:rsidP="00EF4A3D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Learning Outcome: </w:t>
                      </w:r>
                    </w:p>
                    <w:p w14:paraId="7D02A6FC" w14:textId="77777777" w:rsidR="00EF4A3D" w:rsidRDefault="00EF4A3D" w:rsidP="00EF4A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0D4490" w14:textId="77777777" w:rsidR="00473E4E" w:rsidRDefault="00473E4E" w:rsidP="00473E4E">
      <w:pPr>
        <w:pStyle w:val="ListParagraph"/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7907066F" w14:textId="3A05F824" w:rsidR="00280FAF" w:rsidRPr="00473E4E" w:rsidRDefault="00D113D6" w:rsidP="00473E4E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473E4E">
        <w:rPr>
          <w:rFonts w:ascii="Times New Roman" w:eastAsia="Calibri" w:hAnsi="Times New Roman" w:cs="Times New Roman"/>
          <w:sz w:val="28"/>
          <w:szCs w:val="28"/>
        </w:rPr>
        <w:t>Demonstrate the concept of operations functions, supply chain strategy and issues required for a new production design</w:t>
      </w:r>
      <w:r w:rsidR="00280FAF" w:rsidRPr="00473E4E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14:paraId="74532357" w14:textId="35CC1B63" w:rsidR="00280FAF" w:rsidRDefault="00D7039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D7039F">
        <w:rPr>
          <w:rFonts w:ascii="Times New Roman" w:eastAsia="Calibri" w:hAnsi="Times New Roman" w:cs="Times New Roman"/>
          <w:sz w:val="28"/>
          <w:szCs w:val="28"/>
        </w:rPr>
        <w:t>Exhibit the factors to determine the production and service processes</w:t>
      </w:r>
      <w:r w:rsidR="00280FAF" w:rsidRPr="00EF4A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. </w:t>
      </w:r>
    </w:p>
    <w:p w14:paraId="53B452BF" w14:textId="028791CA" w:rsidR="00D9044E" w:rsidRPr="00D9044E" w:rsidRDefault="0089532F" w:rsidP="00D404C8">
      <w:pPr>
        <w:pStyle w:val="ListParagraph"/>
        <w:numPr>
          <w:ilvl w:val="0"/>
          <w:numId w:val="10"/>
        </w:numPr>
        <w:spacing w:line="480" w:lineRule="auto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32F">
        <w:rPr>
          <w:rFonts w:ascii="Times New Roman" w:eastAsia="Calibri" w:hAnsi="Times New Roman" w:cs="Times New Roman"/>
          <w:sz w:val="28"/>
          <w:szCs w:val="28"/>
        </w:rPr>
        <w:t>Demonstrate process-flow analysis, process design solutions, operations strategies in the business operation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0BA0C" w14:textId="77777777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  <w:br w:type="page"/>
      </w:r>
    </w:p>
    <w:p w14:paraId="20342C03" w14:textId="77777777" w:rsidR="00280FAF" w:rsidRPr="00280FAF" w:rsidRDefault="00280FAF" w:rsidP="00B83C8F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  <w:lang w:val="en-GB"/>
        </w:rPr>
      </w:pPr>
    </w:p>
    <w:p w14:paraId="29B9CAAA" w14:textId="6C2207C7" w:rsidR="00135B3D" w:rsidRPr="007A6E13" w:rsidRDefault="00E46972" w:rsidP="007A6E1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bookmarkStart w:id="0" w:name="_Hlk20513221"/>
      <w:r w:rsidRPr="008D4C0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F54E0C">
        <w:rPr>
          <w:rFonts w:asciiTheme="majorBidi" w:hAnsiTheme="majorBidi" w:cstheme="majorBidi"/>
          <w:b/>
          <w:bCs/>
          <w:sz w:val="32"/>
          <w:szCs w:val="32"/>
        </w:rPr>
        <w:t xml:space="preserve"> 5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  <w:bookmarkEnd w:id="0"/>
    </w:p>
    <w:p w14:paraId="4952980D" w14:textId="2BB7507D" w:rsidR="00135B3D" w:rsidRDefault="00135B3D" w:rsidP="00117CAE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35B3D">
        <w:rPr>
          <w:rFonts w:ascii="Times New Roman" w:eastAsia="Calibri" w:hAnsi="Times New Roman" w:cs="Times New Roman"/>
          <w:sz w:val="28"/>
          <w:szCs w:val="28"/>
        </w:rPr>
        <w:t>Describe the nature of operations management in the</w:t>
      </w: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831F42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following </w:t>
      </w:r>
      <w:r w:rsidRPr="00135B3D">
        <w:rPr>
          <w:rFonts w:ascii="Times New Roman" w:eastAsia="Calibri" w:hAnsi="Times New Roman" w:cs="Times New Roman"/>
          <w:sz w:val="28"/>
          <w:szCs w:val="28"/>
        </w:rPr>
        <w:t>organization</w:t>
      </w:r>
      <w:r w:rsidR="00C51EE0">
        <w:rPr>
          <w:rFonts w:ascii="Times New Roman" w:eastAsia="Calibri" w:hAnsi="Times New Roman" w:cs="Times New Roman"/>
          <w:sz w:val="28"/>
          <w:szCs w:val="28"/>
        </w:rPr>
        <w:t>s</w:t>
      </w:r>
      <w:r w:rsidRPr="00135B3D">
        <w:rPr>
          <w:rFonts w:ascii="Times New Roman" w:eastAsia="Calibri" w:hAnsi="Times New Roman" w:cs="Times New Roman"/>
          <w:sz w:val="28"/>
          <w:szCs w:val="28"/>
        </w:rPr>
        <w:t xml:space="preserve">. In doing this, </w:t>
      </w:r>
      <w:r w:rsidRPr="00D404C8">
        <w:rPr>
          <w:rFonts w:ascii="Times New Roman" w:eastAsia="Calibri" w:hAnsi="Times New Roman" w:cs="Times New Roman"/>
          <w:b/>
          <w:bCs/>
          <w:sz w:val="28"/>
          <w:szCs w:val="28"/>
        </w:rPr>
        <w:t>first</w:t>
      </w:r>
      <w:r w:rsidRPr="00135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operation process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the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</w:rPr>
        <w:t>production system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Pr="00D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Second</w:t>
      </w:r>
      <w:r w:rsidRPr="00135B3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135B3D">
        <w:rPr>
          <w:rFonts w:ascii="Times New Roman" w:eastAsia="Calibri" w:hAnsi="Times New Roman" w:cs="Times New Roman"/>
          <w:sz w:val="28"/>
          <w:szCs w:val="28"/>
        </w:rPr>
        <w:t>identify operations decisions.</w:t>
      </w:r>
      <w:r w:rsidR="00D404C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3A6753" w:rsidRPr="000774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(Marks </w:t>
      </w:r>
      <w:r w:rsidR="00137082">
        <w:rPr>
          <w:rFonts w:ascii="Times New Roman" w:eastAsia="Calibri" w:hAnsi="Times New Roman" w:cs="Times New Roman"/>
          <w:sz w:val="28"/>
          <w:szCs w:val="28"/>
          <w:lang w:val="en-GB"/>
        </w:rPr>
        <w:t>3</w:t>
      </w:r>
      <w:r w:rsidR="003A6753" w:rsidRPr="00077408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word coun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>t maximum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>500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7D6CC421" w14:textId="7D964DB7" w:rsidR="00974458" w:rsidRDefault="00974458" w:rsidP="00974458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 paper manufacturing </w:t>
      </w:r>
    </w:p>
    <w:p w14:paraId="0A306FF4" w14:textId="4FAC4366" w:rsidR="00137082" w:rsidRPr="00137082" w:rsidRDefault="00137082" w:rsidP="00137082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An internal design office </w:t>
      </w:r>
    </w:p>
    <w:p w14:paraId="6871629C" w14:textId="77777777" w:rsidR="00137082" w:rsidRDefault="00137082" w:rsidP="00137082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1DE52013" w14:textId="6BA0349A" w:rsidR="005C1303" w:rsidRDefault="00135B3D" w:rsidP="00137082">
      <w:pPr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Suppose </w:t>
      </w:r>
      <w:r w:rsidR="005C1303">
        <w:rPr>
          <w:rFonts w:ascii="Times New Roman" w:eastAsia="Times New Roman" w:hAnsi="Times New Roman" w:cs="Times New Roman"/>
          <w:color w:val="333333"/>
          <w:sz w:val="28"/>
          <w:szCs w:val="28"/>
        </w:rPr>
        <w:t>that a firm is</w:t>
      </w:r>
      <w:r w:rsidRPr="00135B3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considering moving from a batch process to an assembly-line process to better meet evolving market needs. What concerns might the following functions have about this proposed process change: marketing, finance, human resources, accounting, and information systems?</w:t>
      </w:r>
      <w:r w:rsidR="00077408" w:rsidRPr="000774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077408" w:rsidRPr="00C46A29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(Marks </w:t>
      </w:r>
      <w:r w:rsidR="00137082">
        <w:rPr>
          <w:rFonts w:ascii="Times New Roman" w:eastAsia="Calibri" w:hAnsi="Times New Roman" w:cs="Times New Roman"/>
          <w:sz w:val="28"/>
          <w:szCs w:val="28"/>
          <w:lang w:val="en-GB"/>
        </w:rPr>
        <w:t>1</w:t>
      </w:r>
      <w:r w:rsidR="00077408" w:rsidRPr="00C46A29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(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word coun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>t maximum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  <w:r w:rsidR="00280FAF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95299C">
        <w:rPr>
          <w:rFonts w:ascii="Times New Roman" w:eastAsia="Calibri" w:hAnsi="Times New Roman" w:cs="Times New Roman"/>
          <w:sz w:val="28"/>
          <w:szCs w:val="28"/>
          <w:lang w:val="en-GB"/>
        </w:rPr>
        <w:t>150</w:t>
      </w:r>
      <w:r w:rsidR="00280FAF" w:rsidRPr="00280FAF">
        <w:rPr>
          <w:rFonts w:ascii="Times New Roman" w:eastAsia="Calibri" w:hAnsi="Times New Roman" w:cs="Times New Roman"/>
          <w:sz w:val="28"/>
          <w:szCs w:val="28"/>
          <w:lang w:val="en-GB"/>
        </w:rPr>
        <w:t>)</w:t>
      </w:r>
    </w:p>
    <w:p w14:paraId="31E2B69A" w14:textId="77777777" w:rsidR="00137082" w:rsidRPr="00137082" w:rsidRDefault="00137082" w:rsidP="00137082">
      <w:pPr>
        <w:autoSpaceDE w:val="0"/>
        <w:autoSpaceDN w:val="0"/>
        <w:adjustRightInd w:val="0"/>
        <w:snapToGri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6210C8CF" w14:textId="08AF894E" w:rsidR="0025370D" w:rsidRDefault="004D7DAE" w:rsidP="004D7DAE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Take a tour of the </w:t>
      </w:r>
      <w:r w:rsidR="0025370D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Soap Factory and describe the process used</w:t>
      </w:r>
      <w:r w:rsidR="005C1303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? (Marks 1)</w:t>
      </w:r>
      <w:r w:rsidR="00280FAF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 xml:space="preserve"> (word count maximum: </w:t>
      </w:r>
      <w:r w:rsidR="0068756C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100</w:t>
      </w:r>
      <w:r w:rsidR="00280FAF" w:rsidRPr="004469B1">
        <w:rPr>
          <w:rFonts w:ascii="Times New Roman" w:eastAsia="Calibri" w:hAnsi="Times New Roman" w:cs="Times New Roman"/>
          <w:color w:val="auto"/>
          <w:sz w:val="28"/>
          <w:szCs w:val="28"/>
          <w:lang w:val="en-GB"/>
        </w:rPr>
        <w:t>)</w:t>
      </w:r>
    </w:p>
    <w:p w14:paraId="005D95E7" w14:textId="21B96C34" w:rsidR="00A16F56" w:rsidRPr="00A16F56" w:rsidRDefault="00A16F56" w:rsidP="00A16F56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2250311F" w14:textId="4D07853A" w:rsidR="00974458" w:rsidRPr="00A16F56" w:rsidRDefault="0025370D" w:rsidP="00A16F56">
      <w:pPr>
        <w:pStyle w:val="ListParagraph"/>
        <w:autoSpaceDE w:val="0"/>
        <w:autoSpaceDN w:val="0"/>
        <w:adjustRightInd w:val="0"/>
        <w:snapToGrid w:val="0"/>
        <w:spacing w:after="0" w:line="276" w:lineRule="auto"/>
        <w:ind w:left="360"/>
        <w:jc w:val="both"/>
        <w:rPr>
          <w:rFonts w:asciiTheme="majorBidi" w:eastAsia="Calibri" w:hAnsiTheme="majorBidi" w:cstheme="majorBidi"/>
          <w:sz w:val="36"/>
          <w:szCs w:val="36"/>
          <w:lang w:val="en-GB"/>
        </w:rPr>
      </w:pPr>
      <w:r w:rsidRPr="00A16F56">
        <w:rPr>
          <w:rFonts w:asciiTheme="majorBidi" w:eastAsia="Calibri" w:hAnsiTheme="majorBidi" w:cstheme="majorBidi"/>
          <w:sz w:val="36"/>
          <w:szCs w:val="36"/>
          <w:lang w:val="en-GB"/>
        </w:rPr>
        <w:t xml:space="preserve">             </w:t>
      </w:r>
      <w:hyperlink r:id="rId8" w:history="1">
        <w:r w:rsidR="00A16F56" w:rsidRPr="00A16F56">
          <w:rPr>
            <w:rFonts w:asciiTheme="majorBidi" w:hAnsiTheme="majorBidi" w:cstheme="majorBidi"/>
            <w:color w:val="0000FF"/>
            <w:sz w:val="28"/>
            <w:szCs w:val="28"/>
            <w:u w:val="single"/>
            <w:lang w:eastAsia="en-US"/>
          </w:rPr>
          <w:t>https://www.marius-fabre.com/en/content/34-movies</w:t>
        </w:r>
      </w:hyperlink>
    </w:p>
    <w:p w14:paraId="55FFD997" w14:textId="5FEAFDD0" w:rsidR="00D32F9B" w:rsidRDefault="00D32F9B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5180AE0" w14:textId="25F0AE41" w:rsidR="00EF4A3D" w:rsidRDefault="00EF4A3D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1D59AC1D" w14:textId="142C9D5E" w:rsidR="00D9044E" w:rsidRDefault="00D9044E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14:paraId="0E9DE7E8" w14:textId="77777777" w:rsidR="00D9044E" w:rsidRDefault="00D9044E" w:rsidP="00EF4A3D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97CCA91" w14:textId="797938FE" w:rsidR="00380D8C" w:rsidRPr="00380D8C" w:rsidRDefault="00380D8C" w:rsidP="00380D8C">
      <w:pPr>
        <w:ind w:left="360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380D8C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04F57A80" w14:textId="6B8AA530" w:rsidR="00380D8C" w:rsidRPr="00380D8C" w:rsidRDefault="00380D8C" w:rsidP="00380D8C">
      <w:pPr>
        <w:tabs>
          <w:tab w:val="left" w:pos="825"/>
        </w:tabs>
        <w:rPr>
          <w:rFonts w:asciiTheme="majorBidi" w:hAnsiTheme="majorBidi" w:cstheme="majorBidi" w:hint="cs"/>
          <w:sz w:val="24"/>
          <w:szCs w:val="24"/>
          <w:rtl/>
          <w:lang w:val="en-GB"/>
        </w:rPr>
        <w:sectPr w:rsidR="00380D8C" w:rsidRPr="00380D8C" w:rsidSect="001000E6">
          <w:pgSz w:w="11906" w:h="16838" w:code="9"/>
          <w:pgMar w:top="1080" w:right="1080" w:bottom="1080" w:left="1080" w:header="720" w:footer="720" w:gutter="0"/>
          <w:cols w:space="720"/>
          <w:docGrid w:linePitch="360"/>
        </w:sectPr>
      </w:pPr>
      <w:bookmarkStart w:id="1" w:name="_GoBack"/>
      <w:bookmarkEnd w:id="1"/>
    </w:p>
    <w:p w14:paraId="104A1E27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3AA"/>
    <w:multiLevelType w:val="hybridMultilevel"/>
    <w:tmpl w:val="11BE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4C2133"/>
    <w:multiLevelType w:val="hybridMultilevel"/>
    <w:tmpl w:val="8D4C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C17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4E1017"/>
    <w:multiLevelType w:val="hybridMultilevel"/>
    <w:tmpl w:val="047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1AA7"/>
    <w:multiLevelType w:val="hybridMultilevel"/>
    <w:tmpl w:val="7BDA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733B2"/>
    <w:multiLevelType w:val="hybridMultilevel"/>
    <w:tmpl w:val="5D9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0560D"/>
    <w:rsid w:val="00016832"/>
    <w:rsid w:val="00077408"/>
    <w:rsid w:val="000E6DF4"/>
    <w:rsid w:val="001000E6"/>
    <w:rsid w:val="00117CAE"/>
    <w:rsid w:val="00135B3D"/>
    <w:rsid w:val="00137082"/>
    <w:rsid w:val="00146815"/>
    <w:rsid w:val="00170CF3"/>
    <w:rsid w:val="001D099D"/>
    <w:rsid w:val="001E653B"/>
    <w:rsid w:val="00225465"/>
    <w:rsid w:val="0025370D"/>
    <w:rsid w:val="00280FAF"/>
    <w:rsid w:val="00296C74"/>
    <w:rsid w:val="00380D8C"/>
    <w:rsid w:val="00381EBF"/>
    <w:rsid w:val="003A6753"/>
    <w:rsid w:val="003D3EC7"/>
    <w:rsid w:val="003F1F90"/>
    <w:rsid w:val="004177F8"/>
    <w:rsid w:val="00417DC9"/>
    <w:rsid w:val="004469B1"/>
    <w:rsid w:val="00470CBB"/>
    <w:rsid w:val="00473E4E"/>
    <w:rsid w:val="004802F4"/>
    <w:rsid w:val="004A036F"/>
    <w:rsid w:val="004C5884"/>
    <w:rsid w:val="004D7DAE"/>
    <w:rsid w:val="004E5166"/>
    <w:rsid w:val="004F3142"/>
    <w:rsid w:val="005C1303"/>
    <w:rsid w:val="005C5F40"/>
    <w:rsid w:val="005D0991"/>
    <w:rsid w:val="005E7DCA"/>
    <w:rsid w:val="00663DD1"/>
    <w:rsid w:val="00680AC6"/>
    <w:rsid w:val="0068756C"/>
    <w:rsid w:val="006A303C"/>
    <w:rsid w:val="006D2AA5"/>
    <w:rsid w:val="006F58FA"/>
    <w:rsid w:val="00717158"/>
    <w:rsid w:val="00743E7E"/>
    <w:rsid w:val="00753260"/>
    <w:rsid w:val="00764349"/>
    <w:rsid w:val="007A6E13"/>
    <w:rsid w:val="007A724C"/>
    <w:rsid w:val="007D1AC3"/>
    <w:rsid w:val="007D38FB"/>
    <w:rsid w:val="007E07A6"/>
    <w:rsid w:val="008011D1"/>
    <w:rsid w:val="00831EB6"/>
    <w:rsid w:val="00831F42"/>
    <w:rsid w:val="0089532F"/>
    <w:rsid w:val="008D4C03"/>
    <w:rsid w:val="00907FFB"/>
    <w:rsid w:val="00932665"/>
    <w:rsid w:val="0095299C"/>
    <w:rsid w:val="009621C2"/>
    <w:rsid w:val="00974458"/>
    <w:rsid w:val="009D49C8"/>
    <w:rsid w:val="00A16F56"/>
    <w:rsid w:val="00A25297"/>
    <w:rsid w:val="00A74C3B"/>
    <w:rsid w:val="00AF0124"/>
    <w:rsid w:val="00B16C36"/>
    <w:rsid w:val="00B475FD"/>
    <w:rsid w:val="00B67B0A"/>
    <w:rsid w:val="00B83C8F"/>
    <w:rsid w:val="00B96F4B"/>
    <w:rsid w:val="00BA2283"/>
    <w:rsid w:val="00C2483B"/>
    <w:rsid w:val="00C34FCD"/>
    <w:rsid w:val="00C46A29"/>
    <w:rsid w:val="00C51EE0"/>
    <w:rsid w:val="00C7135A"/>
    <w:rsid w:val="00D113D6"/>
    <w:rsid w:val="00D13C93"/>
    <w:rsid w:val="00D25C55"/>
    <w:rsid w:val="00D32F9B"/>
    <w:rsid w:val="00D404C8"/>
    <w:rsid w:val="00D7039F"/>
    <w:rsid w:val="00D81239"/>
    <w:rsid w:val="00D9044E"/>
    <w:rsid w:val="00DA307D"/>
    <w:rsid w:val="00DE2FB5"/>
    <w:rsid w:val="00E46972"/>
    <w:rsid w:val="00EC59D4"/>
    <w:rsid w:val="00EE6431"/>
    <w:rsid w:val="00EF4A3D"/>
    <w:rsid w:val="00F54E0C"/>
    <w:rsid w:val="00F57905"/>
    <w:rsid w:val="00FA489A"/>
    <w:rsid w:val="00FC26C3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1DF5"/>
  <w15:docId w15:val="{8A1D9E90-1F9A-41FE-84B8-C889145C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537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us-fabre.com/en/content/34-mov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32042E844246A9C5FD75CD199C41" ma:contentTypeVersion="7" ma:contentTypeDescription="Create a new document." ma:contentTypeScope="" ma:versionID="4eac466edefe813a31c41c6e2fdce1c4">
  <xsd:schema xmlns:xsd="http://www.w3.org/2001/XMLSchema" xmlns:xs="http://www.w3.org/2001/XMLSchema" xmlns:p="http://schemas.microsoft.com/office/2006/metadata/properties" xmlns:ns3="1fd21f57-9a3c-4987-b271-9cf58c938ee3" targetNamespace="http://schemas.microsoft.com/office/2006/metadata/properties" ma:root="true" ma:fieldsID="5eae4660bec87d509b075b5703280377" ns3:_="">
    <xsd:import namespace="1fd21f57-9a3c-4987-b271-9cf58c938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21f57-9a3c-4987-b271-9cf58c938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11A27-E1E9-4D33-ADC5-7BD2CFBB5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5AF3F-E48B-4DBE-A263-D2ABCE84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338BB-6C91-42B7-9B9A-1F5197DD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21f57-9a3c-4987-b271-9cf58c93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naved</dc:creator>
  <cp:lastModifiedBy>Windows User</cp:lastModifiedBy>
  <cp:revision>4</cp:revision>
  <dcterms:created xsi:type="dcterms:W3CDTF">2020-02-24T21:04:00Z</dcterms:created>
  <dcterms:modified xsi:type="dcterms:W3CDTF">2020-02-25T20:24:00Z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0x010100303132042E844246A9C5FD75CD199C41</vt:lpwstr>
  </property>
</Properties>
</file>