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0B68E" w14:textId="77777777" w:rsidR="000B4CF9" w:rsidRDefault="000B4CF9" w:rsidP="000B4CF9">
      <w:pPr>
        <w:jc w:val="center"/>
      </w:pPr>
      <w:r>
        <w:t>NUR 703 Ethics and Public Policy in Healthcare Delivery</w:t>
      </w:r>
    </w:p>
    <w:p w14:paraId="06C8396F" w14:textId="30F5654C" w:rsidR="002C48DB" w:rsidRDefault="002C48DB" w:rsidP="000B4CF9">
      <w:pPr>
        <w:jc w:val="center"/>
      </w:pPr>
      <w:r>
        <w:t>Application of Ethical Decision Making Model Paper</w:t>
      </w:r>
      <w:r w:rsidR="000B4CF9">
        <w:t xml:space="preserve"> Assignment </w:t>
      </w:r>
      <w:bookmarkStart w:id="0" w:name="_GoBack"/>
      <w:bookmarkEnd w:id="0"/>
    </w:p>
    <w:p w14:paraId="4A50149E" w14:textId="77777777" w:rsidR="002C48DB" w:rsidRDefault="002C48DB"/>
    <w:p w14:paraId="3D544056" w14:textId="44F0818E" w:rsidR="002C48DB" w:rsidRDefault="002C48DB" w:rsidP="008524E0">
      <w:r>
        <w:t xml:space="preserve">Using the MORAL Model as defined by </w:t>
      </w:r>
      <w:proofErr w:type="spellStart"/>
      <w:r>
        <w:t>Thiroux</w:t>
      </w:r>
      <w:proofErr w:type="spellEnd"/>
      <w:r>
        <w:t xml:space="preserve"> (1977) and Halloran (1982)</w:t>
      </w:r>
      <w:r w:rsidR="000B4CF9">
        <w:t>,</w:t>
      </w:r>
      <w:r>
        <w:t xml:space="preserve"> </w:t>
      </w:r>
      <w:r w:rsidR="000314C7">
        <w:t xml:space="preserve">found on page 44 of your Guido text, </w:t>
      </w:r>
      <w:r>
        <w:t xml:space="preserve">describe how you would resolve a clinical dilemma you have experienced in your career.  Be sure to cite all references using APA format.   The paper should be no longer than four (4) double spaced pages (not including the title and reference pages) and use Times New Roman or Arial 12 point font.  Include </w:t>
      </w:r>
      <w:r w:rsidR="000B4CF9">
        <w:t xml:space="preserve">level </w:t>
      </w:r>
      <w:r>
        <w:t>headings</w:t>
      </w:r>
      <w:r w:rsidR="000B4CF9">
        <w:t xml:space="preserve"> in APA format</w:t>
      </w:r>
      <w:r>
        <w:t xml:space="preserve"> throughout your paper with the item headings listed below</w:t>
      </w:r>
      <w:r w:rsidR="000B4CF9">
        <w:t xml:space="preserve"> in the table</w:t>
      </w:r>
      <w:r>
        <w:t xml:space="preserve"> as a guide.  References should be recent (within the past five years) unless they are seminal work by the author on the topic.  </w:t>
      </w:r>
    </w:p>
    <w:p w14:paraId="643500AD" w14:textId="77777777" w:rsidR="002C48DB" w:rsidRDefault="002C48DB"/>
    <w:p w14:paraId="0B269E1E" w14:textId="59A70864" w:rsidR="002C48DB" w:rsidRDefault="002C48DB"/>
    <w:sectPr w:rsidR="002C48DB" w:rsidSect="004C1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8DB"/>
    <w:rsid w:val="00013345"/>
    <w:rsid w:val="000314C7"/>
    <w:rsid w:val="000B4CF9"/>
    <w:rsid w:val="002C48DB"/>
    <w:rsid w:val="004A6EFD"/>
    <w:rsid w:val="004C1C0E"/>
    <w:rsid w:val="006152DD"/>
    <w:rsid w:val="0072222C"/>
    <w:rsid w:val="0085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38F4"/>
  <w15:docId w15:val="{F47B9EA5-7113-4E64-9156-F8216B91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Chatham University</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cyprian ambe</cp:lastModifiedBy>
  <cp:revision>3</cp:revision>
  <dcterms:created xsi:type="dcterms:W3CDTF">2019-09-10T22:24:00Z</dcterms:created>
  <dcterms:modified xsi:type="dcterms:W3CDTF">2019-09-10T22:26:00Z</dcterms:modified>
</cp:coreProperties>
</file>