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F7" w:rsidRPr="00514FD7" w:rsidRDefault="00DA42F7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DA42F7" w:rsidRPr="00514FD7" w:rsidRDefault="00DA42F7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DA42F7" w:rsidRPr="00514FD7" w:rsidRDefault="00DA42F7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DA42F7" w:rsidRPr="00514FD7" w:rsidRDefault="00DA42F7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DA42F7" w:rsidRPr="00514FD7" w:rsidRDefault="00DA42F7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>Company Description</w:t>
      </w:r>
    </w:p>
    <w:p w:rsidR="003749AD" w:rsidRDefault="003749AD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2"/>
          <w:sz w:val="24"/>
          <w:szCs w:val="24"/>
        </w:rPr>
        <w:t>Dr. Powers</w:t>
      </w:r>
    </w:p>
    <w:p w:rsidR="003749AD" w:rsidRDefault="003749AD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Colorado State University</w:t>
      </w:r>
    </w:p>
    <w:p w:rsidR="003749AD" w:rsidRDefault="00DE5762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December 8, 2017</w:t>
      </w:r>
    </w:p>
    <w:p w:rsidR="00DA42F7" w:rsidRPr="00514FD7" w:rsidRDefault="00DA42F7" w:rsidP="00514FD7">
      <w:p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br w:type="page"/>
      </w:r>
    </w:p>
    <w:p w:rsidR="00DA42F7" w:rsidRPr="00514FD7" w:rsidRDefault="00DA42F7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Company Description </w:t>
      </w:r>
    </w:p>
    <w:p w:rsidR="000B5082" w:rsidRPr="00514FD7" w:rsidRDefault="00A273DA" w:rsidP="00514FD7">
      <w:pPr>
        <w:spacing w:line="48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ABC is a limited liability enterprise. The company’s main business is selling coffee and snacks in its </w:t>
      </w:r>
      <w:r w:rsidR="00E677F3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coffee bar 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>situated</w:t>
      </w:r>
      <w:r w:rsidR="00E677F3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in Oregon</w:t>
      </w:r>
      <w:r w:rsidR="00514FD7">
        <w:rPr>
          <w:rFonts w:ascii="Times New Roman" w:hAnsi="Times New Roman" w:cs="Times New Roman"/>
          <w:spacing w:val="2"/>
          <w:sz w:val="24"/>
          <w:szCs w:val="24"/>
        </w:rPr>
        <w:t xml:space="preserve"> (Gray, 2016)</w:t>
      </w:r>
      <w:r w:rsidR="00E677F3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. ABC’s 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>chief</w:t>
      </w:r>
      <w:r w:rsidR="00E677F3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>stockholders</w:t>
      </w:r>
      <w:r w:rsidR="00E677F3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are 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J</w:t>
      </w:r>
      <w:r w:rsidR="00E677F3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ames</w:t>
      </w:r>
      <w:r w:rsidR="00E677F3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Rivers and </w:t>
      </w:r>
      <w:r w:rsidR="00511011" w:rsidRPr="00514FD7">
        <w:rPr>
          <w:rFonts w:ascii="Times New Roman" w:hAnsi="Times New Roman" w:cs="Times New Roman"/>
          <w:spacing w:val="2"/>
          <w:sz w:val="24"/>
          <w:szCs w:val="24"/>
        </w:rPr>
        <w:t>Arthur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Williams who own 75</w:t>
      </w:r>
      <w:r w:rsidR="00E677F3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% of the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establishment</w:t>
      </w:r>
      <w:r w:rsidR="00E677F3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A11C6A" w:rsidRPr="00514FD7" w:rsidRDefault="00A11C6A" w:rsidP="00514FD7">
      <w:pPr>
        <w:spacing w:line="480" w:lineRule="auto"/>
        <w:jc w:val="center"/>
        <w:rPr>
          <w:rFonts w:ascii="Times New Roman" w:hAnsi="Times New Roman" w:cs="Times New Roman"/>
          <w:b/>
          <w:noProof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b/>
          <w:noProof/>
          <w:spacing w:val="2"/>
          <w:sz w:val="24"/>
          <w:szCs w:val="24"/>
        </w:rPr>
        <w:t>Objectives</w:t>
      </w:r>
    </w:p>
    <w:p w:rsidR="00A11C6A" w:rsidRPr="00514FD7" w:rsidRDefault="00A11C6A" w:rsidP="00514FD7">
      <w:pPr>
        <w:spacing w:line="480" w:lineRule="auto"/>
        <w:rPr>
          <w:rFonts w:ascii="Times New Roman" w:hAnsi="Times New Roman" w:cs="Times New Roman"/>
          <w:noProof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The first year objectives of ABC includes:-</w:t>
      </w:r>
    </w:p>
    <w:p w:rsidR="00A11C6A" w:rsidRPr="00514FD7" w:rsidRDefault="00A11C6A" w:rsidP="00514FD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noProof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Becoming</w:t>
      </w:r>
      <w:r w:rsidR="00A273DA">
        <w:rPr>
          <w:rFonts w:ascii="Times New Roman" w:hAnsi="Times New Roman" w:cs="Times New Roman"/>
          <w:noProof/>
          <w:spacing w:val="2"/>
          <w:sz w:val="24"/>
          <w:szCs w:val="24"/>
        </w:rPr>
        <w:t xml:space="preserve"> the finest coffe bar in Oregon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 xml:space="preserve"> </w:t>
      </w:r>
    </w:p>
    <w:p w:rsidR="00A11C6A" w:rsidRPr="00514FD7" w:rsidRDefault="00A11C6A" w:rsidP="00514FD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noProof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Maintian a 70% gross margin</w:t>
      </w:r>
    </w:p>
    <w:p w:rsidR="00E677F3" w:rsidRPr="00514FD7" w:rsidRDefault="00E677F3" w:rsidP="00514FD7">
      <w:pPr>
        <w:spacing w:line="48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b/>
          <w:noProof/>
          <w:spacing w:val="2"/>
          <w:sz w:val="24"/>
          <w:szCs w:val="24"/>
        </w:rPr>
        <w:t>Comp</w:t>
      </w:r>
      <w:r w:rsidR="00511011" w:rsidRPr="00514FD7">
        <w:rPr>
          <w:rFonts w:ascii="Times New Roman" w:hAnsi="Times New Roman" w:cs="Times New Roman"/>
          <w:b/>
          <w:noProof/>
          <w:spacing w:val="2"/>
          <w:sz w:val="24"/>
          <w:szCs w:val="24"/>
        </w:rPr>
        <w:t>an</w:t>
      </w:r>
      <w:r w:rsidRPr="00514FD7">
        <w:rPr>
          <w:rFonts w:ascii="Times New Roman" w:hAnsi="Times New Roman" w:cs="Times New Roman"/>
          <w:b/>
          <w:noProof/>
          <w:spacing w:val="2"/>
          <w:sz w:val="24"/>
          <w:szCs w:val="24"/>
        </w:rPr>
        <w:t>y</w:t>
      </w:r>
      <w:r w:rsidRPr="00514FD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DA42F7" w:rsidRPr="00514FD7">
        <w:rPr>
          <w:rFonts w:ascii="Times New Roman" w:hAnsi="Times New Roman" w:cs="Times New Roman"/>
          <w:b/>
          <w:spacing w:val="2"/>
          <w:sz w:val="24"/>
          <w:szCs w:val="24"/>
        </w:rPr>
        <w:t>O</w:t>
      </w:r>
      <w:r w:rsidRPr="00514FD7">
        <w:rPr>
          <w:rFonts w:ascii="Times New Roman" w:hAnsi="Times New Roman" w:cs="Times New Roman"/>
          <w:b/>
          <w:spacing w:val="2"/>
          <w:sz w:val="24"/>
          <w:szCs w:val="24"/>
        </w:rPr>
        <w:t>wnership</w:t>
      </w:r>
    </w:p>
    <w:p w:rsidR="00E677F3" w:rsidRPr="00514FD7" w:rsidRDefault="0079361C" w:rsidP="00514FD7">
      <w:pPr>
        <w:spacing w:line="48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ABC is a limited liability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comp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an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y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located in Oregon. James Rivers owns 49% of the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comp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an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y</w:t>
      </w:r>
      <w:r w:rsidR="00A273DA">
        <w:rPr>
          <w:rFonts w:ascii="Times New Roman" w:hAnsi="Times New Roman" w:cs="Times New Roman"/>
          <w:spacing w:val="2"/>
          <w:sz w:val="24"/>
          <w:szCs w:val="24"/>
        </w:rPr>
        <w:t>. His brother Arthur Williams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together with </w:t>
      </w:r>
      <w:r w:rsidR="00511011" w:rsidRPr="00514FD7">
        <w:rPr>
          <w:rFonts w:ascii="Times New Roman" w:hAnsi="Times New Roman" w:cs="Times New Roman"/>
          <w:spacing w:val="2"/>
          <w:sz w:val="24"/>
          <w:szCs w:val="24"/>
        </w:rPr>
        <w:t>Todd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B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arkley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and 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M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egan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F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lanigan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hold minority shares of the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comp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an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y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9361C" w:rsidRPr="00514FD7" w:rsidRDefault="0079361C" w:rsidP="00514FD7">
      <w:pPr>
        <w:spacing w:line="48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b/>
          <w:spacing w:val="2"/>
          <w:sz w:val="24"/>
          <w:szCs w:val="24"/>
        </w:rPr>
        <w:t>Start</w:t>
      </w:r>
      <w:r w:rsidR="00DA42F7" w:rsidRPr="00514FD7">
        <w:rPr>
          <w:rFonts w:ascii="Times New Roman" w:hAnsi="Times New Roman" w:cs="Times New Roman"/>
          <w:b/>
          <w:spacing w:val="2"/>
          <w:sz w:val="24"/>
          <w:szCs w:val="24"/>
        </w:rPr>
        <w:t>-up S</w:t>
      </w:r>
      <w:r w:rsidRPr="00514FD7">
        <w:rPr>
          <w:rFonts w:ascii="Times New Roman" w:hAnsi="Times New Roman" w:cs="Times New Roman"/>
          <w:b/>
          <w:spacing w:val="2"/>
          <w:sz w:val="24"/>
          <w:szCs w:val="24"/>
        </w:rPr>
        <w:t>ummary</w:t>
      </w:r>
    </w:p>
    <w:p w:rsidR="0079361C" w:rsidRPr="00514FD7" w:rsidRDefault="00511011" w:rsidP="00514FD7">
      <w:p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79361C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xpenditures </w:t>
      </w:r>
      <w:r w:rsidR="0079361C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include</w:t>
      </w:r>
      <w:r w:rsidR="0079361C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79361C" w:rsidRPr="00514FD7" w:rsidRDefault="0079361C" w:rsidP="00514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>legal expenses $1300</w:t>
      </w:r>
    </w:p>
    <w:p w:rsidR="0079361C" w:rsidRPr="00514FD7" w:rsidRDefault="00185C12" w:rsidP="00514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marketing and promotion $10</w:t>
      </w:r>
      <w:r w:rsidR="0079361C" w:rsidRPr="00514FD7">
        <w:rPr>
          <w:rFonts w:ascii="Times New Roman" w:hAnsi="Times New Roman" w:cs="Times New Roman"/>
          <w:spacing w:val="2"/>
          <w:sz w:val="24"/>
          <w:szCs w:val="24"/>
        </w:rPr>
        <w:t>50</w:t>
      </w:r>
    </w:p>
    <w:p w:rsidR="0079361C" w:rsidRPr="00514FD7" w:rsidRDefault="0079361C" w:rsidP="00514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consultants</w:t>
      </w:r>
      <w:r w:rsidR="00185C12">
        <w:rPr>
          <w:rFonts w:ascii="Times New Roman" w:hAnsi="Times New Roman" w:cs="Times New Roman"/>
          <w:spacing w:val="2"/>
          <w:sz w:val="24"/>
          <w:szCs w:val="24"/>
        </w:rPr>
        <w:t xml:space="preserve"> fee $12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>00</w:t>
      </w:r>
    </w:p>
    <w:p w:rsidR="0079361C" w:rsidRPr="00514FD7" w:rsidRDefault="0079361C" w:rsidP="00514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i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nsuran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ce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$2300</w:t>
      </w:r>
    </w:p>
    <w:p w:rsidR="0079361C" w:rsidRPr="00514FD7" w:rsidRDefault="00185C12" w:rsidP="00514F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premises remodeling $115</w:t>
      </w:r>
      <w:r w:rsidR="0079361C" w:rsidRPr="00514FD7">
        <w:rPr>
          <w:rFonts w:ascii="Times New Roman" w:hAnsi="Times New Roman" w:cs="Times New Roman"/>
          <w:spacing w:val="2"/>
          <w:sz w:val="24"/>
          <w:szCs w:val="24"/>
        </w:rPr>
        <w:t>0</w:t>
      </w:r>
    </w:p>
    <w:p w:rsidR="0079361C" w:rsidRPr="00514FD7" w:rsidRDefault="00511011" w:rsidP="00514FD7">
      <w:p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>Assets</w:t>
      </w:r>
      <w:r w:rsidR="0079361C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of $143,000 includes</w:t>
      </w:r>
    </w:p>
    <w:p w:rsidR="0079361C" w:rsidRPr="00514FD7" w:rsidRDefault="001517A4" w:rsidP="00514FD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lastRenderedPageBreak/>
        <w:t>operating capital $68,000</w:t>
      </w:r>
    </w:p>
    <w:p w:rsidR="001517A4" w:rsidRPr="00514FD7" w:rsidRDefault="001517A4" w:rsidP="00514FD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>start-up inventory $16000</w:t>
      </w:r>
    </w:p>
    <w:p w:rsidR="001517A4" w:rsidRPr="00514FD7" w:rsidRDefault="001517A4" w:rsidP="00514FD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>equipment $59,000</w:t>
      </w:r>
    </w:p>
    <w:p w:rsidR="001517A4" w:rsidRPr="00514FD7" w:rsidRDefault="00511011" w:rsidP="00514FD7">
      <w:pPr>
        <w:spacing w:line="480" w:lineRule="auto"/>
        <w:ind w:firstLine="360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>Funding</w:t>
      </w:r>
      <w:r w:rsidR="001517A4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of the </w:t>
      </w:r>
      <w:r w:rsidR="001517A4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comp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an</w:t>
      </w:r>
      <w:r w:rsidR="001517A4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y</w:t>
      </w:r>
      <w:r w:rsidR="001517A4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is from bank loans and owners investments</w:t>
      </w:r>
      <w:r w:rsidR="00293A75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. The contribution of the two 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ma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j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or</w:t>
      </w:r>
      <w:r w:rsidR="00293A75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owners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J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ames</w:t>
      </w:r>
      <w:r w:rsidR="00293A75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Rivers and author Polk is 71,000 and 29,000 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re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sp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ectively</w:t>
      </w:r>
      <w:r w:rsidR="00293A75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. The other investors contributed 30,000 hence bringing the total to 130,000$. The other 20,000 came from loans. 5,000 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short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-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term loans</w:t>
      </w:r>
      <w:r w:rsidR="00293A75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and 15,000 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long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-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term</w:t>
      </w:r>
      <w:r w:rsidR="00293A75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loans secured from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B</w:t>
      </w:r>
      <w:r w:rsidR="00293A75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ank</w:t>
      </w:r>
      <w:r w:rsidR="00293A75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of America. </w:t>
      </w:r>
    </w:p>
    <w:p w:rsidR="00293A75" w:rsidRPr="00514FD7" w:rsidRDefault="00293A75" w:rsidP="00514FD7">
      <w:pPr>
        <w:spacing w:line="48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b/>
          <w:noProof/>
          <w:spacing w:val="2"/>
          <w:sz w:val="24"/>
          <w:szCs w:val="24"/>
        </w:rPr>
        <w:t>Comp</w:t>
      </w:r>
      <w:r w:rsidR="00511011" w:rsidRPr="00514FD7">
        <w:rPr>
          <w:rFonts w:ascii="Times New Roman" w:hAnsi="Times New Roman" w:cs="Times New Roman"/>
          <w:b/>
          <w:noProof/>
          <w:spacing w:val="2"/>
          <w:sz w:val="24"/>
          <w:szCs w:val="24"/>
        </w:rPr>
        <w:t>an</w:t>
      </w:r>
      <w:r w:rsidRPr="00514FD7">
        <w:rPr>
          <w:rFonts w:ascii="Times New Roman" w:hAnsi="Times New Roman" w:cs="Times New Roman"/>
          <w:b/>
          <w:noProof/>
          <w:spacing w:val="2"/>
          <w:sz w:val="24"/>
          <w:szCs w:val="24"/>
        </w:rPr>
        <w:t>y</w:t>
      </w:r>
      <w:r w:rsidRPr="00514FD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DA42F7" w:rsidRPr="00514FD7">
        <w:rPr>
          <w:rFonts w:ascii="Times New Roman" w:hAnsi="Times New Roman" w:cs="Times New Roman"/>
          <w:b/>
          <w:spacing w:val="2"/>
          <w:sz w:val="24"/>
          <w:szCs w:val="24"/>
        </w:rPr>
        <w:t>Location and F</w:t>
      </w:r>
      <w:r w:rsidRPr="00514FD7">
        <w:rPr>
          <w:rFonts w:ascii="Times New Roman" w:hAnsi="Times New Roman" w:cs="Times New Roman"/>
          <w:b/>
          <w:spacing w:val="2"/>
          <w:sz w:val="24"/>
          <w:szCs w:val="24"/>
        </w:rPr>
        <w:t>acilities</w:t>
      </w:r>
    </w:p>
    <w:p w:rsidR="00293A75" w:rsidRPr="00514FD7" w:rsidRDefault="00293A75" w:rsidP="00514FD7">
      <w:pPr>
        <w:spacing w:line="48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ABC is located in ground floor ground at the commercial building in Patterson </w:t>
      </w:r>
      <w:r w:rsidR="00511011" w:rsidRPr="00514FD7">
        <w:rPr>
          <w:rFonts w:ascii="Times New Roman" w:hAnsi="Times New Roman" w:cs="Times New Roman"/>
          <w:spacing w:val="2"/>
          <w:sz w:val="24"/>
          <w:szCs w:val="24"/>
        </w:rPr>
        <w:t>Street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. The floor plan includes a back office, a coffee bar, storage area, kitchen and two bathrooms. The location of the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coff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shop is a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b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us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y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neighborhood. The area has</w:t>
      </w:r>
      <w:r w:rsidR="00511011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constant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supply of water and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elec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trici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ty</w:t>
      </w:r>
      <w:r w:rsidR="00514FD7">
        <w:rPr>
          <w:rFonts w:ascii="Times New Roman" w:hAnsi="Times New Roman" w:cs="Times New Roman"/>
          <w:noProof/>
          <w:spacing w:val="2"/>
          <w:sz w:val="24"/>
          <w:szCs w:val="24"/>
        </w:rPr>
        <w:t xml:space="preserve"> (Gray, 2016)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. The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ctu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al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design of the building attracts the customers in the traffic as well as passers-by.</w:t>
      </w:r>
    </w:p>
    <w:p w:rsidR="00293A75" w:rsidRPr="00514FD7" w:rsidRDefault="001C25F8" w:rsidP="00514FD7">
      <w:pPr>
        <w:spacing w:line="48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b/>
          <w:spacing w:val="2"/>
          <w:sz w:val="24"/>
          <w:szCs w:val="24"/>
        </w:rPr>
        <w:t>Product</w:t>
      </w:r>
      <w:r w:rsidR="00DA42F7" w:rsidRPr="00514FD7">
        <w:rPr>
          <w:rFonts w:ascii="Times New Roman" w:hAnsi="Times New Roman" w:cs="Times New Roman"/>
          <w:b/>
          <w:spacing w:val="2"/>
          <w:sz w:val="24"/>
          <w:szCs w:val="24"/>
        </w:rPr>
        <w:t xml:space="preserve"> and S</w:t>
      </w:r>
      <w:r w:rsidRPr="00514FD7">
        <w:rPr>
          <w:rFonts w:ascii="Times New Roman" w:hAnsi="Times New Roman" w:cs="Times New Roman"/>
          <w:b/>
          <w:spacing w:val="2"/>
          <w:sz w:val="24"/>
          <w:szCs w:val="24"/>
        </w:rPr>
        <w:t>ervices</w:t>
      </w:r>
    </w:p>
    <w:p w:rsidR="001C25F8" w:rsidRPr="00514FD7" w:rsidRDefault="000E1D8C" w:rsidP="00514FD7">
      <w:pPr>
        <w:spacing w:line="48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ABC offers the best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coff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beverages which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include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brewed coffee, espresso drinks, tea and other refreshment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bever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ag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es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. ABC also offers its clients sandwiches, small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salads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,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and pastries. For the gourmet customers who prefer to prepare their coffee from home, ABC will be selling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coff</w:t>
      </w:r>
      <w:r w:rsidR="00511011"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e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4FD7">
        <w:rPr>
          <w:rFonts w:ascii="Times New Roman" w:hAnsi="Times New Roman" w:cs="Times New Roman"/>
          <w:noProof/>
          <w:spacing w:val="2"/>
          <w:sz w:val="24"/>
          <w:szCs w:val="24"/>
        </w:rPr>
        <w:t>been</w:t>
      </w:r>
      <w:r w:rsidR="00511011"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 as well</w:t>
      </w:r>
      <w:r w:rsidRPr="00514FD7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511011" w:rsidRPr="00514FD7" w:rsidRDefault="00511011" w:rsidP="00514FD7">
      <w:p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A11C6A" w:rsidRPr="00514FD7" w:rsidRDefault="00A11C6A" w:rsidP="00514FD7">
      <w:p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br w:type="page"/>
      </w:r>
    </w:p>
    <w:p w:rsidR="001517A4" w:rsidRPr="00514FD7" w:rsidRDefault="00A11C6A" w:rsidP="00514FD7">
      <w:pPr>
        <w:spacing w:line="48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514FD7">
        <w:rPr>
          <w:rFonts w:ascii="Times New Roman" w:hAnsi="Times New Roman" w:cs="Times New Roman"/>
          <w:spacing w:val="2"/>
          <w:sz w:val="24"/>
          <w:szCs w:val="24"/>
        </w:rPr>
        <w:lastRenderedPageBreak/>
        <w:t>References</w:t>
      </w:r>
    </w:p>
    <w:p w:rsidR="00A11C6A" w:rsidRPr="00514FD7" w:rsidRDefault="00A11C6A" w:rsidP="00514FD7">
      <w:pPr>
        <w:pStyle w:val="Heading1"/>
        <w:shd w:val="clear" w:color="auto" w:fill="FFFFFF"/>
        <w:spacing w:before="0" w:after="120" w:line="480" w:lineRule="auto"/>
        <w:textAlignment w:val="baseline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514FD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Gray, R. (2016). </w:t>
      </w:r>
      <w:r w:rsidRPr="00514FD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How to Write a Company Description for a Business Plan. Small Business Start-up Tips. Retrieved From </w:t>
      </w:r>
      <w:hyperlink r:id="rId7" w:history="1">
        <w:r w:rsidRPr="00514FD7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https://smallbusiness.patriotsoftware.com/how-to-write-company-description-business-plan/</w:t>
        </w:r>
      </w:hyperlink>
    </w:p>
    <w:p w:rsidR="00A11C6A" w:rsidRPr="00514FD7" w:rsidRDefault="00A11C6A" w:rsidP="00514F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11C6A" w:rsidRPr="00514FD7" w:rsidRDefault="00A11C6A" w:rsidP="00514FD7">
      <w:pPr>
        <w:spacing w:line="480" w:lineRule="auto"/>
        <w:rPr>
          <w:rFonts w:ascii="Times New Roman" w:hAnsi="Times New Roman" w:cs="Times New Roman"/>
          <w:spacing w:val="2"/>
          <w:sz w:val="24"/>
          <w:szCs w:val="24"/>
        </w:rPr>
      </w:pPr>
    </w:p>
    <w:sectPr w:rsidR="00A11C6A" w:rsidRPr="00514FD7" w:rsidSect="00DA42F7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E0" w:rsidRDefault="009357E0" w:rsidP="00DA42F7">
      <w:pPr>
        <w:spacing w:after="0" w:line="240" w:lineRule="auto"/>
      </w:pPr>
      <w:r>
        <w:separator/>
      </w:r>
    </w:p>
  </w:endnote>
  <w:endnote w:type="continuationSeparator" w:id="0">
    <w:p w:rsidR="009357E0" w:rsidRDefault="009357E0" w:rsidP="00D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E0" w:rsidRDefault="009357E0" w:rsidP="00DA42F7">
      <w:pPr>
        <w:spacing w:after="0" w:line="240" w:lineRule="auto"/>
      </w:pPr>
      <w:r>
        <w:separator/>
      </w:r>
    </w:p>
  </w:footnote>
  <w:footnote w:type="continuationSeparator" w:id="0">
    <w:p w:rsidR="009357E0" w:rsidRDefault="009357E0" w:rsidP="00DA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22584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42F7" w:rsidRPr="00DA42F7" w:rsidRDefault="00DA42F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A42F7">
          <w:rPr>
            <w:rFonts w:ascii="Times New Roman" w:hAnsi="Times New Roman" w:cs="Times New Roman"/>
            <w:sz w:val="24"/>
            <w:szCs w:val="24"/>
          </w:rPr>
          <w:t xml:space="preserve">COMPANY DESCRIPTION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DA42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42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42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A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42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A42F7" w:rsidRDefault="00DA4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F7" w:rsidRPr="00DA42F7" w:rsidRDefault="00DA42F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A42F7">
      <w:rPr>
        <w:rFonts w:ascii="Times New Roman" w:hAnsi="Times New Roman" w:cs="Times New Roman"/>
        <w:sz w:val="24"/>
        <w:szCs w:val="24"/>
      </w:rPr>
      <w:t>Running head: COMPANY DESCRIPTION</w:t>
    </w:r>
    <w:sdt>
      <w:sdtPr>
        <w:rPr>
          <w:rFonts w:ascii="Times New Roman" w:hAnsi="Times New Roman" w:cs="Times New Roman"/>
          <w:sz w:val="24"/>
          <w:szCs w:val="24"/>
        </w:rPr>
        <w:id w:val="10544303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DA42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42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42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A5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A42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DA42F7" w:rsidRDefault="00DA4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F513E"/>
    <w:multiLevelType w:val="hybridMultilevel"/>
    <w:tmpl w:val="D862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7E28"/>
    <w:multiLevelType w:val="hybridMultilevel"/>
    <w:tmpl w:val="0F04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10740"/>
    <w:multiLevelType w:val="hybridMultilevel"/>
    <w:tmpl w:val="9334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1ApLmlmaWRsYWpko6SsGpxcWZ+XkgBYa1AELct2ssAAAA"/>
  </w:docVars>
  <w:rsids>
    <w:rsidRoot w:val="00E677F3"/>
    <w:rsid w:val="000B5082"/>
    <w:rsid w:val="000E1D8C"/>
    <w:rsid w:val="001517A4"/>
    <w:rsid w:val="00185C12"/>
    <w:rsid w:val="001C25F8"/>
    <w:rsid w:val="00293A75"/>
    <w:rsid w:val="002C754F"/>
    <w:rsid w:val="002D2295"/>
    <w:rsid w:val="003749AD"/>
    <w:rsid w:val="00511011"/>
    <w:rsid w:val="00514FD7"/>
    <w:rsid w:val="00693C5A"/>
    <w:rsid w:val="0079361C"/>
    <w:rsid w:val="007B53B0"/>
    <w:rsid w:val="009357E0"/>
    <w:rsid w:val="00A11C6A"/>
    <w:rsid w:val="00A273DA"/>
    <w:rsid w:val="00AD4F41"/>
    <w:rsid w:val="00C935B4"/>
    <w:rsid w:val="00DA42F7"/>
    <w:rsid w:val="00DE5762"/>
    <w:rsid w:val="00E677F3"/>
    <w:rsid w:val="00E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3AFB0-3F8E-4125-9DE0-03F35AA0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67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77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4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F7"/>
  </w:style>
  <w:style w:type="paragraph" w:styleId="Footer">
    <w:name w:val="footer"/>
    <w:basedOn w:val="Normal"/>
    <w:link w:val="FooterChar"/>
    <w:uiPriority w:val="99"/>
    <w:unhideWhenUsed/>
    <w:rsid w:val="00DA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F7"/>
  </w:style>
  <w:style w:type="character" w:customStyle="1" w:styleId="Heading1Char">
    <w:name w:val="Heading 1 Char"/>
    <w:basedOn w:val="DefaultParagraphFont"/>
    <w:link w:val="Heading1"/>
    <w:uiPriority w:val="9"/>
    <w:rsid w:val="00A11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1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allbusiness.patriotsoftware.com/how-to-write-company-description-business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Khabetsa</dc:creator>
  <cp:lastModifiedBy>mutisya</cp:lastModifiedBy>
  <cp:revision>2</cp:revision>
  <dcterms:created xsi:type="dcterms:W3CDTF">2017-12-15T05:29:00Z</dcterms:created>
  <dcterms:modified xsi:type="dcterms:W3CDTF">2017-12-15T05:29:00Z</dcterms:modified>
</cp:coreProperties>
</file>